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A162F" w14:textId="6AA7ECE5" w:rsidR="001D39A5" w:rsidRDefault="000B3C87">
      <w:pPr>
        <w:pStyle w:val="a3"/>
        <w:spacing w:before="5"/>
        <w:rPr>
          <w:rFonts w:ascii="Arial"/>
          <w:b/>
          <w:sz w:val="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95840" behindDoc="1" locked="0" layoutInCell="1" allowOverlap="1" wp14:anchorId="72CCFE5B" wp14:editId="4737F1AC">
                <wp:simplePos x="0" y="0"/>
                <wp:positionH relativeFrom="page">
                  <wp:posOffset>500380</wp:posOffset>
                </wp:positionH>
                <wp:positionV relativeFrom="page">
                  <wp:posOffset>336550</wp:posOffset>
                </wp:positionV>
                <wp:extent cx="6755130" cy="9605010"/>
                <wp:effectExtent l="0" t="0" r="7620" b="0"/>
                <wp:wrapNone/>
                <wp:docPr id="45872931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9605010"/>
                          <a:chOff x="971" y="451"/>
                          <a:chExt cx="10300" cy="14939"/>
                        </a:xfrm>
                      </wpg:grpSpPr>
                      <wps:wsp>
                        <wps:cNvPr id="1162745003" name="Freeform 56"/>
                        <wps:cNvSpPr>
                          <a:spLocks/>
                        </wps:cNvSpPr>
                        <wps:spPr bwMode="auto">
                          <a:xfrm>
                            <a:off x="970" y="451"/>
                            <a:ext cx="70" cy="70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451 451"/>
                              <a:gd name="T3" fmla="*/ 451 h 70"/>
                              <a:gd name="T4" fmla="+- 0 985 971"/>
                              <a:gd name="T5" fmla="*/ T4 w 70"/>
                              <a:gd name="T6" fmla="+- 0 451 451"/>
                              <a:gd name="T7" fmla="*/ 451 h 70"/>
                              <a:gd name="T8" fmla="+- 0 971 971"/>
                              <a:gd name="T9" fmla="*/ T8 w 70"/>
                              <a:gd name="T10" fmla="+- 0 451 451"/>
                              <a:gd name="T11" fmla="*/ 451 h 70"/>
                              <a:gd name="T12" fmla="+- 0 971 971"/>
                              <a:gd name="T13" fmla="*/ T12 w 70"/>
                              <a:gd name="T14" fmla="+- 0 466 451"/>
                              <a:gd name="T15" fmla="*/ 466 h 70"/>
                              <a:gd name="T16" fmla="+- 0 971 971"/>
                              <a:gd name="T17" fmla="*/ T16 w 70"/>
                              <a:gd name="T18" fmla="+- 0 521 451"/>
                              <a:gd name="T19" fmla="*/ 521 h 70"/>
                              <a:gd name="T20" fmla="+- 0 985 971"/>
                              <a:gd name="T21" fmla="*/ T20 w 70"/>
                              <a:gd name="T22" fmla="+- 0 521 451"/>
                              <a:gd name="T23" fmla="*/ 521 h 70"/>
                              <a:gd name="T24" fmla="+- 0 985 971"/>
                              <a:gd name="T25" fmla="*/ T24 w 70"/>
                              <a:gd name="T26" fmla="+- 0 466 451"/>
                              <a:gd name="T27" fmla="*/ 466 h 70"/>
                              <a:gd name="T28" fmla="+- 0 1040 971"/>
                              <a:gd name="T29" fmla="*/ T28 w 70"/>
                              <a:gd name="T30" fmla="+- 0 466 451"/>
                              <a:gd name="T31" fmla="*/ 466 h 70"/>
                              <a:gd name="T32" fmla="+- 0 1040 97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604810" name="Freeform 55"/>
                        <wps:cNvSpPr>
                          <a:spLocks/>
                        </wps:cNvSpPr>
                        <wps:spPr bwMode="auto">
                          <a:xfrm>
                            <a:off x="985" y="465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466 466"/>
                              <a:gd name="T3" fmla="*/ 466 h 56"/>
                              <a:gd name="T4" fmla="+- 0 1026 985"/>
                              <a:gd name="T5" fmla="*/ T4 w 56"/>
                              <a:gd name="T6" fmla="+- 0 466 466"/>
                              <a:gd name="T7" fmla="*/ 466 h 56"/>
                              <a:gd name="T8" fmla="+- 0 985 985"/>
                              <a:gd name="T9" fmla="*/ T8 w 56"/>
                              <a:gd name="T10" fmla="+- 0 466 466"/>
                              <a:gd name="T11" fmla="*/ 466 h 56"/>
                              <a:gd name="T12" fmla="+- 0 985 985"/>
                              <a:gd name="T13" fmla="*/ T12 w 56"/>
                              <a:gd name="T14" fmla="+- 0 506 466"/>
                              <a:gd name="T15" fmla="*/ 506 h 56"/>
                              <a:gd name="T16" fmla="+- 0 985 985"/>
                              <a:gd name="T17" fmla="*/ T16 w 56"/>
                              <a:gd name="T18" fmla="+- 0 521 466"/>
                              <a:gd name="T19" fmla="*/ 521 h 56"/>
                              <a:gd name="T20" fmla="+- 0 1026 985"/>
                              <a:gd name="T21" fmla="*/ T20 w 56"/>
                              <a:gd name="T22" fmla="+- 0 521 466"/>
                              <a:gd name="T23" fmla="*/ 521 h 56"/>
                              <a:gd name="T24" fmla="+- 0 1026 985"/>
                              <a:gd name="T25" fmla="*/ T24 w 56"/>
                              <a:gd name="T26" fmla="+- 0 506 466"/>
                              <a:gd name="T27" fmla="*/ 506 h 56"/>
                              <a:gd name="T28" fmla="+- 0 1040 985"/>
                              <a:gd name="T29" fmla="*/ T28 w 56"/>
                              <a:gd name="T30" fmla="+- 0 506 466"/>
                              <a:gd name="T31" fmla="*/ 506 h 56"/>
                              <a:gd name="T32" fmla="+- 0 1040 985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41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3037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26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0990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0" y="451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42722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40" y="465"/>
                            <a:ext cx="10161" cy="4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3334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40" y="506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333485" name="Freeform 50"/>
                        <wps:cNvSpPr>
                          <a:spLocks/>
                        </wps:cNvSpPr>
                        <wps:spPr bwMode="auto">
                          <a:xfrm>
                            <a:off x="11200" y="451"/>
                            <a:ext cx="70" cy="70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451 451"/>
                              <a:gd name="T3" fmla="*/ 451 h 70"/>
                              <a:gd name="T4" fmla="+- 0 11256 11201"/>
                              <a:gd name="T5" fmla="*/ T4 w 70"/>
                              <a:gd name="T6" fmla="+- 0 451 451"/>
                              <a:gd name="T7" fmla="*/ 451 h 70"/>
                              <a:gd name="T8" fmla="+- 0 11201 11201"/>
                              <a:gd name="T9" fmla="*/ T8 w 70"/>
                              <a:gd name="T10" fmla="+- 0 451 451"/>
                              <a:gd name="T11" fmla="*/ 451 h 70"/>
                              <a:gd name="T12" fmla="+- 0 11201 11201"/>
                              <a:gd name="T13" fmla="*/ T12 w 70"/>
                              <a:gd name="T14" fmla="+- 0 466 451"/>
                              <a:gd name="T15" fmla="*/ 466 h 70"/>
                              <a:gd name="T16" fmla="+- 0 11256 11201"/>
                              <a:gd name="T17" fmla="*/ T16 w 70"/>
                              <a:gd name="T18" fmla="+- 0 466 451"/>
                              <a:gd name="T19" fmla="*/ 466 h 70"/>
                              <a:gd name="T20" fmla="+- 0 11256 11201"/>
                              <a:gd name="T21" fmla="*/ T20 w 70"/>
                              <a:gd name="T22" fmla="+- 0 521 451"/>
                              <a:gd name="T23" fmla="*/ 521 h 70"/>
                              <a:gd name="T24" fmla="+- 0 11270 11201"/>
                              <a:gd name="T25" fmla="*/ T24 w 70"/>
                              <a:gd name="T26" fmla="+- 0 521 451"/>
                              <a:gd name="T27" fmla="*/ 521 h 70"/>
                              <a:gd name="T28" fmla="+- 0 11270 11201"/>
                              <a:gd name="T29" fmla="*/ T28 w 70"/>
                              <a:gd name="T30" fmla="+- 0 466 451"/>
                              <a:gd name="T31" fmla="*/ 466 h 70"/>
                              <a:gd name="T32" fmla="+- 0 11270 1120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891287" name="Freeform 49"/>
                        <wps:cNvSpPr>
                          <a:spLocks/>
                        </wps:cNvSpPr>
                        <wps:spPr bwMode="auto">
                          <a:xfrm>
                            <a:off x="11200" y="465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466 466"/>
                              <a:gd name="T3" fmla="*/ 466 h 56"/>
                              <a:gd name="T4" fmla="+- 0 11215 11201"/>
                              <a:gd name="T5" fmla="*/ T4 w 56"/>
                              <a:gd name="T6" fmla="+- 0 466 466"/>
                              <a:gd name="T7" fmla="*/ 466 h 56"/>
                              <a:gd name="T8" fmla="+- 0 11201 11201"/>
                              <a:gd name="T9" fmla="*/ T8 w 56"/>
                              <a:gd name="T10" fmla="+- 0 466 466"/>
                              <a:gd name="T11" fmla="*/ 466 h 56"/>
                              <a:gd name="T12" fmla="+- 0 11201 11201"/>
                              <a:gd name="T13" fmla="*/ T12 w 56"/>
                              <a:gd name="T14" fmla="+- 0 506 466"/>
                              <a:gd name="T15" fmla="*/ 506 h 56"/>
                              <a:gd name="T16" fmla="+- 0 11215 11201"/>
                              <a:gd name="T17" fmla="*/ T16 w 56"/>
                              <a:gd name="T18" fmla="+- 0 506 466"/>
                              <a:gd name="T19" fmla="*/ 506 h 56"/>
                              <a:gd name="T20" fmla="+- 0 11215 11201"/>
                              <a:gd name="T21" fmla="*/ T20 w 56"/>
                              <a:gd name="T22" fmla="+- 0 521 466"/>
                              <a:gd name="T23" fmla="*/ 521 h 56"/>
                              <a:gd name="T24" fmla="+- 0 11256 11201"/>
                              <a:gd name="T25" fmla="*/ T24 w 56"/>
                              <a:gd name="T26" fmla="+- 0 521 466"/>
                              <a:gd name="T27" fmla="*/ 521 h 56"/>
                              <a:gd name="T28" fmla="+- 0 11256 11201"/>
                              <a:gd name="T29" fmla="*/ T28 w 56"/>
                              <a:gd name="T30" fmla="+- 0 506 466"/>
                              <a:gd name="T31" fmla="*/ 506 h 56"/>
                              <a:gd name="T32" fmla="+- 0 11256 11201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4" y="40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2733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200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33542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7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3566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8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48621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2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6926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5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06360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21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7586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20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020496" name="Freeform 41"/>
                        <wps:cNvSpPr>
                          <a:spLocks/>
                        </wps:cNvSpPr>
                        <wps:spPr bwMode="auto">
                          <a:xfrm>
                            <a:off x="970" y="15321"/>
                            <a:ext cx="70" cy="69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15377 15322"/>
                              <a:gd name="T3" fmla="*/ 15377 h 69"/>
                              <a:gd name="T4" fmla="+- 0 985 971"/>
                              <a:gd name="T5" fmla="*/ T4 w 70"/>
                              <a:gd name="T6" fmla="+- 0 15377 15322"/>
                              <a:gd name="T7" fmla="*/ 15377 h 69"/>
                              <a:gd name="T8" fmla="+- 0 985 971"/>
                              <a:gd name="T9" fmla="*/ T8 w 70"/>
                              <a:gd name="T10" fmla="+- 0 15322 15322"/>
                              <a:gd name="T11" fmla="*/ 15322 h 69"/>
                              <a:gd name="T12" fmla="+- 0 971 971"/>
                              <a:gd name="T13" fmla="*/ T12 w 70"/>
                              <a:gd name="T14" fmla="+- 0 15322 15322"/>
                              <a:gd name="T15" fmla="*/ 15322 h 69"/>
                              <a:gd name="T16" fmla="+- 0 971 971"/>
                              <a:gd name="T17" fmla="*/ T16 w 70"/>
                              <a:gd name="T18" fmla="+- 0 15377 15322"/>
                              <a:gd name="T19" fmla="*/ 15377 h 69"/>
                              <a:gd name="T20" fmla="+- 0 971 971"/>
                              <a:gd name="T21" fmla="*/ T20 w 70"/>
                              <a:gd name="T22" fmla="+- 0 15390 15322"/>
                              <a:gd name="T23" fmla="*/ 15390 h 69"/>
                              <a:gd name="T24" fmla="+- 0 985 971"/>
                              <a:gd name="T25" fmla="*/ T24 w 70"/>
                              <a:gd name="T26" fmla="+- 0 15390 15322"/>
                              <a:gd name="T27" fmla="*/ 15390 h 69"/>
                              <a:gd name="T28" fmla="+- 0 1040 971"/>
                              <a:gd name="T29" fmla="*/ T28 w 70"/>
                              <a:gd name="T30" fmla="+- 0 15390 15322"/>
                              <a:gd name="T31" fmla="*/ 15390 h 69"/>
                              <a:gd name="T32" fmla="+- 0 1040 971"/>
                              <a:gd name="T33" fmla="*/ T32 w 70"/>
                              <a:gd name="T34" fmla="+- 0 15377 15322"/>
                              <a:gd name="T35" fmla="*/ 1537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55"/>
                                </a:moveTo>
                                <a:lnTo>
                                  <a:pt x="14" y="5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14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968558" name="Freeform 40"/>
                        <wps:cNvSpPr>
                          <a:spLocks/>
                        </wps:cNvSpPr>
                        <wps:spPr bwMode="auto">
                          <a:xfrm>
                            <a:off x="985" y="15321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15335 15322"/>
                              <a:gd name="T3" fmla="*/ 15335 h 56"/>
                              <a:gd name="T4" fmla="+- 0 1026 985"/>
                              <a:gd name="T5" fmla="*/ T4 w 56"/>
                              <a:gd name="T6" fmla="+- 0 15335 15322"/>
                              <a:gd name="T7" fmla="*/ 15335 h 56"/>
                              <a:gd name="T8" fmla="+- 0 1026 985"/>
                              <a:gd name="T9" fmla="*/ T8 w 56"/>
                              <a:gd name="T10" fmla="+- 0 15322 15322"/>
                              <a:gd name="T11" fmla="*/ 15322 h 56"/>
                              <a:gd name="T12" fmla="+- 0 985 985"/>
                              <a:gd name="T13" fmla="*/ T12 w 56"/>
                              <a:gd name="T14" fmla="+- 0 15322 15322"/>
                              <a:gd name="T15" fmla="*/ 15322 h 56"/>
                              <a:gd name="T16" fmla="+- 0 985 985"/>
                              <a:gd name="T17" fmla="*/ T16 w 56"/>
                              <a:gd name="T18" fmla="+- 0 15335 15322"/>
                              <a:gd name="T19" fmla="*/ 15335 h 56"/>
                              <a:gd name="T20" fmla="+- 0 985 985"/>
                              <a:gd name="T21" fmla="*/ T20 w 56"/>
                              <a:gd name="T22" fmla="+- 0 15377 15322"/>
                              <a:gd name="T23" fmla="*/ 15377 h 56"/>
                              <a:gd name="T24" fmla="+- 0 1026 985"/>
                              <a:gd name="T25" fmla="*/ T24 w 56"/>
                              <a:gd name="T26" fmla="+- 0 15377 15322"/>
                              <a:gd name="T27" fmla="*/ 15377 h 56"/>
                              <a:gd name="T28" fmla="+- 0 1040 985"/>
                              <a:gd name="T29" fmla="*/ T28 w 56"/>
                              <a:gd name="T30" fmla="+- 0 15377 15322"/>
                              <a:gd name="T31" fmla="*/ 15377 h 56"/>
                              <a:gd name="T32" fmla="+- 0 1040 985"/>
                              <a:gd name="T33" fmla="*/ T32 w 56"/>
                              <a:gd name="T34" fmla="+- 0 15335 15322"/>
                              <a:gd name="T35" fmla="*/ 1533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13"/>
                                </a:moveTo>
                                <a:lnTo>
                                  <a:pt x="41" y="13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33829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6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946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0" y="15376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0626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0" y="15334"/>
                            <a:ext cx="10161" cy="4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26187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0" y="15321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88575" name="Freeform 35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70" cy="69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15322 15322"/>
                              <a:gd name="T3" fmla="*/ 15322 h 69"/>
                              <a:gd name="T4" fmla="+- 0 11256 11201"/>
                              <a:gd name="T5" fmla="*/ T4 w 70"/>
                              <a:gd name="T6" fmla="+- 0 15322 15322"/>
                              <a:gd name="T7" fmla="*/ 15322 h 69"/>
                              <a:gd name="T8" fmla="+- 0 11256 11201"/>
                              <a:gd name="T9" fmla="*/ T8 w 70"/>
                              <a:gd name="T10" fmla="+- 0 15377 15322"/>
                              <a:gd name="T11" fmla="*/ 15377 h 69"/>
                              <a:gd name="T12" fmla="+- 0 11201 11201"/>
                              <a:gd name="T13" fmla="*/ T12 w 70"/>
                              <a:gd name="T14" fmla="+- 0 15377 15322"/>
                              <a:gd name="T15" fmla="*/ 15377 h 69"/>
                              <a:gd name="T16" fmla="+- 0 11201 11201"/>
                              <a:gd name="T17" fmla="*/ T16 w 70"/>
                              <a:gd name="T18" fmla="+- 0 15390 15322"/>
                              <a:gd name="T19" fmla="*/ 15390 h 69"/>
                              <a:gd name="T20" fmla="+- 0 11256 11201"/>
                              <a:gd name="T21" fmla="*/ T20 w 70"/>
                              <a:gd name="T22" fmla="+- 0 15390 15322"/>
                              <a:gd name="T23" fmla="*/ 15390 h 69"/>
                              <a:gd name="T24" fmla="+- 0 11270 11201"/>
                              <a:gd name="T25" fmla="*/ T24 w 70"/>
                              <a:gd name="T26" fmla="+- 0 15390 15322"/>
                              <a:gd name="T27" fmla="*/ 15390 h 69"/>
                              <a:gd name="T28" fmla="+- 0 11270 11201"/>
                              <a:gd name="T29" fmla="*/ T28 w 70"/>
                              <a:gd name="T30" fmla="+- 0 15377 15322"/>
                              <a:gd name="T31" fmla="*/ 15377 h 69"/>
                              <a:gd name="T32" fmla="+- 0 11270 11201"/>
                              <a:gd name="T33" fmla="*/ T32 w 70"/>
                              <a:gd name="T34" fmla="+- 0 15322 15322"/>
                              <a:gd name="T35" fmla="*/ 1532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55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401033" name="Freeform 34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15322 15322"/>
                              <a:gd name="T3" fmla="*/ 15322 h 56"/>
                              <a:gd name="T4" fmla="+- 0 11215 11201"/>
                              <a:gd name="T5" fmla="*/ T4 w 56"/>
                              <a:gd name="T6" fmla="+- 0 15322 15322"/>
                              <a:gd name="T7" fmla="*/ 15322 h 56"/>
                              <a:gd name="T8" fmla="+- 0 11215 11201"/>
                              <a:gd name="T9" fmla="*/ T8 w 56"/>
                              <a:gd name="T10" fmla="+- 0 15335 15322"/>
                              <a:gd name="T11" fmla="*/ 15335 h 56"/>
                              <a:gd name="T12" fmla="+- 0 11201 11201"/>
                              <a:gd name="T13" fmla="*/ T12 w 56"/>
                              <a:gd name="T14" fmla="+- 0 15335 15322"/>
                              <a:gd name="T15" fmla="*/ 15335 h 56"/>
                              <a:gd name="T16" fmla="+- 0 11201 11201"/>
                              <a:gd name="T17" fmla="*/ T16 w 56"/>
                              <a:gd name="T18" fmla="+- 0 15377 15322"/>
                              <a:gd name="T19" fmla="*/ 15377 h 56"/>
                              <a:gd name="T20" fmla="+- 0 11215 11201"/>
                              <a:gd name="T21" fmla="*/ T20 w 56"/>
                              <a:gd name="T22" fmla="+- 0 15377 15322"/>
                              <a:gd name="T23" fmla="*/ 15377 h 56"/>
                              <a:gd name="T24" fmla="+- 0 11256 11201"/>
                              <a:gd name="T25" fmla="*/ T24 w 56"/>
                              <a:gd name="T26" fmla="+- 0 15377 15322"/>
                              <a:gd name="T27" fmla="*/ 15377 h 56"/>
                              <a:gd name="T28" fmla="+- 0 11256 11201"/>
                              <a:gd name="T29" fmla="*/ T28 w 56"/>
                              <a:gd name="T30" fmla="+- 0 15335 15322"/>
                              <a:gd name="T31" fmla="*/ 15335 h 56"/>
                              <a:gd name="T32" fmla="+- 0 11256 11201"/>
                              <a:gd name="T33" fmla="*/ T32 w 56"/>
                              <a:gd name="T34" fmla="+- 0 15322 15322"/>
                              <a:gd name="T35" fmla="*/ 1532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2083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00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9.4pt;margin-top:26.5pt;width:531.9pt;height:756.3pt;z-index:-15920640;mso-position-horizontal-relative:page;mso-position-vertical-relative:page" coordorigin="971,451" coordsize="103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">
                <v:shape id="Freeform 56" o:spid="_x0000_s1027" style="position:absolute;left:970;top:45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kWckA&#10;AADjAAAADwAAAGRycy9kb3ducmV2LnhtbERPX2vCMBB/H+w7hBvsbU3U6UZnlCEMHGOyqSB7O5qz&#10;LTaX2kQbv/0yEPZ4v/83nUfbiDN1vnasYZApEMSFMzWXGrabt4dnED4gG2wck4YLeZjPbm+mmBvX&#10;8zed16EUKYR9jhqqENpcSl9UZNFnriVO3N51FkM6u1KaDvsUbhs5VGoiLdacGipsaVFRcVifrIbP&#10;9qh+Vpey//qIvn7fudH+EHda39/F1xcQgWL4F1/dS5PmDybDp8exUiP4+ykBIG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IkWckAAADjAAAADwAAAAAAAAAAAAAAAACYAgAA&#10;ZHJzL2Rvd25yZXYueG1sUEsFBgAAAAAEAAQA9QAAAI4DAAAAAA==&#10;" path="m69,l14,,,,,15,,70r14,l14,15r55,l69,xe" fillcolor="silver" stroked="f">
                  <v:path arrowok="t" o:connecttype="custom" o:connectlocs="69,451;14,451;0,451;0,466;0,521;14,521;14,466;69,466;69,451" o:connectangles="0,0,0,0,0,0,0,0,0"/>
                </v:shape>
                <v:shape id="Freeform 55" o:spid="_x0000_s1028" style="position:absolute;left:985;top:465;width:56;height: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50MkA&#10;AADjAAAADwAAAGRycy9kb3ducmV2LnhtbERPTU/DMAy9I+0/REbiglgyVHVTWTYNpkKvDDhwsxrT&#10;VjRO1WRd+ff4gMTBB/t9+L3tfva9mmiMXWALq6UBRVwH13Fj4f2tvNuAignZYR+YLPxQhP1ucbXF&#10;woULv9J0So0SE44FWmhTGgqtY92Sx7gMA7FgX2H0mGQdG+1GvIi57/W9Mbn22LF8aHGgp5bq79PZ&#10;W3j+uK3XsXmcypejzGdW5WWVWXtzPR8eQCWa0z/5T105iZ+tTW6yzUpaSCc5gN7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UN50MkAAADjAAAADwAAAAAAAAAAAAAAAACYAgAA&#10;ZHJzL2Rvd25yZXYueG1sUEsFBgAAAAAEAAQA9QAAAI4DAAAAAA==&#10;" path="m55,l41,,,,,40,,55r41,l41,40r14,l55,xe" fillcolor="#5f5f5f" stroked="f">
                  <v:path arrowok="t" o:connecttype="custom" o:connectlocs="55,466;41,466;0,466;0,506;0,521;41,521;41,506;55,506;55,466" o:connectangles="0,0,0,0,0,0,0,0,0"/>
                </v:shape>
                <v:rect id="Rectangle 54" o:spid="_x0000_s1029" style="position:absolute;left:1026;top:506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q6ckA&#10;AADjAAAADwAAAGRycy9kb3ducmV2LnhtbERPzU4CMRC+m/gOzZh4kxZWcF0pRExMvJgIcoDbsB13&#10;N2yna1th8ektiQnH+f5nOu9tKw7kQ+NYw3CgQBCXzjRcaVh/vt7lIEJENtg6Jg0nCjCfXV9NsTDu&#10;yEs6rGIlUgiHAjXUMXaFlKGsyWIYuI44cV/OW4zp9JU0Ho8p3LZypNREWmw4NdTY0UtN5X71YzUs&#10;HvPF98c9v/8ud1vabnb78cgrrW9v+ucnEJH6eBH/u99Mmp+pPFPZw3gI558SAHL2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dHq6ckAAADjAAAADwAAAAAAAAAAAAAAAACYAgAA&#10;ZHJzL2Rvd25yZXYueG1sUEsFBgAAAAAEAAQA9QAAAI4DAAAAAA==&#10;" fillcolor="black" stroked="f"/>
                <v:rect id="Rectangle 53" o:spid="_x0000_s1030" style="position:absolute;left:1040;top:451;width:101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2lMYA&#10;AADjAAAADwAAAGRycy9kb3ducmV2LnhtbERPX0vDMBB/F/wO4YS9ucStlK0uG0Nw+ibbxOejOdu6&#10;5lKS21a/vREEH+/3/1ab0ffqQjF1gS08TA0o4jq4jhsL78fn+wWoJMgO+8Bk4ZsSbNa3NyusXLjy&#10;ni4HaVQO4VShhVZkqLROdUse0zQMxJn7DNGj5DM22kW85nDf65kxpfbYcW5ocaCnlurT4ewt6GMZ&#10;5TQv5l97SbOtP+9e3uoPayd34/YRlNAo/+I/96vL84tFYZZLUxbw+1MG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P2lMYAAADjAAAADwAAAAAAAAAAAAAAAACYAgAAZHJz&#10;L2Rvd25yZXYueG1sUEsFBgAAAAAEAAQA9QAAAIsDAAAAAA==&#10;" fillcolor="silver" stroked="f"/>
                <v:rect id="Rectangle 52" o:spid="_x0000_s1031" style="position:absolute;left:1040;top:465;width:10161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REcUA&#10;AADjAAAADwAAAGRycy9kb3ducmV2LnhtbERPX2vCMBB/H/gdwgm+DE0bnJXOKCIIvs4Jvp7N2ZY1&#10;l9pE7fz0y0Dw8X7/b7HqbSNu1PnasYZ0koAgLpypudRw+N6O5yB8QDbYOCYNv+RhtRy8LTA37s5f&#10;dNuHUsQQ9jlqqEJocyl9UZFFP3EtceTOrrMY4tmV0nR4j+G2kSpJZtJizbGhwpY2FRU/+6vVcLw8&#10;5o25pjuffqzt7GHeWZ1I69GwX3+CCNSHl/jp3pk4P5umU5UplcH/TxE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RERxQAAAOMAAAAPAAAAAAAAAAAAAAAAAJgCAABkcnMv&#10;ZG93bnJldi54bWxQSwUGAAAAAAQABAD1AAAAigMAAAAA&#10;" fillcolor="#5f5f5f" stroked="f"/>
                <v:rect id="Rectangle 51" o:spid="_x0000_s1032" style="position:absolute;left:1040;top:506;width:101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MS8wA&#10;AADiAAAADwAAAGRycy9kb3ducmV2LnhtbESPQUvDQBSE74L/YXmCN7MxSUON3QYrCF6Etnqwt9fs&#10;MwnNvo27axv99V1B8DjMzDfMop7MII7kfG9ZwW2SgiBurO65VfD2+nQzB+EDssbBMin4Jg/18vJi&#10;gZW2J97QcRtaESHsK1TQhTBWUvqmI4M+sSNx9D6sMxiidK3UDk8RbgaZpWkpDfYcFzoc6bGj5rD9&#10;MgpWd/PV57rgl5/Nfke79/1hlrlUqeur6eEeRKAp/If/2s9aQVnO8jwvihJ+L8U7IJdn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+3MS8wAAADiAAAADwAAAAAAAAAAAAAAAACY&#10;AgAAZHJzL2Rvd25yZXYueG1sUEsFBgAAAAAEAAQA9QAAAJEDAAAAAA==&#10;" fillcolor="black" stroked="f"/>
                <v:shape id="Freeform 50" o:spid="_x0000_s1033" style="position:absolute;left:11200;top:45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E8ckA&#10;AADjAAAADwAAAGRycy9kb3ducmV2LnhtbERPX2vCMBB/H+w7hBvsbaYuU7QaZQwGG7KxqSC+Hc3Z&#10;FptL12Q2fnszEPZ4v/83X0bbiBN1vnasYTjIQBAXztRcathuXh8mIHxANtg4Jg1n8rBc3N7MMTeu&#10;5286rUMpUgj7HDVUIbS5lL6oyKIfuJY4cQfXWQzp7EppOuxTuG3kY5aNpcWaU0OFLb1UVBzXv1bD&#10;R/uT7T/PZf+1ir5+3zl1OMad1vd38XkGIlAM/+Kr+82k+VM1Vko9TUbw91MCQC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SxE8ckAAADjAAAADwAAAAAAAAAAAAAAAACYAgAA&#10;ZHJzL2Rvd25yZXYueG1sUEsFBgAAAAAEAAQA9QAAAI4DAAAAAA==&#10;" path="m69,l55,,,,,15r55,l55,70r14,l69,15,69,xe" fillcolor="silver" stroked="f">
                  <v:path arrowok="t" o:connecttype="custom" o:connectlocs="69,451;55,451;0,451;0,466;55,466;55,521;69,521;69,466;69,451" o:connectangles="0,0,0,0,0,0,0,0,0"/>
                </v:shape>
                <v:shape id="Freeform 49" o:spid="_x0000_s1034" style="position:absolute;left:11200;top:465;width:56;height: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7jQskA&#10;AADiAAAADwAAAGRycy9kb3ducmV2LnhtbERPy2rCQBTdF/yH4Ra6KTpRrElTR+mD2Gx9LdxdMrdJ&#10;MHMnZKYx/r0jFLo4i8N5cZbrwTSip87VlhVMJxEI4sLqmksFh302TkA4j6yxsUwKruRgvRo9LDHV&#10;9sJb6ne+FKGEXYoKKu/bVEpXVGTQTWxLHLQf2xn0gXal1B1eQrlp5CyKFtJgzWGhwpY+KyrOu1+j&#10;YHN8LmJXfvTZ91fAaZ4vsnyu1NPj8P4GwtPg/81/6VwreEni5HU6S2K4Xwp3QK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47jQskAAADiAAAADwAAAAAAAAAAAAAAAACYAgAA&#10;ZHJzL2Rvd25yZXYueG1sUEsFBgAAAAAEAAQA9QAAAI4DAAAAAA==&#10;" path="m55,l14,,,,,40r14,l14,55r41,l55,40,55,xe" fillcolor="#5f5f5f" stroked="f">
                  <v:path arrowok="t" o:connecttype="custom" o:connectlocs="55,466;14,466;0,466;0,506;14,506;14,521;55,521;55,506;55,466" o:connectangles="0,0,0,0,0,0,0,0,0"/>
                </v:shape>
                <v:rect id="Rectangle 48" o:spid="_x0000_s1035" style="position:absolute;left:11200;top:506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bVnckA&#10;AADjAAAADwAAAGRycy9kb3ducmV2LnhtbERPzU4CMRC+m/AOzZh4k9ZFV1gpBExIvJgIcoDbsB13&#10;N2yna1th9empiYnH+f5nOu9tK07kQ+NYw91QgSAunWm40rB9X92OQYSIbLB1TBq+KcB8NriaYmHc&#10;mdd02sRKpBAOBWqoY+wKKUNZk8UwdB1x4j6ctxjT6StpPJ5TuG1lplQuLTacGmrs6Lmm8rj5shqW&#10;k/Hy8+2eX3/Whz3td4fjQ+aV1jfX/eIJRKQ+/ov/3C8mzZ/kKnscjfIMfn9KAMjZ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9bVnckAAADjAAAADwAAAAAAAAAAAAAAAACYAgAA&#10;ZHJzL2Rvd25yZXYueG1sUEsFBgAAAAAEAAQA9QAAAI4DAAAAAA==&#10;" fillcolor="black" stroked="f"/>
                <v:rect id="Rectangle 47" o:spid="_x0000_s1036" style="position:absolute;left:970;top:520;width:15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CjMYA&#10;AADjAAAADwAAAGRycy9kb3ducmV2LnhtbERPS0sDMRC+C/6HMII3m3XTFrs2LUXwcZO24nnYTHfX&#10;biZLMm3Xf28EweN871muR9+rM8XUBbZwPylAEdfBddxY+Ng/3z2ASoLssA9MFr4pwXp1fbXEyoUL&#10;b+m8k0blEE4VWmhFhkrrVLfkMU3CQJy5Q4geJZ+x0S7iJYf7XpdFMdceO84NLQ701FJ93J28Bb2f&#10;RzmaqfnaSio3/vTy+l5/Wnt7M24eQQmN8i/+c7+5PN+YhTGzaTmD358yAH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CCjMYAAADjAAAADwAAAAAAAAAAAAAAAACYAgAAZHJz&#10;L2Rvd25yZXYueG1sUEsFBgAAAAAEAAQA9QAAAIsDAAAAAA==&#10;" fillcolor="silver" stroked="f"/>
                <v:rect id="Rectangle 46" o:spid="_x0000_s1037" style="position:absolute;left:985;top:520;width:41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ZzsUA&#10;AADjAAAADwAAAGRycy9kb3ducmV2LnhtbERPX2vCMBB/F/Ydwg18EZu2YiidUWQw8HVO8PVsbm1Z&#10;c+maqNVPvwgDH+/3/1ab0XbiQoNvHWvIkhQEceVMy7WGw9fHvADhA7LBzjFpuJGHzfplssLSuCt/&#10;0mUfahFD2JeooQmhL6X0VUMWfeJ64sh9u8FiiOdQSzPgNYbbTuZpqqTFlmNDgz29N1T97M9Ww/H3&#10;XnTmnO18ttxadTczzk+k9fR13L6BCDSGp/jfvTNxfpoXi6VSmYLHTxE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NnOxQAAAOMAAAAPAAAAAAAAAAAAAAAAAJgCAABkcnMv&#10;ZG93bnJldi54bWxQSwUGAAAAAAQABAD1AAAAigMAAAAA&#10;" fillcolor="#5f5f5f" stroked="f"/>
                <v:rect id="Rectangle 45" o:spid="_x0000_s1038" style="position:absolute;left:1026;top:520;width:15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dy80A&#10;AADjAAAADwAAAGRycy9kb3ducmV2LnhtbESPQW/CMAyF75P4D5En7TYSKqhKISCYNGmXSYNxgFto&#10;vLaicbokg26/fj5M2tH283vvW64H14krhth60jAZKxBIlbct1RoO78+PBYiYDFnTeUIN3xhhvRrd&#10;LU1p/Y12eN2nWrAJxdJoaFLqSylj1aAzcex7JL59+OBM4jHU0gZzY3PXyUypXDrTEic0psenBqvL&#10;/stp2M6L7efblF5/ducTno7nyywLSuuH+2GzAJFwSP/iv+8Xy/VnKp8WeTZhCmbiBcjVL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BJLXcvNAAAA4wAAAA8AAAAAAAAAAAAAAAAA&#10;mAIAAGRycy9kb3ducmV2LnhtbFBLBQYAAAAABAAEAPUAAACSAwAAAAA=&#10;" fillcolor="black" stroked="f"/>
                <v:rect id="Rectangle 44" o:spid="_x0000_s1039" style="position:absolute;left:11256;top:520;width:15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TBskA&#10;AADiAAAADwAAAGRycy9kb3ducmV2LnhtbESPX0vDQBDE3wW/w7GCb/ZiosHEXksR/PMmbaXPS26b&#10;xOb2wt22jd/eE4Q+DjPzG2a+nNygThRi79nA/SwDRdx423Nr4Gv7evcEKgqyxcEzGfihCMvF9dUc&#10;a+vPvKbTRlqVIBxrNNCJjLXWsenIYZz5kTh5ex8cSpKh1TbgOcHdoPMsK7XDntNChyO9dNQcNkdn&#10;QG/LIIfiofheS8xX7vj2/tnsjLm9mVbPoIQmuYT/2x/WwGNVlFVe5hX8XUp3QC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keTBskAAADiAAAADwAAAAAAAAAAAAAAAACYAgAA&#10;ZHJzL2Rvd25yZXYueG1sUEsFBgAAAAAEAAQA9QAAAI4DAAAAAA==&#10;" fillcolor="silver" stroked="f"/>
                <v:rect id="Rectangle 43" o:spid="_x0000_s1040" style="position:absolute;left:11215;top:520;width:41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Tg8YA&#10;AADjAAAADwAAAGRycy9kb3ducmV2LnhtbERPX2vCMBB/H+w7hBP2MjRp3apWo8hg4Ouc4OvZnG2x&#10;uXRN1M5PbwYDH+/3/xar3jbiQp2vHWtIRgoEceFMzaWG3ffncArCB2SDjWPS8EseVsvnpwXmxl35&#10;iy7bUIoYwj5HDVUIbS6lLyqy6EeuJY7c0XUWQzy7UpoOrzHcNjJVKpMWa44NFbb0UVFx2p6thv3P&#10;bdqYc7LxyfvaZjfzyumBtH4Z9Os5iEB9eIj/3RsT588mbyobZyqFv58iAH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JTg8YAAADjAAAADwAAAAAAAAAAAAAAAACYAgAAZHJz&#10;L2Rvd25yZXYueG1sUEsFBgAAAAAEAAQA9QAAAIsDAAAAAA==&#10;" fillcolor="#5f5f5f" stroked="f"/>
                <v:rect id="Rectangle 42" o:spid="_x0000_s1041" style="position:absolute;left:11200;top:520;width:15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rX8wA&#10;AADiAAAADwAAAGRycy9kb3ducmV2LnhtbESPT0vDQBTE74LfYXlCb2Zj/5nEbostFLwIbfVgb6/Z&#10;ZxKafRt3t23003cFweMwM79hZovetOJMzjeWFTwkKQji0uqGKwXvb+v7DIQPyBpby6Tgmzws5rc3&#10;Myy0vfCWzrtQiQhhX6CCOoSukNKXNRn0ie2Io/dpncEQpaukdniJcNPKYZpOpcGG40KNHa1qKo+7&#10;k1GwzLPl12bMrz/bw572H4fjZOhSpQZ3/fMTiEB9+A//tV+0gvEozx8n2TSH30vxDsj5F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JOrX8wAAADiAAAADwAAAAAAAAAAAAAAAACY&#10;AgAAZHJzL2Rvd25yZXYueG1sUEsFBgAAAAAEAAQA9QAAAJEDAAAAAA==&#10;" fillcolor="black" stroked="f"/>
                <v:shape id="Freeform 41" o:spid="_x0000_s1042" style="position:absolute;left:970;top:15321;width:70;height:69;visibility:visible;mso-wrap-style:square;v-text-anchor:top" coordsize="7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QucoA&#10;AADiAAAADwAAAGRycy9kb3ducmV2LnhtbESPQWvCQBSE74X+h+UVequ7DVFMdJUi1PbQQ416f2Sf&#10;STD7NsluNf33bqHgcZiZb5jlerStuNDgG8caXicKBHHpTMOVhsP+/WUOwgdkg61j0vBLHtarx4cl&#10;5sZdeUeXIlQiQtjnqKEOocul9GVNFv3EdcTRO7nBYohyqKQZ8BrhtpWJUjNpseG4UGNHm5rKc/Fj&#10;NfTn3ZjOt5uCDt99+tFvg/o6Zlo/P41vCxCBxnAP/7c/jYZplqhEpdkM/i7FOyBXN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h+0LnKAAAA4gAAAA8AAAAAAAAAAAAAAAAAmAIA&#10;AGRycy9kb3ducmV2LnhtbFBLBQYAAAAABAAEAPUAAACPAwAAAAA=&#10;" path="m69,55r-55,l14,,,,,55,,68r14,l69,68r,-13xe" fillcolor="silver" stroked="f">
                  <v:path arrowok="t" o:connecttype="custom" o:connectlocs="69,15377;14,15377;14,15322;0,15322;0,15377;0,15390;14,15390;69,15390;69,15377" o:connectangles="0,0,0,0,0,0,0,0,0"/>
                </v:shape>
                <v:shape id="Freeform 40" o:spid="_x0000_s1043" style="position:absolute;left:985;top:15321;width:56;height: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nvskA&#10;AADjAAAADwAAAGRycy9kb3ducmV2LnhtbERPTU/DMAy9I+0/RJ7EBbF0aC1bWTYNUKFXBhy4WY1p&#10;qzVO1YSu/Ht8QNrBB78vP2/3k+vUSENoPRtYLhJQxJW3LdcGPt6L2zWoEJEtdp7JwC8F2O9mV1vM&#10;rT/zG43HWCsJ4ZCjgSbGPtc6VA05DAvfEwv37QeHUdah1nbAs4S7Tt8lSaYdtiwXGuzpqaHqdPxx&#10;Bl4+b6r7UD+OxeuzzNeqzIpyZcz1fDo8gIo0xYv4311aqb9ZpptsnaZSWn4SAPTu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rCnvskAAADjAAAADwAAAAAAAAAAAAAAAACYAgAA&#10;ZHJzL2Rvd25yZXYueG1sUEsFBgAAAAAEAAQA9QAAAI4DAAAAAA==&#10;" path="m55,13r-14,l41,,,,,13,,55r41,l55,55r,-42xe" fillcolor="#5f5f5f" stroked="f">
                  <v:path arrowok="t" o:connecttype="custom" o:connectlocs="55,15335;41,15335;41,15322;0,15322;0,15335;0,15377;41,15377;55,15377;55,15335" o:connectangles="0,0,0,0,0,0,0,0,0"/>
                </v:shape>
                <v:rect id="Rectangle 39" o:spid="_x0000_s1044" style="position:absolute;left:1026;top:15321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lDcwA&#10;AADiAAAADwAAAGRycy9kb3ducmV2LnhtbESPQWvCQBSE74X+h+UVeqsbY6sxdZVaEHopqPWgt2f2&#10;NQlm36a7q6b++q4g9DjMzDfMZNaZRpzI+dqygn4vAUFcWF1zqWDztXjKQPiArLGxTAp+ycNsen83&#10;wVzbM6/otA6liBD2OSqoQmhzKX1RkUHfsy1x9L6tMxiidKXUDs8RbhqZJslQGqw5LlTY0ntFxWF9&#10;NArm42z+s3zmz8tqv6Pddn94SV2i1OND9/YKIlAX/sO39odWMBqlg0GWjvtwvRTvgJz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DjlDcwAAADiAAAADwAAAAAAAAAAAAAAAACY&#10;AgAAZHJzL2Rvd25yZXYueG1sUEsFBgAAAAAEAAQA9QAAAJEDAAAAAA==&#10;" fillcolor="black" stroked="f"/>
                <v:rect id="Rectangle 38" o:spid="_x0000_s1045" style="position:absolute;left:1040;top:15376;width:1016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DmskA&#10;AADiAAAADwAAAGRycy9kb3ducmV2LnhtbESPzWrDMBCE74W+g9hCb43c2JjEjRJCIG1vJT/kvFhb&#10;2421MtImcd++KhR6HGbmG2axGl2vrhRi59nA8yQDRVx723Fj4HjYPs1ARUG22HsmA98UYbW8v1tg&#10;Zf2Nd3TdS6MShGOFBlqRodI61i05jBM/ECfv0weHkmRotA14S3DX62mWldphx2mhxYE2LdXn/cUZ&#10;0IcyyDkv8q+dxOnaXV7fPuqTMY8P4/oFlNAo/+G/9rs1kBfFfF6UZQ6/l9Id0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CVDmskAAADiAAAADwAAAAAAAAAAAAAAAACYAgAA&#10;ZHJzL2Rvd25yZXYueG1sUEsFBgAAAAAEAAQA9QAAAI4DAAAAAA==&#10;" fillcolor="silver" stroked="f"/>
                <v:rect id="Rectangle 37" o:spid="_x0000_s1046" style="position:absolute;left:1040;top:15334;width:10161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2z+sgA&#10;AADiAAAADwAAAGRycy9kb3ducmV2LnhtbESPQWvCQBSE7wX/w/IEL6VuEprFpq4iguC1Knh9zb4m&#10;odm3Mbtq6q/vCoLHYWa+YebLwbbiQr1vHGtIpwkI4tKZhisNh/3mbQbCB2SDrWPS8EcelovRyxwL&#10;4678RZddqESEsC9QQx1CV0jpy5os+qnriKP343qLIcq+kqbHa4TbVmZJoqTFhuNCjR2tayp/d2er&#10;4Xi6zVpzTrc+zVdW3cwrZ9+k9WQ8rD5BBBrCM/xob42G/F3licrUB9wvxTs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7bP6yAAAAOIAAAAPAAAAAAAAAAAAAAAAAJgCAABk&#10;cnMvZG93bnJldi54bWxQSwUGAAAAAAQABAD1AAAAjQMAAAAA&#10;" fillcolor="#5f5f5f" stroked="f"/>
                <v:rect id="Rectangle 36" o:spid="_x0000_s1047" style="position:absolute;left:1040;top:15321;width:1016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1p8wA&#10;AADjAAAADwAAAGRycy9kb3ducmV2LnhtbESPQU/DMAyF70j8h8hI3FjaCrauLJsYEhIXJDY4bDev&#10;MW21xilJ2Aq/Hh+QONrv+b3Pi9XoenWiEDvPBvJJBoq49rbjxsD729NNCSomZIu9ZzLwTRFWy8uL&#10;BVbWn3lDp21qlIRwrNBAm9JQaR3rlhzGiR+IRfvwwWGSMTTaBjxLuOt1kWVT7bBjaWhxoMeW6uP2&#10;yxlYz8v15+stv/xsDnva7w7HuyJkxlxfjQ/3oBKN6d/8d/1sBX+Wl8U0L2cCLT/JAvTy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TpI1p8wAAADjAAAADwAAAAAAAAAAAAAAAACY&#10;AgAAZHJzL2Rvd25yZXYueG1sUEsFBgAAAAAEAAQA9QAAAJEDAAAAAA==&#10;" fillcolor="black" stroked="f"/>
                <v:shape id="Freeform 35" o:spid="_x0000_s1048" style="position:absolute;left:11200;top:15321;width:70;height:69;visibility:visible;mso-wrap-style:square;v-text-anchor:top" coordsize="7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r0McA&#10;AADjAAAADwAAAGRycy9kb3ducmV2LnhtbERPzWrCQBC+F3yHZQredKPEGqOriKDtoQdN7X3ITpNg&#10;djbJbjW+vVsQepzvf1ab3tTiSp2rLCuYjCMQxLnVFRcKzl/7UQLCeWSNtWVScCcHm/XgZYWptjc+&#10;0TXzhQgh7FJUUHrfpFK6vCSDbmwb4sD92M6gD2dXSN3hLYSbWk6j6E0arDg0lNjQrqT8kv0aBe3l&#10;1MfJYZfR+djG7+3BR5/fC6WGr/12CcJT7//FT/eHDvPjyTROktl8Bn8/BQDk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a9DHAAAA4wAAAA8AAAAAAAAAAAAAAAAAmAIAAGRy&#10;cy9kb3ducmV2LnhtbFBLBQYAAAAABAAEAPUAAACMAwAAAAA=&#10;" path="m69,l55,r,55l,55,,68r55,l69,68r,-13l69,xe" fillcolor="silver" stroked="f">
                  <v:path arrowok="t" o:connecttype="custom" o:connectlocs="69,15322;55,15322;55,15377;0,15377;0,15390;55,15390;69,15390;69,15377;69,15322" o:connectangles="0,0,0,0,0,0,0,0,0"/>
                </v:shape>
                <v:shape id="Freeform 34" o:spid="_x0000_s1049" style="position:absolute;left:11200;top:15321;width:56;height: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dvMsA&#10;AADjAAAADwAAAGRycy9kb3ducmV2LnhtbERPQW7CMBC8I/UP1iJxQcUORIBSDCpUaXMtbQ+9reJt&#10;EhGvo9gN6e/rSpU4zGF3dmZ2dofRtmKg3jeONSQLBYK4dKbhSsP7W36/BeEDssHWMWn4IQ+H/d1k&#10;h5lxV36l4RwqEU3YZ6ihDqHLpPRlTRb9wnXEkftyvcUQx76SpsdrNLetXCq1lhYbjgk1dnSqqbyc&#10;v62G5495ufHVcchfniI+02KdF6nWs+n4+AAi0Bhux//qwsT3t8kmVYlareCvU1yA3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wKJ28ywAAAOMAAAAPAAAAAAAAAAAAAAAAAJgC&#10;AABkcnMvZG93bnJldi54bWxQSwUGAAAAAAQABAD1AAAAkAMAAAAA&#10;" path="m55,l14,r,13l,13,,55r14,l55,55r,-42l55,xe" fillcolor="#5f5f5f" stroked="f">
                  <v:path arrowok="t" o:connecttype="custom" o:connectlocs="55,15322;14,15322;14,15335;0,15335;0,15377;14,15377;55,15377;55,15335;55,15322" o:connectangles="0,0,0,0,0,0,0,0,0"/>
                </v:shape>
                <v:rect id="Rectangle 33" o:spid="_x0000_s1050" style="position:absolute;left:11200;top:15321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Gv88wA&#10;AADiAAAADwAAAGRycy9kb3ducmV2LnhtbESPQU8CMRSE7yb+h+aZeJOWVWFdKARMTLyYAHKQ22P7&#10;2N2wfV3aCqu/3pqYeJzMzDeZ6by3rTiTD41jDcOBAkFcOtNwpWH7/nKXgwgR2WDrmDR8UYD57Ppq&#10;ioVxF17TeRMrkSAcCtRQx9gVUoayJoth4Dri5B2ctxiT9JU0Hi8JbluZKTWSFhtOCzV29FxTedx8&#10;Wg3Lp3x5Wj3w2/d6v6Pdx/74mHml9e1Nv5iAiNTH//Bf+9VoGKlhpvL7bAy/l9IdkLM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69Gv88wAAADiAAAADwAAAAAAAAAAAAAAAACY&#10;AgAAZHJzL2Rvd25yZXYueG1sUEsFBgAAAAAEAAQA9QAAAJEDAAAAAA==&#10;" fillcolor="black" stroked="f"/>
                <w10:wrap anchorx="page" anchory="page"/>
              </v:group>
            </w:pict>
          </mc:Fallback>
        </mc:AlternateContent>
      </w:r>
    </w:p>
    <w:p w14:paraId="5911F079" w14:textId="52498CB5" w:rsidR="001D39A5" w:rsidRDefault="00715D2E">
      <w:pPr>
        <w:pStyle w:val="a3"/>
        <w:ind w:left="299"/>
        <w:rPr>
          <w:rFonts w:ascii="Arial"/>
          <w:sz w:val="20"/>
        </w:rPr>
      </w:pPr>
      <w:r>
        <w:rPr>
          <w:rFonts w:ascii="Arial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3D46E5E4" wp14:editId="63A6DA2B">
                <wp:extent cx="6303010" cy="1335819"/>
                <wp:effectExtent l="0" t="0" r="2540" b="0"/>
                <wp:docPr id="13472527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33581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DC97" w14:textId="77777777" w:rsidR="001D39A5" w:rsidRPr="009C439F" w:rsidRDefault="00EF3CAA">
                            <w:pPr>
                              <w:spacing w:before="1"/>
                              <w:ind w:left="1382" w:right="1383" w:firstLine="1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Υπόδειξη Εκπροσώπων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για</w:t>
                            </w:r>
                            <w:r w:rsidRPr="009C439F">
                              <w:rPr>
                                <w:rFonts w:ascii="Arial Black" w:hAnsi="Arial Black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Ε.Π.Ε., I.K.E.,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“Ο.Ε.”, “Ε.Ε.”, “Αστική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Μ.Κ.”, “Κοινοπραξία”,</w:t>
                            </w:r>
                          </w:p>
                          <w:p w14:paraId="169C83FF" w14:textId="77777777" w:rsidR="001D39A5" w:rsidRDefault="00EF3CAA">
                            <w:pPr>
                              <w:spacing w:before="2"/>
                              <w:ind w:left="65" w:right="65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“Συν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ΠΕ” 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“Ενεργειακή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Κοινότητα”,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“Κοινότητα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Ανανεώσιμης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Ενέργειας”,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“Ενεργειακή</w:t>
                            </w:r>
                            <w:r w:rsidRPr="009C439F">
                              <w:rPr>
                                <w:rFonts w:ascii="Arial Black" w:hAnsi="Arial Black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Κοινότητα</w:t>
                            </w:r>
                            <w:r w:rsidRPr="009C439F">
                              <w:rPr>
                                <w:rFonts w:ascii="Arial Black" w:hAnsi="Arial Black"/>
                                <w:spacing w:val="-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Πολιτών”,</w:t>
                            </w:r>
                            <w:r w:rsidRPr="009C439F">
                              <w:rPr>
                                <w:rFonts w:ascii="Arial Black" w:hAnsi="Arial Blac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“Ευρωπαϊκή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Συνεταιριστική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Εταιρεία”,</w:t>
                            </w:r>
                            <w:r w:rsidRPr="009C439F">
                              <w:rPr>
                                <w:rFonts w:ascii="Arial Black" w:hAnsi="Arial Black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&amp; Υποκαταστήματα</w:t>
                            </w:r>
                            <w:r w:rsidRPr="009C439F">
                              <w:rPr>
                                <w:rFonts w:ascii="Arial Black" w:hAnsi="Arial Black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αυτών.</w:t>
                            </w:r>
                          </w:p>
                          <w:p w14:paraId="0AA053AB" w14:textId="478E25ED" w:rsidR="000B3C87" w:rsidRPr="009C439F" w:rsidRDefault="000B3C87">
                            <w:pPr>
                              <w:spacing w:before="2"/>
                              <w:ind w:left="65" w:right="65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496.3pt;height:10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" fillcolor="#d9d9d9" stroked="f">
                <v:textbox inset="0,0,0,0">
                  <w:txbxContent>
                    <w:p w14:paraId="7A75DC97" w14:textId="77777777" w:rsidR="001D39A5" w:rsidRPr="009C439F" w:rsidRDefault="00EF3CAA">
                      <w:pPr>
                        <w:spacing w:before="1"/>
                        <w:ind w:left="1382" w:right="1383" w:firstLine="1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Υπόδειξη Εκπροσώπων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για</w:t>
                      </w:r>
                      <w:r w:rsidRPr="009C439F">
                        <w:rPr>
                          <w:rFonts w:ascii="Arial Black" w:hAnsi="Arial Black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Ε.Π.Ε., I.K.E.,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“Ο.Ε.”, “Ε.Ε.”, “Αστική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Μ.Κ.”, “Κοινοπραξία”,</w:t>
                      </w:r>
                    </w:p>
                    <w:p w14:paraId="169C83FF" w14:textId="77777777" w:rsidR="001D39A5" w:rsidRDefault="00EF3CAA">
                      <w:pPr>
                        <w:spacing w:before="2"/>
                        <w:ind w:left="65" w:right="65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“Συν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ΠΕ” 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“Ενεργειακή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Κοινότητα”,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“Κοινότητα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Ανανεώσιμης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Ενέργειας”,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“Ενεργειακή</w:t>
                      </w:r>
                      <w:r w:rsidRPr="009C439F">
                        <w:rPr>
                          <w:rFonts w:ascii="Arial Black" w:hAnsi="Arial Black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Κοινότητα</w:t>
                      </w:r>
                      <w:r w:rsidRPr="009C439F">
                        <w:rPr>
                          <w:rFonts w:ascii="Arial Black" w:hAnsi="Arial Black"/>
                          <w:spacing w:val="-98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Πολιτών”,</w:t>
                      </w:r>
                      <w:r w:rsidRPr="009C439F">
                        <w:rPr>
                          <w:rFonts w:ascii="Arial Black" w:hAnsi="Arial Blac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“Ευρωπαϊκή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Συνεταιριστική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Εταιρεία”,</w:t>
                      </w:r>
                      <w:r w:rsidRPr="009C439F">
                        <w:rPr>
                          <w:rFonts w:ascii="Arial Black" w:hAnsi="Arial Black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&amp; Υποκαταστήματα</w:t>
                      </w:r>
                      <w:r w:rsidRPr="009C439F">
                        <w:rPr>
                          <w:rFonts w:ascii="Arial Black" w:hAnsi="Arial Black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αυτών.</w:t>
                      </w:r>
                    </w:p>
                    <w:p w14:paraId="0AA053AB" w14:textId="478E25ED" w:rsidR="000B3C87" w:rsidRPr="009C439F" w:rsidRDefault="000B3C87">
                      <w:pPr>
                        <w:spacing w:before="2"/>
                        <w:ind w:left="65" w:right="65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434546" w14:textId="77777777" w:rsidR="001D39A5" w:rsidRDefault="001D39A5">
      <w:pPr>
        <w:pStyle w:val="a3"/>
        <w:spacing w:before="4"/>
        <w:rPr>
          <w:rFonts w:ascii="Arial"/>
          <w:b/>
          <w:sz w:val="10"/>
        </w:rPr>
      </w:pPr>
    </w:p>
    <w:p w14:paraId="4FC556CF" w14:textId="77777777" w:rsidR="001D39A5" w:rsidRPr="00E84515" w:rsidRDefault="00EF3CAA" w:rsidP="00E84515">
      <w:pPr>
        <w:spacing w:before="99"/>
        <w:ind w:left="32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ΣΤΟΙΧΕΙΑ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ΕΠΙΧΕΙΡΗΣΗΣ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:</w:t>
      </w:r>
    </w:p>
    <w:p w14:paraId="60A02EDF" w14:textId="77777777" w:rsidR="001D39A5" w:rsidRDefault="00EF3CAA">
      <w:pPr>
        <w:pStyle w:val="3"/>
        <w:tabs>
          <w:tab w:val="left" w:pos="9783"/>
        </w:tabs>
        <w:spacing w:before="1"/>
        <w:ind w:left="326"/>
        <w:rPr>
          <w:rFonts w:ascii="Times New Roman" w:hAnsi="Times New Roman"/>
          <w:b w:val="0"/>
        </w:rPr>
      </w:pPr>
      <w:r>
        <w:t>ΕΠΩΝΥΜΙΑ: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7C32FB86" w14:textId="39C644A6" w:rsidR="001D39A5" w:rsidRDefault="00715D2E">
      <w:pPr>
        <w:pStyle w:val="a3"/>
        <w:rPr>
          <w:rFonts w:ascii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5A4C24" wp14:editId="716E913A">
                <wp:simplePos x="0" y="0"/>
                <wp:positionH relativeFrom="page">
                  <wp:posOffset>753745</wp:posOffset>
                </wp:positionH>
                <wp:positionV relativeFrom="paragraph">
                  <wp:posOffset>167640</wp:posOffset>
                </wp:positionV>
                <wp:extent cx="6049010" cy="1270"/>
                <wp:effectExtent l="0" t="0" r="0" b="0"/>
                <wp:wrapTopAndBottom/>
                <wp:docPr id="164057036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187 1187"/>
                            <a:gd name="T1" fmla="*/ T0 w 9526"/>
                            <a:gd name="T2" fmla="+- 0 10713 1187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D8716" id="Freeform 30" o:spid="_x0000_s1026" style="position:absolute;margin-left:59.35pt;margin-top:13.2pt;width:476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" path="m,l9526,e" filled="f" strokeweight=".20953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4AE82DB4" w14:textId="77777777" w:rsidR="001D39A5" w:rsidRDefault="00EF3CAA">
      <w:pPr>
        <w:tabs>
          <w:tab w:val="left" w:pos="3401"/>
          <w:tab w:val="left" w:pos="5899"/>
          <w:tab w:val="left" w:pos="9938"/>
        </w:tabs>
        <w:spacing w:before="28"/>
        <w:ind w:left="326"/>
        <w:rPr>
          <w:rFonts w:ascii="Times New Roman" w:hAnsi="Times New Roman"/>
          <w:sz w:val="19"/>
        </w:rPr>
      </w:pPr>
      <w:r>
        <w:rPr>
          <w:rFonts w:ascii="Arial" w:hAnsi="Arial"/>
          <w:b/>
          <w:sz w:val="19"/>
        </w:rPr>
        <w:t>Α.Μ.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Ε.Β.Ε.</w:t>
      </w:r>
      <w:r w:rsidR="009C439F">
        <w:rPr>
          <w:rFonts w:ascii="Arial" w:hAnsi="Arial"/>
          <w:b/>
          <w:sz w:val="19"/>
        </w:rPr>
        <w:t xml:space="preserve"> Κοζάνης</w:t>
      </w:r>
      <w:r>
        <w:rPr>
          <w:rFonts w:ascii="Arial" w:hAnsi="Arial"/>
          <w:b/>
          <w:sz w:val="19"/>
        </w:rPr>
        <w:t>.:</w:t>
      </w:r>
      <w:r>
        <w:rPr>
          <w:rFonts w:ascii="Times New Roman" w:hAnsi="Times New Roman"/>
          <w:b/>
          <w:sz w:val="19"/>
          <w:u w:val="single"/>
        </w:rPr>
        <w:tab/>
      </w:r>
      <w:r>
        <w:rPr>
          <w:rFonts w:ascii="Arial" w:hAnsi="Arial"/>
          <w:b/>
          <w:sz w:val="19"/>
        </w:rPr>
        <w:t>Α.Φ.Μ.:</w:t>
      </w:r>
      <w:r>
        <w:rPr>
          <w:rFonts w:ascii="Times New Roman" w:hAnsi="Times New Roman"/>
          <w:b/>
          <w:sz w:val="19"/>
          <w:u w:val="single"/>
        </w:rPr>
        <w:tab/>
      </w:r>
      <w:proofErr w:type="spellStart"/>
      <w:r>
        <w:rPr>
          <w:rFonts w:ascii="Arial" w:hAnsi="Arial"/>
          <w:b/>
          <w:sz w:val="19"/>
        </w:rPr>
        <w:t>Αρ.Γ.Ε.ΜΗ</w:t>
      </w:r>
      <w:proofErr w:type="spellEnd"/>
      <w:r>
        <w:rPr>
          <w:rFonts w:ascii="Arial" w:hAnsi="Arial"/>
          <w:b/>
          <w:sz w:val="19"/>
        </w:rPr>
        <w:t>.: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Times New Roman" w:hAnsi="Times New Roman"/>
          <w:w w:val="99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82E2D21" w14:textId="77777777" w:rsidR="001D39A5" w:rsidRDefault="00EF3CAA">
      <w:pPr>
        <w:pStyle w:val="a3"/>
        <w:tabs>
          <w:tab w:val="left" w:pos="6622"/>
          <w:tab w:val="left" w:pos="8154"/>
          <w:tab w:val="left" w:pos="9702"/>
        </w:tabs>
        <w:spacing w:before="57"/>
        <w:ind w:left="326"/>
        <w:rPr>
          <w:rFonts w:ascii="Times New Roman" w:hAnsi="Times New Roman"/>
        </w:rPr>
      </w:pPr>
      <w:r>
        <w:t>ΔΙΕΥΘΥΝΣΗ:</w:t>
      </w:r>
      <w:r>
        <w:rPr>
          <w:spacing w:val="-12"/>
        </w:rPr>
        <w:t xml:space="preserve"> </w:t>
      </w:r>
      <w:r>
        <w:t>Οδός:</w:t>
      </w:r>
      <w:r>
        <w:rPr>
          <w:rFonts w:ascii="Times New Roman" w:hAnsi="Times New Roman"/>
          <w:u w:val="single"/>
        </w:rPr>
        <w:tab/>
      </w:r>
      <w:proofErr w:type="spellStart"/>
      <w:r>
        <w:t>Aριθ</w:t>
      </w:r>
      <w:proofErr w:type="spellEnd"/>
      <w:r>
        <w:t>.:</w:t>
      </w:r>
      <w:r>
        <w:rPr>
          <w:rFonts w:ascii="Times New Roman" w:hAnsi="Times New Roman"/>
          <w:u w:val="single"/>
        </w:rPr>
        <w:tab/>
      </w:r>
      <w:r>
        <w:t>Τ.Κ.: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86238E" w14:textId="77777777" w:rsidR="001D39A5" w:rsidRDefault="00EF3CAA">
      <w:pPr>
        <w:pStyle w:val="a3"/>
        <w:tabs>
          <w:tab w:val="left" w:pos="4795"/>
          <w:tab w:val="left" w:pos="9774"/>
        </w:tabs>
        <w:spacing w:before="58"/>
        <w:ind w:left="326"/>
        <w:rPr>
          <w:rFonts w:ascii="Times New Roman" w:hAnsi="Times New Roman"/>
        </w:rPr>
      </w:pPr>
      <w:r>
        <w:t>ΠΟΛΗ:</w:t>
      </w:r>
      <w:r>
        <w:rPr>
          <w:rFonts w:ascii="Times New Roman" w:hAnsi="Times New Roman"/>
          <w:u w:val="single"/>
        </w:rPr>
        <w:tab/>
      </w:r>
      <w:r>
        <w:t>ΤΗΛΕΦΩΝΑ: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0ECCE2" w14:textId="77777777" w:rsidR="001D39A5" w:rsidRDefault="00EF3CAA">
      <w:pPr>
        <w:pStyle w:val="a3"/>
        <w:tabs>
          <w:tab w:val="left" w:pos="5307"/>
        </w:tabs>
        <w:spacing w:before="58"/>
        <w:ind w:left="326"/>
        <w:rPr>
          <w:rFonts w:ascii="Times New Roman"/>
        </w:rPr>
      </w:pPr>
      <w:r>
        <w:t>E-</w:t>
      </w:r>
      <w:proofErr w:type="spellStart"/>
      <w:r>
        <w:t>mail</w:t>
      </w:r>
      <w:proofErr w:type="spellEnd"/>
      <w:r>
        <w:t>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D6F330" w14:textId="77777777" w:rsidR="009C439F" w:rsidRPr="009C439F" w:rsidRDefault="009C439F" w:rsidP="009C439F">
      <w:pPr>
        <w:ind w:left="5559"/>
        <w:rPr>
          <w:rFonts w:ascii="Times" w:hAnsi="Times"/>
          <w:b/>
          <w:sz w:val="19"/>
        </w:rPr>
      </w:pPr>
      <w:r w:rsidRPr="009C439F">
        <w:rPr>
          <w:rFonts w:ascii="Times New Roman" w:hAnsi="Times New Roman" w:cs="Times New Roman"/>
          <w:b/>
          <w:sz w:val="19"/>
        </w:rPr>
        <w:t>Προς</w:t>
      </w:r>
      <w:r w:rsidRPr="009C439F">
        <w:rPr>
          <w:rFonts w:ascii="Times" w:hAnsi="Times"/>
          <w:b/>
          <w:spacing w:val="-9"/>
          <w:sz w:val="19"/>
        </w:rPr>
        <w:t xml:space="preserve"> </w:t>
      </w:r>
      <w:r w:rsidRPr="009C439F">
        <w:rPr>
          <w:rFonts w:ascii="Times New Roman" w:hAnsi="Times New Roman" w:cs="Times New Roman"/>
          <w:b/>
          <w:spacing w:val="-5"/>
          <w:sz w:val="19"/>
        </w:rPr>
        <w:t>την</w:t>
      </w:r>
    </w:p>
    <w:p w14:paraId="1E3C404C" w14:textId="77777777" w:rsidR="009C439F" w:rsidRPr="009C439F" w:rsidRDefault="009C439F" w:rsidP="009C439F">
      <w:pPr>
        <w:spacing w:before="54"/>
        <w:ind w:left="5559"/>
        <w:outlineLvl w:val="2"/>
        <w:rPr>
          <w:rFonts w:ascii="Times" w:eastAsia="Arial" w:hAnsi="Times" w:cs="Arial"/>
          <w:b/>
          <w:bCs/>
          <w:sz w:val="19"/>
          <w:szCs w:val="19"/>
        </w:rPr>
      </w:pP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ΕΚΛΟΓΙΚΗ</w:t>
      </w:r>
      <w:r w:rsidRPr="009C439F">
        <w:rPr>
          <w:rFonts w:ascii="Times" w:eastAsia="Arial" w:hAnsi="Times" w:cs="Arial"/>
          <w:b/>
          <w:bCs/>
          <w:spacing w:val="-12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ΕΠΙΤΡΟΠΗ</w:t>
      </w:r>
      <w:r w:rsidRPr="009C439F">
        <w:rPr>
          <w:rFonts w:ascii="Times" w:eastAsia="Arial" w:hAnsi="Times" w:cs="Arial"/>
          <w:b/>
          <w:bCs/>
          <w:spacing w:val="-13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ΤΟΥ</w:t>
      </w:r>
      <w:r w:rsidRPr="009C439F">
        <w:rPr>
          <w:rFonts w:ascii="Times" w:eastAsia="Arial" w:hAnsi="Times" w:cs="Arial"/>
          <w:b/>
          <w:bCs/>
          <w:spacing w:val="-12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Ε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>.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Β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>.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Ε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 xml:space="preserve">. 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Κοζάνης</w:t>
      </w:r>
    </w:p>
    <w:p w14:paraId="087B5E82" w14:textId="77777777" w:rsidR="009C439F" w:rsidRPr="009C439F" w:rsidRDefault="009C439F" w:rsidP="009C439F">
      <w:pPr>
        <w:spacing w:before="55"/>
        <w:ind w:left="5561"/>
        <w:outlineLvl w:val="3"/>
        <w:rPr>
          <w:rFonts w:ascii="Times" w:eastAsia="Arial" w:hAnsi="Times" w:cs="Arial"/>
          <w:b/>
          <w:bCs/>
          <w:sz w:val="19"/>
          <w:szCs w:val="19"/>
        </w:rPr>
      </w:pP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Ι</w:t>
      </w:r>
      <w:r w:rsidRPr="009C439F">
        <w:rPr>
          <w:rFonts w:ascii="Times" w:eastAsia="Arial" w:hAnsi="Times" w:cs="Arial"/>
          <w:b/>
          <w:bCs/>
          <w:sz w:val="19"/>
          <w:szCs w:val="19"/>
        </w:rPr>
        <w:t xml:space="preserve">.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ΦΑΡΜΑΚΗ</w:t>
      </w:r>
      <w:r w:rsidRPr="009C439F">
        <w:rPr>
          <w:rFonts w:ascii="Times" w:eastAsia="Arial" w:hAnsi="Times" w:cs="Arial"/>
          <w:b/>
          <w:bCs/>
          <w:sz w:val="19"/>
          <w:szCs w:val="19"/>
        </w:rPr>
        <w:t xml:space="preserve"> 2,</w:t>
      </w:r>
      <w:r w:rsidRPr="009C439F">
        <w:rPr>
          <w:rFonts w:ascii="Times" w:eastAsia="Arial" w:hAnsi="Times" w:cs="Arial"/>
          <w:b/>
          <w:bCs/>
          <w:spacing w:val="40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ΚΟΖΑΝΗ</w:t>
      </w:r>
      <w:r w:rsidRPr="009C439F">
        <w:rPr>
          <w:rFonts w:ascii="Times" w:eastAsia="Arial" w:hAnsi="Times" w:cs="Arial"/>
          <w:b/>
          <w:bCs/>
          <w:spacing w:val="-6"/>
          <w:sz w:val="19"/>
          <w:szCs w:val="19"/>
        </w:rPr>
        <w:t xml:space="preserve"> </w:t>
      </w:r>
    </w:p>
    <w:p w14:paraId="7FE54BDB" w14:textId="77777777" w:rsidR="001D39A5" w:rsidRDefault="001D39A5">
      <w:pPr>
        <w:pStyle w:val="a3"/>
        <w:spacing w:before="7"/>
        <w:rPr>
          <w:rFonts w:ascii="Arial"/>
          <w:b/>
          <w:sz w:val="28"/>
        </w:rPr>
      </w:pPr>
    </w:p>
    <w:p w14:paraId="1A9C1E53" w14:textId="130C9943" w:rsidR="001D39A5" w:rsidRDefault="009C439F">
      <w:pPr>
        <w:pStyle w:val="a3"/>
        <w:ind w:left="326" w:right="220"/>
        <w:jc w:val="both"/>
      </w:pPr>
      <w:r w:rsidRPr="009C439F">
        <w:t xml:space="preserve">Απαντώντας στην από </w:t>
      </w:r>
      <w:r w:rsidR="0075497D" w:rsidRPr="0075497D">
        <w:rPr>
          <w:sz w:val="18"/>
          <w:szCs w:val="18"/>
        </w:rPr>
        <w:t>01 κ 02/</w:t>
      </w:r>
      <w:r w:rsidR="00093C3C" w:rsidRPr="00093C3C">
        <w:rPr>
          <w:sz w:val="18"/>
          <w:szCs w:val="18"/>
        </w:rPr>
        <w:t>10</w:t>
      </w:r>
      <w:r w:rsidR="00093C3C" w:rsidRPr="000B3C87">
        <w:rPr>
          <w:sz w:val="18"/>
          <w:szCs w:val="18"/>
        </w:rPr>
        <w:t>/</w:t>
      </w:r>
      <w:r w:rsidR="0075497D" w:rsidRPr="0075497D">
        <w:rPr>
          <w:sz w:val="18"/>
          <w:szCs w:val="18"/>
        </w:rPr>
        <w:t>2024</w:t>
      </w:r>
      <w:r w:rsidRPr="009C439F">
        <w:t xml:space="preserve"> ανακοίνωση σας </w:t>
      </w:r>
      <w:r w:rsidR="00EF3CAA">
        <w:t>ο υπογράφων, ενεργώντας ως Νόμιμος Εκπρόσωπος της</w:t>
      </w:r>
      <w:r w:rsidR="00EF3CAA">
        <w:rPr>
          <w:spacing w:val="1"/>
        </w:rPr>
        <w:t xml:space="preserve"> </w:t>
      </w:r>
      <w:r w:rsidR="00EF3CAA">
        <w:t>ανωτέρω εταιρείας,</w:t>
      </w:r>
      <w:r w:rsidR="000B3C87">
        <w:t xml:space="preserve"> </w:t>
      </w:r>
      <w:r w:rsidR="00EF3CAA">
        <w:t xml:space="preserve"> δηλώνω υπεύθυνα ότι, για τις εκλογές ανάδειξης αιρετών μελών του Δ.Σ. του ΕΒΕ</w:t>
      </w:r>
      <w:r>
        <w:t xml:space="preserve"> Κοζάνης</w:t>
      </w:r>
      <w:r w:rsidR="00EF3CAA">
        <w:t>, που θα</w:t>
      </w:r>
      <w:r w:rsidR="00EF3CAA">
        <w:rPr>
          <w:spacing w:val="1"/>
        </w:rPr>
        <w:t xml:space="preserve"> </w:t>
      </w:r>
      <w:r w:rsidR="00EF3CAA">
        <w:t>γίνουν στις</w:t>
      </w:r>
      <w:r w:rsidR="00EF3CAA">
        <w:rPr>
          <w:spacing w:val="2"/>
        </w:rPr>
        <w:t xml:space="preserve"> </w:t>
      </w:r>
      <w:r w:rsidR="00EF3CAA">
        <w:rPr>
          <w:rFonts w:ascii="Arial" w:hAnsi="Arial"/>
          <w:b/>
        </w:rPr>
        <w:t>1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rPr>
          <w:rFonts w:ascii="Arial" w:hAnsi="Arial"/>
          <w:b/>
        </w:rPr>
        <w:t>και</w:t>
      </w:r>
      <w:r w:rsidR="00EF3CAA">
        <w:rPr>
          <w:rFonts w:ascii="Arial" w:hAnsi="Arial"/>
          <w:b/>
          <w:spacing w:val="-1"/>
        </w:rPr>
        <w:t xml:space="preserve"> </w:t>
      </w:r>
      <w:r w:rsidR="00EF3CAA">
        <w:rPr>
          <w:rFonts w:ascii="Arial" w:hAnsi="Arial"/>
          <w:b/>
        </w:rPr>
        <w:t>2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rPr>
          <w:rFonts w:ascii="Arial" w:hAnsi="Arial"/>
          <w:b/>
        </w:rPr>
        <w:t>Δεκεμβρίου</w:t>
      </w:r>
      <w:r w:rsidR="00EF3CAA">
        <w:rPr>
          <w:rFonts w:ascii="Arial" w:hAnsi="Arial"/>
          <w:b/>
          <w:spacing w:val="-2"/>
        </w:rPr>
        <w:t xml:space="preserve"> </w:t>
      </w:r>
      <w:r w:rsidR="00EF3CAA">
        <w:rPr>
          <w:rFonts w:ascii="Arial" w:hAnsi="Arial"/>
          <w:b/>
        </w:rPr>
        <w:t>2024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t>:</w:t>
      </w:r>
    </w:p>
    <w:p w14:paraId="7244231A" w14:textId="77777777" w:rsidR="001D39A5" w:rsidRDefault="001D39A5">
      <w:pPr>
        <w:pStyle w:val="a3"/>
        <w:spacing w:before="10"/>
        <w:rPr>
          <w:sz w:val="28"/>
        </w:rPr>
      </w:pPr>
    </w:p>
    <w:p w14:paraId="3B038B31" w14:textId="77777777" w:rsidR="001D39A5" w:rsidRDefault="00EF3CAA">
      <w:pPr>
        <w:pStyle w:val="3"/>
        <w:numPr>
          <w:ilvl w:val="0"/>
          <w:numId w:val="3"/>
        </w:numPr>
        <w:tabs>
          <w:tab w:val="left" w:pos="633"/>
        </w:tabs>
        <w:ind w:right="221" w:hanging="339"/>
        <w:rPr>
          <w:rFonts w:ascii="Microsoft Sans Serif" w:hAnsi="Microsoft Sans Serif"/>
          <w:b w:val="0"/>
        </w:rPr>
      </w:pPr>
      <w:r>
        <w:t>Υποδεικνύουμε,</w:t>
      </w:r>
      <w:r>
        <w:rPr>
          <w:spacing w:val="24"/>
        </w:rPr>
        <w:t xml:space="preserve"> </w:t>
      </w:r>
      <w:r>
        <w:t>για</w:t>
      </w:r>
      <w:r>
        <w:rPr>
          <w:spacing w:val="25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ασκήσουν</w:t>
      </w:r>
      <w:r>
        <w:rPr>
          <w:spacing w:val="24"/>
        </w:rPr>
        <w:t xml:space="preserve"> </w:t>
      </w:r>
      <w:r>
        <w:t>το</w:t>
      </w:r>
      <w:r>
        <w:rPr>
          <w:spacing w:val="24"/>
        </w:rPr>
        <w:t xml:space="preserve"> </w:t>
      </w:r>
      <w:r>
        <w:t>εκλογικό</w:t>
      </w:r>
      <w:r>
        <w:rPr>
          <w:spacing w:val="24"/>
        </w:rPr>
        <w:t xml:space="preserve"> </w:t>
      </w:r>
      <w:r>
        <w:t>δικαίωμα</w:t>
      </w:r>
      <w:r>
        <w:rPr>
          <w:spacing w:val="26"/>
        </w:rPr>
        <w:t xml:space="preserve"> </w:t>
      </w:r>
      <w:r>
        <w:t>της</w:t>
      </w:r>
      <w:r>
        <w:rPr>
          <w:spacing w:val="24"/>
        </w:rPr>
        <w:t xml:space="preserve"> </w:t>
      </w:r>
      <w:r>
        <w:t>εταιρείας</w:t>
      </w:r>
      <w:r>
        <w:rPr>
          <w:spacing w:val="24"/>
        </w:rPr>
        <w:t xml:space="preserve"> </w:t>
      </w:r>
      <w:r>
        <w:t>μας</w:t>
      </w:r>
      <w:r>
        <w:rPr>
          <w:spacing w:val="25"/>
        </w:rPr>
        <w:t xml:space="preserve"> </w:t>
      </w:r>
      <w:r>
        <w:t>(δηλαδή</w:t>
      </w:r>
      <w:r>
        <w:rPr>
          <w:spacing w:val="23"/>
        </w:rPr>
        <w:t xml:space="preserve"> </w:t>
      </w:r>
      <w:r>
        <w:t>να</w:t>
      </w:r>
      <w:r>
        <w:rPr>
          <w:spacing w:val="24"/>
        </w:rPr>
        <w:t xml:space="preserve"> </w:t>
      </w:r>
      <w:r>
        <w:t>ψηφίσουν)</w:t>
      </w:r>
      <w:r>
        <w:rPr>
          <w:spacing w:val="25"/>
        </w:rPr>
        <w:t xml:space="preserve"> </w:t>
      </w:r>
      <w:r>
        <w:t>τους</w:t>
      </w:r>
      <w:r>
        <w:rPr>
          <w:spacing w:val="-50"/>
        </w:rPr>
        <w:t xml:space="preserve"> </w:t>
      </w:r>
      <w:r>
        <w:t>κατωτέρω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rPr>
          <w:spacing w:val="34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11FF9C43" w14:textId="77777777" w:rsidR="001D39A5" w:rsidRDefault="001D39A5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545"/>
        <w:gridCol w:w="1525"/>
        <w:gridCol w:w="1333"/>
        <w:gridCol w:w="1583"/>
        <w:gridCol w:w="1491"/>
      </w:tblGrid>
      <w:tr w:rsidR="001D39A5" w14:paraId="10CA4B85" w14:textId="77777777">
        <w:trPr>
          <w:trHeight w:val="437"/>
        </w:trPr>
        <w:tc>
          <w:tcPr>
            <w:tcW w:w="2182" w:type="dxa"/>
          </w:tcPr>
          <w:p w14:paraId="161A786E" w14:textId="77777777" w:rsidR="001D39A5" w:rsidRDefault="00EF3CAA">
            <w:pPr>
              <w:pStyle w:val="TableParagraph"/>
              <w:spacing w:before="109"/>
              <w:ind w:left="65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Επώνυμο</w:t>
            </w:r>
          </w:p>
        </w:tc>
        <w:tc>
          <w:tcPr>
            <w:tcW w:w="1545" w:type="dxa"/>
          </w:tcPr>
          <w:p w14:paraId="108ACF62" w14:textId="77777777" w:rsidR="001D39A5" w:rsidRDefault="00EF3CAA">
            <w:pPr>
              <w:pStyle w:val="TableParagraph"/>
              <w:spacing w:before="109"/>
              <w:ind w:left="46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</w:p>
        </w:tc>
        <w:tc>
          <w:tcPr>
            <w:tcW w:w="1525" w:type="dxa"/>
          </w:tcPr>
          <w:p w14:paraId="384297A7" w14:textId="77777777" w:rsidR="001D39A5" w:rsidRDefault="00EF3CAA">
            <w:pPr>
              <w:pStyle w:val="TableParagraph"/>
              <w:spacing w:before="109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Πατέρα</w:t>
            </w:r>
          </w:p>
        </w:tc>
        <w:tc>
          <w:tcPr>
            <w:tcW w:w="1333" w:type="dxa"/>
          </w:tcPr>
          <w:p w14:paraId="6DC0AC38" w14:textId="77777777" w:rsidR="001D39A5" w:rsidRDefault="00EF3CAA">
            <w:pPr>
              <w:pStyle w:val="TableParagraph"/>
              <w:spacing w:line="216" w:lineRule="exact"/>
              <w:ind w:left="278" w:right="254" w:firstLine="8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Μητέρας</w:t>
            </w:r>
          </w:p>
        </w:tc>
        <w:tc>
          <w:tcPr>
            <w:tcW w:w="1583" w:type="dxa"/>
          </w:tcPr>
          <w:p w14:paraId="139BD649" w14:textId="77777777" w:rsidR="001D39A5" w:rsidRDefault="00EF3CAA">
            <w:pPr>
              <w:pStyle w:val="TableParagraph"/>
              <w:spacing w:line="214" w:lineRule="exact"/>
              <w:ind w:left="169" w:right="114" w:hanging="41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Αριθμ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.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Δελτίου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Ταυτότητας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(2)</w:t>
            </w:r>
          </w:p>
        </w:tc>
        <w:tc>
          <w:tcPr>
            <w:tcW w:w="1491" w:type="dxa"/>
          </w:tcPr>
          <w:p w14:paraId="5C785E66" w14:textId="77777777" w:rsidR="001D39A5" w:rsidRDefault="00EF3CAA">
            <w:pPr>
              <w:pStyle w:val="TableParagraph"/>
              <w:spacing w:line="214" w:lineRule="exact"/>
              <w:ind w:left="281" w:right="120" w:hanging="15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Ιδιότητα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στην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εταιρεία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(3)</w:t>
            </w:r>
          </w:p>
        </w:tc>
      </w:tr>
      <w:tr w:rsidR="001D39A5" w14:paraId="66384B47" w14:textId="77777777">
        <w:trPr>
          <w:trHeight w:val="436"/>
        </w:trPr>
        <w:tc>
          <w:tcPr>
            <w:tcW w:w="2182" w:type="dxa"/>
          </w:tcPr>
          <w:p w14:paraId="3BBFE65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4BF453D9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741872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27EB6692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0CCAC2E3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59A33BC1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A5" w14:paraId="03231C96" w14:textId="77777777">
        <w:trPr>
          <w:trHeight w:val="437"/>
        </w:trPr>
        <w:tc>
          <w:tcPr>
            <w:tcW w:w="2182" w:type="dxa"/>
          </w:tcPr>
          <w:p w14:paraId="18ACDFC7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3B1187DF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A9640C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614069DC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7F2A0D03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0B42221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0C5180" w14:textId="77777777" w:rsidR="001D39A5" w:rsidRDefault="00EF3CAA">
      <w:pPr>
        <w:ind w:left="1004" w:right="220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i/>
          <w:sz w:val="17"/>
        </w:rPr>
        <w:t xml:space="preserve">ΠΡΟΣΟΧΗ : </w:t>
      </w:r>
      <w:r>
        <w:rPr>
          <w:rFonts w:ascii="Arial" w:hAnsi="Arial"/>
          <w:i/>
          <w:sz w:val="17"/>
        </w:rPr>
        <w:t xml:space="preserve">Η ανωτέρω παράγραφος (1) συμπληρώνεται από επιχειρήσεις που έχουν </w:t>
      </w:r>
      <w:r>
        <w:rPr>
          <w:rFonts w:ascii="Arial" w:hAnsi="Arial"/>
          <w:i/>
          <w:sz w:val="17"/>
          <w:u w:val="single"/>
        </w:rPr>
        <w:t>την ΕΔΡΑ τους</w:t>
      </w:r>
      <w:r>
        <w:rPr>
          <w:rFonts w:ascii="Arial" w:hAnsi="Arial"/>
          <w:i/>
          <w:sz w:val="17"/>
        </w:rPr>
        <w:t xml:space="preserve"> στην περιφέρεια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αρμοδιότητας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του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ΕΒΕ</w:t>
      </w:r>
      <w:r w:rsidR="009C439F">
        <w:rPr>
          <w:rFonts w:ascii="Arial" w:hAnsi="Arial"/>
          <w:i/>
          <w:sz w:val="17"/>
        </w:rPr>
        <w:t xml:space="preserve"> Κοζάνης</w:t>
      </w:r>
      <w:r>
        <w:rPr>
          <w:rFonts w:ascii="Arial" w:hAnsi="Arial"/>
          <w:i/>
          <w:sz w:val="17"/>
        </w:rPr>
        <w:t>.</w:t>
      </w:r>
    </w:p>
    <w:p w14:paraId="6560598F" w14:textId="77777777" w:rsidR="000B3C87" w:rsidRDefault="000B3C87">
      <w:pPr>
        <w:ind w:left="1004" w:right="220"/>
        <w:jc w:val="both"/>
        <w:rPr>
          <w:rFonts w:ascii="Arial" w:hAnsi="Arial"/>
          <w:i/>
          <w:sz w:val="17"/>
        </w:rPr>
      </w:pPr>
    </w:p>
    <w:p w14:paraId="749F7F61" w14:textId="549311B4" w:rsidR="001D39A5" w:rsidRDefault="000B3C87">
      <w:pPr>
        <w:pStyle w:val="a3"/>
        <w:spacing w:before="5"/>
        <w:rPr>
          <w:b/>
          <w:color w:val="FF0000"/>
        </w:rPr>
      </w:pPr>
      <w:r w:rsidRPr="000B3C87">
        <w:rPr>
          <w:b/>
          <w:color w:val="FF0000"/>
        </w:rPr>
        <w:t xml:space="preserve">      Με την παρούσα δήλωση για τις ΕΠΕ και τις ΙΚΕ συνυποβάλλεται πρακτικό των εταίρων  για τον ορισμό των     εκπροσώπων  (Δεν απαιτείται σε Ο.Ε. και Ε.Ε.)</w:t>
      </w:r>
    </w:p>
    <w:p w14:paraId="291B1908" w14:textId="77777777" w:rsidR="000B3C87" w:rsidRPr="000B3C87" w:rsidRDefault="000B3C87">
      <w:pPr>
        <w:pStyle w:val="a3"/>
        <w:spacing w:before="5"/>
        <w:rPr>
          <w:b/>
          <w:color w:val="FF0000"/>
        </w:rPr>
      </w:pPr>
    </w:p>
    <w:p w14:paraId="25E6A1F4" w14:textId="77777777" w:rsidR="001D39A5" w:rsidRDefault="00EF3CAA">
      <w:pPr>
        <w:pStyle w:val="3"/>
        <w:numPr>
          <w:ilvl w:val="0"/>
          <w:numId w:val="3"/>
        </w:numPr>
        <w:tabs>
          <w:tab w:val="left" w:pos="602"/>
        </w:tabs>
        <w:ind w:right="221" w:hanging="339"/>
        <w:rPr>
          <w:rFonts w:ascii="Microsoft Sans Serif" w:hAnsi="Microsoft Sans Serif"/>
          <w:b w:val="0"/>
        </w:rPr>
      </w:pPr>
      <w:r>
        <w:t>Υποδεικνύουμε</w:t>
      </w:r>
      <w:r>
        <w:rPr>
          <w:spacing w:val="-10"/>
        </w:rPr>
        <w:t xml:space="preserve"> </w:t>
      </w:r>
      <w:r>
        <w:t>όπως</w:t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t>ασκήσει</w:t>
      </w:r>
      <w:r>
        <w:rPr>
          <w:spacing w:val="-9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εκλογικό</w:t>
      </w:r>
      <w:r>
        <w:rPr>
          <w:spacing w:val="-9"/>
        </w:rPr>
        <w:t xml:space="preserve"> </w:t>
      </w:r>
      <w:r>
        <w:t>δικαίωμα</w:t>
      </w:r>
      <w:r>
        <w:rPr>
          <w:spacing w:val="-8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υποκαταστήματος</w:t>
      </w:r>
      <w:r>
        <w:rPr>
          <w:spacing w:val="-8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επιχείρησής</w:t>
      </w:r>
      <w:r>
        <w:rPr>
          <w:spacing w:val="-7"/>
        </w:rPr>
        <w:t xml:space="preserve"> </w:t>
      </w:r>
      <w:r>
        <w:t>μας</w:t>
      </w:r>
      <w:r>
        <w:rPr>
          <w:spacing w:val="-9"/>
        </w:rPr>
        <w:t xml:space="preserve"> </w:t>
      </w:r>
      <w:r>
        <w:t>(δηλαδή,</w:t>
      </w:r>
      <w:r>
        <w:rPr>
          <w:spacing w:val="-49"/>
        </w:rPr>
        <w:t xml:space="preserve"> </w:t>
      </w:r>
      <w:r>
        <w:t>ψηφίσει)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κατωτέρω</w:t>
      </w:r>
      <w:r>
        <w:rPr>
          <w:spacing w:val="-2"/>
        </w:rPr>
        <w:t xml:space="preserve"> </w:t>
      </w:r>
      <w:r>
        <w:rPr>
          <w:rFonts w:ascii="Microsoft Sans Serif" w:hAnsi="Microsoft Sans Serif"/>
          <w:b w:val="0"/>
          <w:vertAlign w:val="superscript"/>
        </w:rPr>
        <w:t>(4)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1BDFCEE8" w14:textId="77777777" w:rsidR="001D39A5" w:rsidRDefault="001D39A5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524"/>
        <w:gridCol w:w="1523"/>
        <w:gridCol w:w="1354"/>
        <w:gridCol w:w="1523"/>
        <w:gridCol w:w="1600"/>
      </w:tblGrid>
      <w:tr w:rsidR="001D39A5" w14:paraId="388E6EDD" w14:textId="77777777">
        <w:trPr>
          <w:trHeight w:val="648"/>
        </w:trPr>
        <w:tc>
          <w:tcPr>
            <w:tcW w:w="2201" w:type="dxa"/>
          </w:tcPr>
          <w:p w14:paraId="741155C5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58146F4F" w14:textId="77777777" w:rsidR="001D39A5" w:rsidRDefault="00EF3CAA">
            <w:pPr>
              <w:pStyle w:val="TableParagraph"/>
              <w:ind w:left="6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Επώνυμο</w:t>
            </w:r>
          </w:p>
        </w:tc>
        <w:tc>
          <w:tcPr>
            <w:tcW w:w="1524" w:type="dxa"/>
          </w:tcPr>
          <w:p w14:paraId="22FF1692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2F11B5F5" w14:textId="77777777" w:rsidR="001D39A5" w:rsidRDefault="00EF3CAA">
            <w:pPr>
              <w:pStyle w:val="TableParagraph"/>
              <w:ind w:left="46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</w:p>
        </w:tc>
        <w:tc>
          <w:tcPr>
            <w:tcW w:w="1523" w:type="dxa"/>
          </w:tcPr>
          <w:p w14:paraId="557E4674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6861B0CC" w14:textId="77777777" w:rsidR="001D39A5" w:rsidRDefault="00EF3CAA">
            <w:pPr>
              <w:pStyle w:val="TableParagraph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Πατέρα</w:t>
            </w:r>
          </w:p>
        </w:tc>
        <w:tc>
          <w:tcPr>
            <w:tcW w:w="1354" w:type="dxa"/>
          </w:tcPr>
          <w:p w14:paraId="06C86817" w14:textId="77777777" w:rsidR="001D39A5" w:rsidRDefault="00EF3CAA">
            <w:pPr>
              <w:pStyle w:val="TableParagraph"/>
              <w:spacing w:before="2" w:line="235" w:lineRule="auto"/>
              <w:ind w:left="294" w:right="259" w:firstLine="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Μητέρας</w:t>
            </w:r>
          </w:p>
        </w:tc>
        <w:tc>
          <w:tcPr>
            <w:tcW w:w="1523" w:type="dxa"/>
          </w:tcPr>
          <w:p w14:paraId="514DF5FF" w14:textId="77777777" w:rsidR="001D39A5" w:rsidRDefault="00EF3CAA">
            <w:pPr>
              <w:pStyle w:val="TableParagraph"/>
              <w:spacing w:before="106"/>
              <w:ind w:left="145" w:right="73" w:hanging="40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Αριθμ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. Δελτίου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Ταυτότητας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(2)</w:t>
            </w:r>
          </w:p>
        </w:tc>
        <w:tc>
          <w:tcPr>
            <w:tcW w:w="1600" w:type="dxa"/>
          </w:tcPr>
          <w:p w14:paraId="36E327F5" w14:textId="77777777" w:rsidR="001D39A5" w:rsidRDefault="00EF3CAA">
            <w:pPr>
              <w:pStyle w:val="TableParagraph"/>
              <w:spacing w:before="3" w:line="235" w:lineRule="auto"/>
              <w:ind w:left="131" w:right="11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Ιδιότητα στο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Υποκατάστημα</w:t>
            </w:r>
          </w:p>
          <w:p w14:paraId="4380A032" w14:textId="77777777" w:rsidR="001D39A5" w:rsidRDefault="00EF3CAA">
            <w:pPr>
              <w:pStyle w:val="TableParagraph"/>
              <w:spacing w:line="138" w:lineRule="exact"/>
              <w:ind w:left="128" w:right="1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(5)</w:t>
            </w:r>
          </w:p>
        </w:tc>
      </w:tr>
      <w:tr w:rsidR="001D39A5" w14:paraId="5F488C46" w14:textId="77777777">
        <w:trPr>
          <w:trHeight w:val="436"/>
        </w:trPr>
        <w:tc>
          <w:tcPr>
            <w:tcW w:w="2201" w:type="dxa"/>
          </w:tcPr>
          <w:p w14:paraId="4B3FDFD0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6C7A0BFF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212B22E2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0EE60BA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2A59A71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4C6BD148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3A4074" w14:textId="77777777" w:rsidR="001D39A5" w:rsidRDefault="00EF3CAA">
      <w:pPr>
        <w:ind w:left="1004" w:right="219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i/>
          <w:sz w:val="17"/>
        </w:rPr>
        <w:t xml:space="preserve">ΠΡΟΣΟΧΗ : </w:t>
      </w:r>
      <w:r>
        <w:rPr>
          <w:rFonts w:ascii="Arial" w:hAnsi="Arial"/>
          <w:i/>
          <w:sz w:val="17"/>
        </w:rPr>
        <w:t xml:space="preserve">Η ανωτέρω παράγραφος (2) συμπληρώνεται από επιχειρήσεις που έχουν </w:t>
      </w:r>
      <w:r>
        <w:rPr>
          <w:rFonts w:ascii="Arial" w:hAnsi="Arial"/>
          <w:i/>
          <w:sz w:val="17"/>
          <w:u w:val="single"/>
        </w:rPr>
        <w:t>μόνο ΥΠΟΚΑΤΑΣΤΗΜΑ</w:t>
      </w:r>
      <w:r>
        <w:rPr>
          <w:rFonts w:ascii="Arial" w:hAnsi="Arial"/>
          <w:i/>
          <w:sz w:val="17"/>
        </w:rPr>
        <w:t xml:space="preserve"> γραμμένο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στο Μητρώο του ΕΒΕ</w:t>
      </w:r>
      <w:r w:rsidR="009C439F">
        <w:rPr>
          <w:rFonts w:ascii="Arial" w:hAnsi="Arial"/>
          <w:i/>
          <w:sz w:val="17"/>
        </w:rPr>
        <w:t xml:space="preserve"> Κοζάνης</w:t>
      </w:r>
      <w:r>
        <w:rPr>
          <w:rFonts w:ascii="Arial" w:hAnsi="Arial"/>
          <w:i/>
          <w:sz w:val="17"/>
        </w:rPr>
        <w:t>, ενώ η έδρα των επιχειρήσεων αυτών βρίσκεται σε γεωγραφικά όρια εκτός αρμοδιότητάς του ΕΒΕ</w:t>
      </w:r>
      <w:r w:rsidR="009C439F">
        <w:rPr>
          <w:rFonts w:ascii="Arial" w:hAnsi="Arial"/>
          <w:i/>
          <w:sz w:val="17"/>
        </w:rPr>
        <w:t xml:space="preserve"> Κοζάνης </w:t>
      </w:r>
      <w:r>
        <w:rPr>
          <w:rFonts w:ascii="Arial" w:hAnsi="Arial"/>
          <w:i/>
          <w:spacing w:val="-45"/>
          <w:sz w:val="17"/>
        </w:rPr>
        <w:t xml:space="preserve"> </w:t>
      </w:r>
      <w:r w:rsidR="009C439F">
        <w:rPr>
          <w:rFonts w:ascii="Arial" w:hAnsi="Arial"/>
          <w:i/>
          <w:spacing w:val="-45"/>
          <w:sz w:val="17"/>
        </w:rPr>
        <w:t xml:space="preserve">   </w:t>
      </w:r>
      <w:r>
        <w:rPr>
          <w:rFonts w:ascii="Arial" w:hAnsi="Arial"/>
          <w:i/>
          <w:sz w:val="17"/>
        </w:rPr>
        <w:t>και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είναι μέλος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άλλου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Επιμελητηρίου.</w:t>
      </w:r>
    </w:p>
    <w:p w14:paraId="3EC798FA" w14:textId="77777777" w:rsidR="001D39A5" w:rsidRDefault="001D39A5">
      <w:pPr>
        <w:pStyle w:val="a3"/>
        <w:spacing w:before="5"/>
        <w:rPr>
          <w:rFonts w:ascii="Arial"/>
          <w:i/>
          <w:sz w:val="23"/>
        </w:rPr>
      </w:pPr>
    </w:p>
    <w:p w14:paraId="0A448BF6" w14:textId="77777777" w:rsidR="001D39A5" w:rsidRPr="00E84515" w:rsidRDefault="00EF3CAA">
      <w:pPr>
        <w:pStyle w:val="a3"/>
        <w:ind w:left="326" w:right="219"/>
        <w:jc w:val="both"/>
        <w:rPr>
          <w:sz w:val="16"/>
        </w:rPr>
      </w:pPr>
      <w:r w:rsidRPr="00E84515">
        <w:rPr>
          <w:rFonts w:ascii="Arial" w:hAnsi="Arial"/>
          <w:b/>
          <w:sz w:val="16"/>
          <w:u w:val="thick"/>
        </w:rPr>
        <w:t>ΣΗΜΕΙΩΝΕΤΑΙ ότι :</w:t>
      </w:r>
      <w:r w:rsidRPr="00E84515">
        <w:rPr>
          <w:rFonts w:ascii="Arial" w:hAnsi="Arial"/>
          <w:b/>
          <w:sz w:val="16"/>
        </w:rPr>
        <w:t xml:space="preserve"> </w:t>
      </w:r>
      <w:r w:rsidRPr="00E84515">
        <w:rPr>
          <w:sz w:val="16"/>
        </w:rPr>
        <w:t>Αυτοί που θα υποδειχθούν να ασκήσουν το εκλογικό σας δικαίωμα, κατά την Ψηφοφορία,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υπογράφουν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ΥΔ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(ν.1599/1986)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ότι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«δεν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εμπίπτουν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στις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διατάξεις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στέρησης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του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δικαιώματος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ψήφου»,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που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αναφέρονται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στην παράγραφο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3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του άρθρου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72 του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Νόμου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4497/2017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όπως ισχύει.</w:t>
      </w:r>
    </w:p>
    <w:p w14:paraId="02BA0761" w14:textId="77777777" w:rsidR="001D39A5" w:rsidRPr="00E84515" w:rsidRDefault="009C439F">
      <w:pPr>
        <w:pStyle w:val="3"/>
        <w:tabs>
          <w:tab w:val="left" w:pos="7102"/>
          <w:tab w:val="left" w:pos="7888"/>
        </w:tabs>
        <w:spacing w:before="57"/>
        <w:ind w:left="5746"/>
        <w:rPr>
          <w:sz w:val="18"/>
        </w:rPr>
      </w:pPr>
      <w:r w:rsidRPr="00E84515">
        <w:rPr>
          <w:sz w:val="18"/>
        </w:rPr>
        <w:t>Κοζάνη</w:t>
      </w:r>
      <w:r w:rsidR="00EF3CAA" w:rsidRPr="00E84515">
        <w:rPr>
          <w:sz w:val="18"/>
        </w:rPr>
        <w:t>,</w:t>
      </w:r>
      <w:r w:rsidR="00EF3CAA" w:rsidRPr="00E84515">
        <w:rPr>
          <w:rFonts w:ascii="Times New Roman" w:hAnsi="Times New Roman"/>
          <w:sz w:val="18"/>
          <w:u w:val="single"/>
        </w:rPr>
        <w:tab/>
      </w:r>
      <w:r w:rsidR="00EF3CAA" w:rsidRPr="00E84515">
        <w:rPr>
          <w:sz w:val="18"/>
        </w:rPr>
        <w:t>/</w:t>
      </w:r>
      <w:r w:rsidR="00EF3CAA" w:rsidRPr="00E84515">
        <w:rPr>
          <w:rFonts w:ascii="Times New Roman" w:hAnsi="Times New Roman"/>
          <w:sz w:val="18"/>
          <w:u w:val="single"/>
        </w:rPr>
        <w:tab/>
      </w:r>
      <w:r w:rsidR="00EF3CAA" w:rsidRPr="00E84515">
        <w:rPr>
          <w:sz w:val="18"/>
        </w:rPr>
        <w:t>/</w:t>
      </w:r>
      <w:r w:rsidR="00EF3CAA" w:rsidRPr="00E84515">
        <w:rPr>
          <w:spacing w:val="-5"/>
          <w:sz w:val="18"/>
        </w:rPr>
        <w:t xml:space="preserve"> </w:t>
      </w:r>
      <w:r w:rsidR="00EF3CAA" w:rsidRPr="00E84515">
        <w:rPr>
          <w:sz w:val="18"/>
        </w:rPr>
        <w:t>2024</w:t>
      </w:r>
    </w:p>
    <w:p w14:paraId="35B9D1C1" w14:textId="77777777" w:rsidR="00E84515" w:rsidRDefault="00E84515">
      <w:pPr>
        <w:pStyle w:val="a3"/>
        <w:rPr>
          <w:rFonts w:ascii="Arial"/>
          <w:b/>
          <w:sz w:val="20"/>
        </w:rPr>
      </w:pPr>
    </w:p>
    <w:p w14:paraId="34B0B7D3" w14:textId="77777777" w:rsidR="00E84515" w:rsidRDefault="00E84515">
      <w:pPr>
        <w:pStyle w:val="a3"/>
        <w:rPr>
          <w:rFonts w:ascii="Arial"/>
          <w:b/>
          <w:sz w:val="20"/>
        </w:rPr>
      </w:pPr>
    </w:p>
    <w:p w14:paraId="7A88FAE8" w14:textId="77777777" w:rsidR="00E84515" w:rsidRDefault="00E84515">
      <w:pPr>
        <w:pStyle w:val="a3"/>
        <w:rPr>
          <w:rFonts w:ascii="Arial"/>
          <w:b/>
          <w:sz w:val="20"/>
        </w:rPr>
      </w:pPr>
    </w:p>
    <w:p w14:paraId="740E8DA4" w14:textId="77777777" w:rsidR="00E84515" w:rsidRDefault="00E84515">
      <w:pPr>
        <w:pStyle w:val="a3"/>
        <w:rPr>
          <w:rFonts w:ascii="Arial"/>
          <w:b/>
          <w:sz w:val="20"/>
        </w:rPr>
      </w:pPr>
    </w:p>
    <w:p w14:paraId="6D5CB40D" w14:textId="77777777" w:rsidR="001D39A5" w:rsidRDefault="001D39A5">
      <w:pPr>
        <w:pStyle w:val="a3"/>
        <w:spacing w:before="1"/>
        <w:rPr>
          <w:rFonts w:ascii="Arial"/>
          <w:b/>
        </w:rPr>
      </w:pPr>
    </w:p>
    <w:p w14:paraId="18745115" w14:textId="77777777" w:rsidR="001D39A5" w:rsidRPr="008C53DA" w:rsidRDefault="00EF3CAA">
      <w:pPr>
        <w:ind w:left="3714"/>
        <w:rPr>
          <w:rFonts w:ascii="Arial" w:hAnsi="Arial"/>
          <w:b/>
          <w:sz w:val="14"/>
        </w:rPr>
      </w:pPr>
      <w:r w:rsidRPr="008C53DA">
        <w:rPr>
          <w:rFonts w:ascii="Arial" w:hAnsi="Arial"/>
          <w:b/>
          <w:i/>
          <w:sz w:val="14"/>
        </w:rPr>
        <w:t>Υπογραφή,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Ονοματεπώνυμο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&amp;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ιδιότητα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Νόμιμου/ων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Εκπροσώπου/ων</w:t>
      </w:r>
      <w:r w:rsidRPr="008C53DA">
        <w:rPr>
          <w:rFonts w:ascii="Arial" w:hAnsi="Arial"/>
          <w:b/>
          <w:i/>
          <w:spacing w:val="-4"/>
          <w:sz w:val="14"/>
        </w:rPr>
        <w:t xml:space="preserve"> </w:t>
      </w:r>
      <w:r w:rsidRPr="008C53DA">
        <w:rPr>
          <w:rFonts w:ascii="Arial" w:hAnsi="Arial"/>
          <w:b/>
          <w:sz w:val="14"/>
          <w:vertAlign w:val="superscript"/>
        </w:rPr>
        <w:t>(6)</w:t>
      </w:r>
    </w:p>
    <w:p w14:paraId="41575DEF" w14:textId="77777777" w:rsidR="001D39A5" w:rsidRPr="008C53DA" w:rsidRDefault="00EF3CAA">
      <w:pPr>
        <w:spacing w:before="1"/>
        <w:ind w:left="5492"/>
        <w:rPr>
          <w:rFonts w:ascii="Arial" w:hAnsi="Arial"/>
          <w:b/>
          <w:i/>
          <w:sz w:val="14"/>
        </w:rPr>
      </w:pPr>
      <w:r w:rsidRPr="008C53DA">
        <w:rPr>
          <w:rFonts w:ascii="Arial" w:hAnsi="Arial"/>
          <w:b/>
          <w:i/>
          <w:sz w:val="14"/>
        </w:rPr>
        <w:t>και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Σφραγίδα</w:t>
      </w:r>
      <w:r w:rsidRPr="008C53DA">
        <w:rPr>
          <w:rFonts w:ascii="Arial" w:hAnsi="Arial"/>
          <w:b/>
          <w:i/>
          <w:spacing w:val="-4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της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Επιχείρησης</w:t>
      </w:r>
    </w:p>
    <w:p w14:paraId="4FBB625B" w14:textId="77777777" w:rsidR="001D39A5" w:rsidRPr="008C53DA" w:rsidRDefault="001D39A5">
      <w:pPr>
        <w:pStyle w:val="a3"/>
        <w:spacing w:before="8"/>
        <w:rPr>
          <w:rFonts w:ascii="Arial"/>
          <w:b/>
          <w:i/>
          <w:sz w:val="12"/>
        </w:rPr>
      </w:pPr>
    </w:p>
    <w:p w14:paraId="62B9104D" w14:textId="77777777" w:rsidR="001D39A5" w:rsidRPr="00E84515" w:rsidRDefault="00EF3CAA">
      <w:pPr>
        <w:ind w:left="326"/>
        <w:jc w:val="both"/>
        <w:rPr>
          <w:rFonts w:ascii="Arial" w:hAnsi="Arial"/>
          <w:i/>
          <w:sz w:val="16"/>
        </w:rPr>
      </w:pPr>
      <w:r w:rsidRPr="00E84515">
        <w:rPr>
          <w:rFonts w:ascii="Arial" w:hAnsi="Arial"/>
          <w:i/>
          <w:sz w:val="16"/>
        </w:rPr>
        <w:t>(</w:t>
      </w:r>
      <w:r w:rsidRPr="00E84515">
        <w:rPr>
          <w:rFonts w:ascii="Arial" w:hAnsi="Arial"/>
          <w:b/>
          <w:i/>
          <w:sz w:val="16"/>
        </w:rPr>
        <w:t>Πληροφορίες</w:t>
      </w:r>
      <w:r w:rsidRPr="00E84515">
        <w:rPr>
          <w:rFonts w:ascii="Arial" w:hAnsi="Arial"/>
          <w:b/>
          <w:i/>
          <w:spacing w:val="-6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για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εκλογές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και</w:t>
      </w:r>
      <w:r w:rsidRPr="00E84515">
        <w:rPr>
          <w:rFonts w:ascii="Arial" w:hAnsi="Arial"/>
          <w:i/>
          <w:spacing w:val="-6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Οδηγίες</w:t>
      </w:r>
      <w:r w:rsidRPr="00E84515">
        <w:rPr>
          <w:rFonts w:ascii="Arial" w:hAnsi="Arial"/>
          <w:b/>
          <w:i/>
          <w:spacing w:val="-6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για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τη</w:t>
      </w:r>
      <w:r w:rsidRPr="00E84515">
        <w:rPr>
          <w:rFonts w:ascii="Arial" w:hAnsi="Arial"/>
          <w:i/>
          <w:spacing w:val="-5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συμπλήρωση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του</w:t>
      </w:r>
      <w:r w:rsidRPr="00E84515">
        <w:rPr>
          <w:rFonts w:ascii="Arial" w:hAnsi="Arial"/>
          <w:i/>
          <w:spacing w:val="-5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εντύπου,</w:t>
      </w:r>
      <w:r w:rsidRPr="00E84515">
        <w:rPr>
          <w:rFonts w:ascii="Arial" w:hAnsi="Arial"/>
          <w:i/>
          <w:spacing w:val="-6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βλέπε</w:t>
      </w:r>
      <w:r w:rsidRPr="00E84515">
        <w:rPr>
          <w:rFonts w:ascii="Arial" w:hAnsi="Arial"/>
          <w:b/>
          <w:i/>
          <w:spacing w:val="-5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2</w:t>
      </w:r>
      <w:r w:rsidRPr="00E84515">
        <w:rPr>
          <w:rFonts w:ascii="Arial" w:hAnsi="Arial"/>
          <w:b/>
          <w:i/>
          <w:position w:val="6"/>
          <w:sz w:val="9"/>
        </w:rPr>
        <w:t>η</w:t>
      </w:r>
      <w:r w:rsidRPr="00E84515">
        <w:rPr>
          <w:rFonts w:ascii="Arial" w:hAnsi="Arial"/>
          <w:b/>
          <w:i/>
          <w:spacing w:val="-2"/>
          <w:position w:val="6"/>
          <w:sz w:val="9"/>
        </w:rPr>
        <w:t xml:space="preserve"> </w:t>
      </w:r>
      <w:r w:rsidRPr="00E84515">
        <w:rPr>
          <w:rFonts w:ascii="Arial" w:hAnsi="Arial"/>
          <w:b/>
          <w:i/>
          <w:sz w:val="16"/>
        </w:rPr>
        <w:t>σελίδα</w:t>
      </w:r>
      <w:r w:rsidRPr="00E84515">
        <w:rPr>
          <w:rFonts w:ascii="Arial" w:hAnsi="Arial"/>
          <w:i/>
          <w:sz w:val="16"/>
        </w:rPr>
        <w:t>)</w:t>
      </w:r>
    </w:p>
    <w:p w14:paraId="70B3529B" w14:textId="77777777" w:rsidR="001D39A5" w:rsidRDefault="001D39A5">
      <w:pPr>
        <w:jc w:val="both"/>
        <w:rPr>
          <w:rFonts w:ascii="Arial" w:hAnsi="Arial"/>
          <w:sz w:val="17"/>
        </w:rPr>
        <w:sectPr w:rsidR="001D39A5">
          <w:pgSz w:w="12240" w:h="15840"/>
          <w:pgMar w:top="460" w:right="960" w:bottom="280" w:left="860" w:header="720" w:footer="720" w:gutter="0"/>
          <w:cols w:space="720"/>
        </w:sectPr>
      </w:pPr>
    </w:p>
    <w:p w14:paraId="2A74EF15" w14:textId="691524B5" w:rsidR="001D39A5" w:rsidRPr="00C177B8" w:rsidRDefault="00715D2E">
      <w:pPr>
        <w:pStyle w:val="2"/>
        <w:spacing w:before="82"/>
        <w:ind w:right="1174"/>
        <w:rPr>
          <w:sz w:val="16"/>
          <w:szCs w:val="16"/>
          <w:u w:val="none"/>
        </w:rPr>
      </w:pPr>
      <w:r>
        <w:rPr>
          <w:noProof/>
          <w:sz w:val="16"/>
          <w:szCs w:val="16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7397376" behindDoc="1" locked="0" layoutInCell="1" allowOverlap="1" wp14:anchorId="1D27DC91" wp14:editId="14BB1B5B">
                <wp:simplePos x="0" y="0"/>
                <wp:positionH relativeFrom="page">
                  <wp:posOffset>616585</wp:posOffset>
                </wp:positionH>
                <wp:positionV relativeFrom="page">
                  <wp:posOffset>286385</wp:posOffset>
                </wp:positionV>
                <wp:extent cx="6540500" cy="9486265"/>
                <wp:effectExtent l="0" t="0" r="0" b="0"/>
                <wp:wrapNone/>
                <wp:docPr id="10265492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9486265"/>
                          <a:chOff x="971" y="451"/>
                          <a:chExt cx="10300" cy="14939"/>
                        </a:xfrm>
                      </wpg:grpSpPr>
                      <wps:wsp>
                        <wps:cNvPr id="492692867" name="Freeform 29"/>
                        <wps:cNvSpPr>
                          <a:spLocks/>
                        </wps:cNvSpPr>
                        <wps:spPr bwMode="auto">
                          <a:xfrm>
                            <a:off x="970" y="451"/>
                            <a:ext cx="70" cy="70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451 451"/>
                              <a:gd name="T3" fmla="*/ 451 h 70"/>
                              <a:gd name="T4" fmla="+- 0 985 971"/>
                              <a:gd name="T5" fmla="*/ T4 w 70"/>
                              <a:gd name="T6" fmla="+- 0 451 451"/>
                              <a:gd name="T7" fmla="*/ 451 h 70"/>
                              <a:gd name="T8" fmla="+- 0 971 971"/>
                              <a:gd name="T9" fmla="*/ T8 w 70"/>
                              <a:gd name="T10" fmla="+- 0 451 451"/>
                              <a:gd name="T11" fmla="*/ 451 h 70"/>
                              <a:gd name="T12" fmla="+- 0 971 971"/>
                              <a:gd name="T13" fmla="*/ T12 w 70"/>
                              <a:gd name="T14" fmla="+- 0 466 451"/>
                              <a:gd name="T15" fmla="*/ 466 h 70"/>
                              <a:gd name="T16" fmla="+- 0 971 971"/>
                              <a:gd name="T17" fmla="*/ T16 w 70"/>
                              <a:gd name="T18" fmla="+- 0 521 451"/>
                              <a:gd name="T19" fmla="*/ 521 h 70"/>
                              <a:gd name="T20" fmla="+- 0 985 971"/>
                              <a:gd name="T21" fmla="*/ T20 w 70"/>
                              <a:gd name="T22" fmla="+- 0 521 451"/>
                              <a:gd name="T23" fmla="*/ 521 h 70"/>
                              <a:gd name="T24" fmla="+- 0 985 971"/>
                              <a:gd name="T25" fmla="*/ T24 w 70"/>
                              <a:gd name="T26" fmla="+- 0 466 451"/>
                              <a:gd name="T27" fmla="*/ 466 h 70"/>
                              <a:gd name="T28" fmla="+- 0 1040 971"/>
                              <a:gd name="T29" fmla="*/ T28 w 70"/>
                              <a:gd name="T30" fmla="+- 0 466 451"/>
                              <a:gd name="T31" fmla="*/ 466 h 70"/>
                              <a:gd name="T32" fmla="+- 0 1040 97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88765" name="Freeform 28"/>
                        <wps:cNvSpPr>
                          <a:spLocks/>
                        </wps:cNvSpPr>
                        <wps:spPr bwMode="auto">
                          <a:xfrm>
                            <a:off x="985" y="465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466 466"/>
                              <a:gd name="T3" fmla="*/ 466 h 56"/>
                              <a:gd name="T4" fmla="+- 0 1026 985"/>
                              <a:gd name="T5" fmla="*/ T4 w 56"/>
                              <a:gd name="T6" fmla="+- 0 466 466"/>
                              <a:gd name="T7" fmla="*/ 466 h 56"/>
                              <a:gd name="T8" fmla="+- 0 985 985"/>
                              <a:gd name="T9" fmla="*/ T8 w 56"/>
                              <a:gd name="T10" fmla="+- 0 466 466"/>
                              <a:gd name="T11" fmla="*/ 466 h 56"/>
                              <a:gd name="T12" fmla="+- 0 985 985"/>
                              <a:gd name="T13" fmla="*/ T12 w 56"/>
                              <a:gd name="T14" fmla="+- 0 506 466"/>
                              <a:gd name="T15" fmla="*/ 506 h 56"/>
                              <a:gd name="T16" fmla="+- 0 985 985"/>
                              <a:gd name="T17" fmla="*/ T16 w 56"/>
                              <a:gd name="T18" fmla="+- 0 521 466"/>
                              <a:gd name="T19" fmla="*/ 521 h 56"/>
                              <a:gd name="T20" fmla="+- 0 1026 985"/>
                              <a:gd name="T21" fmla="*/ T20 w 56"/>
                              <a:gd name="T22" fmla="+- 0 521 466"/>
                              <a:gd name="T23" fmla="*/ 521 h 56"/>
                              <a:gd name="T24" fmla="+- 0 1026 985"/>
                              <a:gd name="T25" fmla="*/ T24 w 56"/>
                              <a:gd name="T26" fmla="+- 0 506 466"/>
                              <a:gd name="T27" fmla="*/ 506 h 56"/>
                              <a:gd name="T28" fmla="+- 0 1040 985"/>
                              <a:gd name="T29" fmla="*/ T28 w 56"/>
                              <a:gd name="T30" fmla="+- 0 506 466"/>
                              <a:gd name="T31" fmla="*/ 506 h 56"/>
                              <a:gd name="T32" fmla="+- 0 1040 985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41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1723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6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3706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0" y="451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1771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0" y="465"/>
                            <a:ext cx="10161" cy="4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7505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0" y="506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966780" name="Freeform 23"/>
                        <wps:cNvSpPr>
                          <a:spLocks/>
                        </wps:cNvSpPr>
                        <wps:spPr bwMode="auto">
                          <a:xfrm>
                            <a:off x="11200" y="451"/>
                            <a:ext cx="70" cy="70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451 451"/>
                              <a:gd name="T3" fmla="*/ 451 h 70"/>
                              <a:gd name="T4" fmla="+- 0 11256 11201"/>
                              <a:gd name="T5" fmla="*/ T4 w 70"/>
                              <a:gd name="T6" fmla="+- 0 451 451"/>
                              <a:gd name="T7" fmla="*/ 451 h 70"/>
                              <a:gd name="T8" fmla="+- 0 11201 11201"/>
                              <a:gd name="T9" fmla="*/ T8 w 70"/>
                              <a:gd name="T10" fmla="+- 0 451 451"/>
                              <a:gd name="T11" fmla="*/ 451 h 70"/>
                              <a:gd name="T12" fmla="+- 0 11201 11201"/>
                              <a:gd name="T13" fmla="*/ T12 w 70"/>
                              <a:gd name="T14" fmla="+- 0 466 451"/>
                              <a:gd name="T15" fmla="*/ 466 h 70"/>
                              <a:gd name="T16" fmla="+- 0 11256 11201"/>
                              <a:gd name="T17" fmla="*/ T16 w 70"/>
                              <a:gd name="T18" fmla="+- 0 466 451"/>
                              <a:gd name="T19" fmla="*/ 466 h 70"/>
                              <a:gd name="T20" fmla="+- 0 11256 11201"/>
                              <a:gd name="T21" fmla="*/ T20 w 70"/>
                              <a:gd name="T22" fmla="+- 0 521 451"/>
                              <a:gd name="T23" fmla="*/ 521 h 70"/>
                              <a:gd name="T24" fmla="+- 0 11270 11201"/>
                              <a:gd name="T25" fmla="*/ T24 w 70"/>
                              <a:gd name="T26" fmla="+- 0 521 451"/>
                              <a:gd name="T27" fmla="*/ 521 h 70"/>
                              <a:gd name="T28" fmla="+- 0 11270 11201"/>
                              <a:gd name="T29" fmla="*/ T28 w 70"/>
                              <a:gd name="T30" fmla="+- 0 466 451"/>
                              <a:gd name="T31" fmla="*/ 466 h 70"/>
                              <a:gd name="T32" fmla="+- 0 11270 1120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8889" name="Freeform 22"/>
                        <wps:cNvSpPr>
                          <a:spLocks/>
                        </wps:cNvSpPr>
                        <wps:spPr bwMode="auto">
                          <a:xfrm>
                            <a:off x="11200" y="465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466 466"/>
                              <a:gd name="T3" fmla="*/ 466 h 56"/>
                              <a:gd name="T4" fmla="+- 0 11215 11201"/>
                              <a:gd name="T5" fmla="*/ T4 w 56"/>
                              <a:gd name="T6" fmla="+- 0 466 466"/>
                              <a:gd name="T7" fmla="*/ 466 h 56"/>
                              <a:gd name="T8" fmla="+- 0 11201 11201"/>
                              <a:gd name="T9" fmla="*/ T8 w 56"/>
                              <a:gd name="T10" fmla="+- 0 466 466"/>
                              <a:gd name="T11" fmla="*/ 466 h 56"/>
                              <a:gd name="T12" fmla="+- 0 11201 11201"/>
                              <a:gd name="T13" fmla="*/ T12 w 56"/>
                              <a:gd name="T14" fmla="+- 0 506 466"/>
                              <a:gd name="T15" fmla="*/ 506 h 56"/>
                              <a:gd name="T16" fmla="+- 0 11215 11201"/>
                              <a:gd name="T17" fmla="*/ T16 w 56"/>
                              <a:gd name="T18" fmla="+- 0 506 466"/>
                              <a:gd name="T19" fmla="*/ 506 h 56"/>
                              <a:gd name="T20" fmla="+- 0 11215 11201"/>
                              <a:gd name="T21" fmla="*/ T20 w 56"/>
                              <a:gd name="T22" fmla="+- 0 521 466"/>
                              <a:gd name="T23" fmla="*/ 521 h 56"/>
                              <a:gd name="T24" fmla="+- 0 11256 11201"/>
                              <a:gd name="T25" fmla="*/ T24 w 56"/>
                              <a:gd name="T26" fmla="+- 0 521 466"/>
                              <a:gd name="T27" fmla="*/ 521 h 56"/>
                              <a:gd name="T28" fmla="+- 0 11256 11201"/>
                              <a:gd name="T29" fmla="*/ T28 w 56"/>
                              <a:gd name="T30" fmla="+- 0 506 466"/>
                              <a:gd name="T31" fmla="*/ 506 h 56"/>
                              <a:gd name="T32" fmla="+- 0 11256 11201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4" y="40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0727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00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82009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9952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618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6699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5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3399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1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63097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0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404233" name="Freeform 14"/>
                        <wps:cNvSpPr>
                          <a:spLocks/>
                        </wps:cNvSpPr>
                        <wps:spPr bwMode="auto">
                          <a:xfrm>
                            <a:off x="970" y="15321"/>
                            <a:ext cx="70" cy="69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15377 15322"/>
                              <a:gd name="T3" fmla="*/ 15377 h 69"/>
                              <a:gd name="T4" fmla="+- 0 985 971"/>
                              <a:gd name="T5" fmla="*/ T4 w 70"/>
                              <a:gd name="T6" fmla="+- 0 15377 15322"/>
                              <a:gd name="T7" fmla="*/ 15377 h 69"/>
                              <a:gd name="T8" fmla="+- 0 985 971"/>
                              <a:gd name="T9" fmla="*/ T8 w 70"/>
                              <a:gd name="T10" fmla="+- 0 15322 15322"/>
                              <a:gd name="T11" fmla="*/ 15322 h 69"/>
                              <a:gd name="T12" fmla="+- 0 971 971"/>
                              <a:gd name="T13" fmla="*/ T12 w 70"/>
                              <a:gd name="T14" fmla="+- 0 15322 15322"/>
                              <a:gd name="T15" fmla="*/ 15322 h 69"/>
                              <a:gd name="T16" fmla="+- 0 971 971"/>
                              <a:gd name="T17" fmla="*/ T16 w 70"/>
                              <a:gd name="T18" fmla="+- 0 15377 15322"/>
                              <a:gd name="T19" fmla="*/ 15377 h 69"/>
                              <a:gd name="T20" fmla="+- 0 971 971"/>
                              <a:gd name="T21" fmla="*/ T20 w 70"/>
                              <a:gd name="T22" fmla="+- 0 15390 15322"/>
                              <a:gd name="T23" fmla="*/ 15390 h 69"/>
                              <a:gd name="T24" fmla="+- 0 985 971"/>
                              <a:gd name="T25" fmla="*/ T24 w 70"/>
                              <a:gd name="T26" fmla="+- 0 15390 15322"/>
                              <a:gd name="T27" fmla="*/ 15390 h 69"/>
                              <a:gd name="T28" fmla="+- 0 1040 971"/>
                              <a:gd name="T29" fmla="*/ T28 w 70"/>
                              <a:gd name="T30" fmla="+- 0 15390 15322"/>
                              <a:gd name="T31" fmla="*/ 15390 h 69"/>
                              <a:gd name="T32" fmla="+- 0 1040 971"/>
                              <a:gd name="T33" fmla="*/ T32 w 70"/>
                              <a:gd name="T34" fmla="+- 0 15377 15322"/>
                              <a:gd name="T35" fmla="*/ 1537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55"/>
                                </a:moveTo>
                                <a:lnTo>
                                  <a:pt x="14" y="5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14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768639" name="Freeform 13"/>
                        <wps:cNvSpPr>
                          <a:spLocks/>
                        </wps:cNvSpPr>
                        <wps:spPr bwMode="auto">
                          <a:xfrm>
                            <a:off x="985" y="15321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15335 15322"/>
                              <a:gd name="T3" fmla="*/ 15335 h 56"/>
                              <a:gd name="T4" fmla="+- 0 1026 985"/>
                              <a:gd name="T5" fmla="*/ T4 w 56"/>
                              <a:gd name="T6" fmla="+- 0 15335 15322"/>
                              <a:gd name="T7" fmla="*/ 15335 h 56"/>
                              <a:gd name="T8" fmla="+- 0 1026 985"/>
                              <a:gd name="T9" fmla="*/ T8 w 56"/>
                              <a:gd name="T10" fmla="+- 0 15322 15322"/>
                              <a:gd name="T11" fmla="*/ 15322 h 56"/>
                              <a:gd name="T12" fmla="+- 0 985 985"/>
                              <a:gd name="T13" fmla="*/ T12 w 56"/>
                              <a:gd name="T14" fmla="+- 0 15322 15322"/>
                              <a:gd name="T15" fmla="*/ 15322 h 56"/>
                              <a:gd name="T16" fmla="+- 0 985 985"/>
                              <a:gd name="T17" fmla="*/ T16 w 56"/>
                              <a:gd name="T18" fmla="+- 0 15335 15322"/>
                              <a:gd name="T19" fmla="*/ 15335 h 56"/>
                              <a:gd name="T20" fmla="+- 0 985 985"/>
                              <a:gd name="T21" fmla="*/ T20 w 56"/>
                              <a:gd name="T22" fmla="+- 0 15377 15322"/>
                              <a:gd name="T23" fmla="*/ 15377 h 56"/>
                              <a:gd name="T24" fmla="+- 0 1026 985"/>
                              <a:gd name="T25" fmla="*/ T24 w 56"/>
                              <a:gd name="T26" fmla="+- 0 15377 15322"/>
                              <a:gd name="T27" fmla="*/ 15377 h 56"/>
                              <a:gd name="T28" fmla="+- 0 1040 985"/>
                              <a:gd name="T29" fmla="*/ T28 w 56"/>
                              <a:gd name="T30" fmla="+- 0 15377 15322"/>
                              <a:gd name="T31" fmla="*/ 15377 h 56"/>
                              <a:gd name="T32" fmla="+- 0 1040 985"/>
                              <a:gd name="T33" fmla="*/ T32 w 56"/>
                              <a:gd name="T34" fmla="+- 0 15335 15322"/>
                              <a:gd name="T35" fmla="*/ 1533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13"/>
                                </a:moveTo>
                                <a:lnTo>
                                  <a:pt x="41" y="13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31937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6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1110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0" y="15376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27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0" y="15334"/>
                            <a:ext cx="10161" cy="4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8039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0" y="15321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643503" name="Freeform 8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70" cy="69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15322 15322"/>
                              <a:gd name="T3" fmla="*/ 15322 h 69"/>
                              <a:gd name="T4" fmla="+- 0 11256 11201"/>
                              <a:gd name="T5" fmla="*/ T4 w 70"/>
                              <a:gd name="T6" fmla="+- 0 15322 15322"/>
                              <a:gd name="T7" fmla="*/ 15322 h 69"/>
                              <a:gd name="T8" fmla="+- 0 11256 11201"/>
                              <a:gd name="T9" fmla="*/ T8 w 70"/>
                              <a:gd name="T10" fmla="+- 0 15377 15322"/>
                              <a:gd name="T11" fmla="*/ 15377 h 69"/>
                              <a:gd name="T12" fmla="+- 0 11201 11201"/>
                              <a:gd name="T13" fmla="*/ T12 w 70"/>
                              <a:gd name="T14" fmla="+- 0 15377 15322"/>
                              <a:gd name="T15" fmla="*/ 15377 h 69"/>
                              <a:gd name="T16" fmla="+- 0 11201 11201"/>
                              <a:gd name="T17" fmla="*/ T16 w 70"/>
                              <a:gd name="T18" fmla="+- 0 15390 15322"/>
                              <a:gd name="T19" fmla="*/ 15390 h 69"/>
                              <a:gd name="T20" fmla="+- 0 11256 11201"/>
                              <a:gd name="T21" fmla="*/ T20 w 70"/>
                              <a:gd name="T22" fmla="+- 0 15390 15322"/>
                              <a:gd name="T23" fmla="*/ 15390 h 69"/>
                              <a:gd name="T24" fmla="+- 0 11270 11201"/>
                              <a:gd name="T25" fmla="*/ T24 w 70"/>
                              <a:gd name="T26" fmla="+- 0 15390 15322"/>
                              <a:gd name="T27" fmla="*/ 15390 h 69"/>
                              <a:gd name="T28" fmla="+- 0 11270 11201"/>
                              <a:gd name="T29" fmla="*/ T28 w 70"/>
                              <a:gd name="T30" fmla="+- 0 15377 15322"/>
                              <a:gd name="T31" fmla="*/ 15377 h 69"/>
                              <a:gd name="T32" fmla="+- 0 11270 11201"/>
                              <a:gd name="T33" fmla="*/ T32 w 70"/>
                              <a:gd name="T34" fmla="+- 0 15322 15322"/>
                              <a:gd name="T35" fmla="*/ 1532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55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312952" name="Freeform 7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15322 15322"/>
                              <a:gd name="T3" fmla="*/ 15322 h 56"/>
                              <a:gd name="T4" fmla="+- 0 11215 11201"/>
                              <a:gd name="T5" fmla="*/ T4 w 56"/>
                              <a:gd name="T6" fmla="+- 0 15322 15322"/>
                              <a:gd name="T7" fmla="*/ 15322 h 56"/>
                              <a:gd name="T8" fmla="+- 0 11215 11201"/>
                              <a:gd name="T9" fmla="*/ T8 w 56"/>
                              <a:gd name="T10" fmla="+- 0 15335 15322"/>
                              <a:gd name="T11" fmla="*/ 15335 h 56"/>
                              <a:gd name="T12" fmla="+- 0 11201 11201"/>
                              <a:gd name="T13" fmla="*/ T12 w 56"/>
                              <a:gd name="T14" fmla="+- 0 15335 15322"/>
                              <a:gd name="T15" fmla="*/ 15335 h 56"/>
                              <a:gd name="T16" fmla="+- 0 11201 11201"/>
                              <a:gd name="T17" fmla="*/ T16 w 56"/>
                              <a:gd name="T18" fmla="+- 0 15377 15322"/>
                              <a:gd name="T19" fmla="*/ 15377 h 56"/>
                              <a:gd name="T20" fmla="+- 0 11215 11201"/>
                              <a:gd name="T21" fmla="*/ T20 w 56"/>
                              <a:gd name="T22" fmla="+- 0 15377 15322"/>
                              <a:gd name="T23" fmla="*/ 15377 h 56"/>
                              <a:gd name="T24" fmla="+- 0 11256 11201"/>
                              <a:gd name="T25" fmla="*/ T24 w 56"/>
                              <a:gd name="T26" fmla="+- 0 15377 15322"/>
                              <a:gd name="T27" fmla="*/ 15377 h 56"/>
                              <a:gd name="T28" fmla="+- 0 11256 11201"/>
                              <a:gd name="T29" fmla="*/ T28 w 56"/>
                              <a:gd name="T30" fmla="+- 0 15335 15322"/>
                              <a:gd name="T31" fmla="*/ 15335 h 56"/>
                              <a:gd name="T32" fmla="+- 0 11256 11201"/>
                              <a:gd name="T33" fmla="*/ T32 w 56"/>
                              <a:gd name="T34" fmla="+- 0 15322 15322"/>
                              <a:gd name="T35" fmla="*/ 1532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86428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00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E7B9CC" id="Group 5" o:spid="_x0000_s1026" style="position:absolute;margin-left:48.55pt;margin-top:22.55pt;width:515pt;height:746.95pt;z-index:-15919104;mso-position-horizontal-relative:page;mso-position-vertical-relative:page" coordorigin="971,451" coordsize="103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">
                <v:shape id="Freeform 29" o:spid="_x0000_s1027" style="position:absolute;left:97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" path="m69,l14,,,,,15,,70r14,l14,15r55,l69,xe" fillcolor="silver" stroked="f">
                  <v:path arrowok="t" o:connecttype="custom" o:connectlocs="69,451;14,451;0,451;0,466;0,521;14,521;14,466;69,466;69,451" o:connectangles="0,0,0,0,0,0,0,0,0"/>
                </v:shape>
                <v:shape id="Freeform 28" o:spid="_x0000_s1028" style="position:absolute;left:985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" path="m55,l41,,,,,40,,55r41,l41,40r14,l55,xe" fillcolor="#5f5f5f" stroked="f">
                  <v:path arrowok="t" o:connecttype="custom" o:connectlocs="55,466;41,466;0,466;0,506;0,521;41,521;41,506;55,506;55,466" o:connectangles="0,0,0,0,0,0,0,0,0"/>
                </v:shape>
                <v:rect id="Rectangle 27" o:spid="_x0000_s1029" style="position:absolute;left:1026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" fillcolor="black" stroked="f"/>
                <v:rect id="Rectangle 26" o:spid="_x0000_s1030" style="position:absolute;left:1040;top:451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" fillcolor="silver" stroked="f"/>
                <v:rect id="Rectangle 25" o:spid="_x0000_s1031" style="position:absolute;left:1040;top:465;width:1016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" fillcolor="#5f5f5f" stroked="f"/>
                <v:rect id="Rectangle 24" o:spid="_x0000_s1032" style="position:absolute;left:1040;top:506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" fillcolor="black" stroked="f"/>
                <v:shape id="Freeform 23" o:spid="_x0000_s1033" style="position:absolute;left:1120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" path="m69,l55,,,,,15r55,l55,70r14,l69,15,69,xe" fillcolor="silver" stroked="f">
                  <v:path arrowok="t" o:connecttype="custom" o:connectlocs="69,451;55,451;0,451;0,466;55,466;55,521;69,521;69,466;69,451" o:connectangles="0,0,0,0,0,0,0,0,0"/>
                </v:shape>
                <v:shape id="Freeform 22" o:spid="_x0000_s1034" style="position:absolute;left:11200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" path="m55,l14,,,,,40r14,l14,55r41,l55,40,55,xe" fillcolor="#5f5f5f" stroked="f">
                  <v:path arrowok="t" o:connecttype="custom" o:connectlocs="55,466;14,466;0,466;0,506;14,506;14,521;55,521;55,506;55,466" o:connectangles="0,0,0,0,0,0,0,0,0"/>
                </v:shape>
                <v:rect id="Rectangle 21" o:spid="_x0000_s1035" style="position:absolute;left:11200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" fillcolor="black" stroked="f"/>
                <v:rect id="Rectangle 20" o:spid="_x0000_s1036" style="position:absolute;left:97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" fillcolor="silver" stroked="f"/>
                <v:rect id="Rectangle 19" o:spid="_x0000_s1037" style="position:absolute;left:98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" fillcolor="#5f5f5f" stroked="f"/>
                <v:rect id="Rectangle 18" o:spid="_x0000_s1038" style="position:absolute;left:102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" fillcolor="black" stroked="f"/>
                <v:rect id="Rectangle 17" o:spid="_x0000_s1039" style="position:absolute;left:1125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" fillcolor="silver" stroked="f"/>
                <v:rect id="Rectangle 16" o:spid="_x0000_s1040" style="position:absolute;left:1121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" fillcolor="#5f5f5f" stroked="f"/>
                <v:rect id="Rectangle 15" o:spid="_x0000_s1041" style="position:absolute;left:1120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" fillcolor="black" stroked="f"/>
                <v:shape id="Freeform 14" o:spid="_x0000_s1042" style="position:absolute;left:97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" path="m69,55r-55,l14,,,,,55,,68r14,l69,68r,-13xe" fillcolor="silver" stroked="f">
                  <v:path arrowok="t" o:connecttype="custom" o:connectlocs="69,15377;14,15377;14,15322;0,15322;0,15377;0,15390;14,15390;69,15390;69,15377" o:connectangles="0,0,0,0,0,0,0,0,0"/>
                </v:shape>
                <v:shape id="Freeform 13" o:spid="_x0000_s1043" style="position:absolute;left:985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" path="m55,13r-14,l41,,,,,13,,55r41,l55,55r,-42xe" fillcolor="#5f5f5f" stroked="f">
                  <v:path arrowok="t" o:connecttype="custom" o:connectlocs="55,15335;41,15335;41,15322;0,15322;0,15335;0,15377;41,15377;55,15377;55,15335" o:connectangles="0,0,0,0,0,0,0,0,0"/>
                </v:shape>
                <v:rect id="Rectangle 12" o:spid="_x0000_s1044" style="position:absolute;left:1026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" fillcolor="black" stroked="f"/>
                <v:rect id="Rectangle 11" o:spid="_x0000_s1045" style="position:absolute;left:1040;top:15376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" fillcolor="silver" stroked="f"/>
                <v:rect id="Rectangle 10" o:spid="_x0000_s1046" style="position:absolute;left:1040;top:15334;width:1016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" fillcolor="#5f5f5f" stroked="f"/>
                <v:rect id="Rectangle 9" o:spid="_x0000_s1047" style="position:absolute;left:1040;top:15321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" fillcolor="black" stroked="f"/>
                <v:shape id="Freeform 8" o:spid="_x0000_s1048" style="position:absolute;left:1120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" path="m69,l55,r,55l,55,,68r55,l69,68r,-13l69,xe" fillcolor="silver" stroked="f">
                  <v:path arrowok="t" o:connecttype="custom" o:connectlocs="69,15322;55,15322;55,15377;0,15377;0,15390;55,15390;69,15390;69,15377;69,15322" o:connectangles="0,0,0,0,0,0,0,0,0"/>
                </v:shape>
                <v:shape id="Freeform 7" o:spid="_x0000_s1049" style="position:absolute;left:11200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" path="m55,l14,r,13l,13,,55r14,l55,55r,-42l55,xe" fillcolor="#5f5f5f" stroked="f">
                  <v:path arrowok="t" o:connecttype="custom" o:connectlocs="55,15322;14,15322;14,15335;0,15335;0,15377;14,15377;55,15377;55,15335;55,15322" o:connectangles="0,0,0,0,0,0,0,0,0"/>
                </v:shape>
                <v:rect id="Rectangle 6" o:spid="_x0000_s1050" style="position:absolute;left:11200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" fillcolor="black" stroked="f"/>
                <w10:wrap anchorx="page" anchory="page"/>
              </v:group>
            </w:pict>
          </mc:Fallback>
        </mc:AlternateContent>
      </w:r>
      <w:r w:rsidR="00EF3CAA" w:rsidRPr="00C177B8">
        <w:rPr>
          <w:spacing w:val="-1"/>
          <w:w w:val="105"/>
          <w:sz w:val="16"/>
          <w:szCs w:val="16"/>
          <w:u w:val="none"/>
        </w:rPr>
        <w:t>ΠΛΗΡΟΦΟΡΙΕΣ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ΓΙΑ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ΤΗΝ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ΑΣΚΗΣΗ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ΤΟΥ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w w:val="105"/>
          <w:sz w:val="16"/>
          <w:szCs w:val="16"/>
          <w:u w:val="none"/>
        </w:rPr>
        <w:t>ΕΚΛΟΓΙΚΟΥ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w w:val="105"/>
          <w:sz w:val="16"/>
          <w:szCs w:val="16"/>
          <w:u w:val="none"/>
        </w:rPr>
        <w:t>ΔΙΚΑΙΩΜΑΤΟΣ</w:t>
      </w:r>
    </w:p>
    <w:p w14:paraId="6304CC52" w14:textId="7791329F" w:rsidR="001D39A5" w:rsidRPr="00C177B8" w:rsidRDefault="00715D2E">
      <w:pPr>
        <w:pStyle w:val="a3"/>
        <w:ind w:left="220"/>
        <w:rPr>
          <w:rFonts w:ascii="Arial Black"/>
          <w:sz w:val="16"/>
          <w:szCs w:val="16"/>
        </w:rPr>
      </w:pPr>
      <w:r>
        <w:rPr>
          <w:rFonts w:ascii="Arial Black"/>
          <w:noProof/>
          <w:sz w:val="16"/>
          <w:szCs w:val="16"/>
          <w:lang w:eastAsia="el-GR"/>
        </w:rPr>
        <mc:AlternateContent>
          <mc:Choice Requires="wps">
            <w:drawing>
              <wp:inline distT="0" distB="0" distL="0" distR="0" wp14:anchorId="1D457833" wp14:editId="6B716088">
                <wp:extent cx="6192520" cy="613410"/>
                <wp:effectExtent l="9525" t="11430" r="8255" b="13335"/>
                <wp:docPr id="207505018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613410"/>
                        </a:xfrm>
                        <a:prstGeom prst="rect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213A0" w14:textId="77777777" w:rsidR="001D39A5" w:rsidRDefault="00EF3CAA">
                            <w:pPr>
                              <w:spacing w:line="235" w:lineRule="exact"/>
                              <w:ind w:left="441" w:right="442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ΣΥΜΠΕΡΙΛΗΦΘΕΙΤΕ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ΣΤΟΥ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ΕΚΛΟΓΙΚΟΥΣ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ΚΑΤΑΛΟΓΟΥΣ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ΠΡΟΣΟΧΗ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ΣΤΙΣ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ΠΡΟΘΕΣΜΙΕΣ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:</w:t>
                            </w:r>
                          </w:p>
                          <w:p w14:paraId="5A47A023" w14:textId="77777777" w:rsidR="001D39A5" w:rsidRDefault="00EF3CAA">
                            <w:pPr>
                              <w:spacing w:line="239" w:lineRule="exact"/>
                              <w:ind w:left="441" w:right="442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α.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Καταβολής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Τελών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ή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συνδρομών,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λήγει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2</w:t>
                            </w:r>
                            <w:r w:rsidR="009C439F"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-10-2024.</w:t>
                            </w:r>
                          </w:p>
                          <w:p w14:paraId="08D755B4" w14:textId="77777777" w:rsidR="001D39A5" w:rsidRDefault="00EF3CAA">
                            <w:pPr>
                              <w:spacing w:before="4" w:line="225" w:lineRule="auto"/>
                              <w:ind w:left="441" w:right="439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β.</w:t>
                            </w:r>
                            <w:r>
                              <w:rPr>
                                <w:rFonts w:ascii="Arial Black" w:hAnsi="Arial Black"/>
                                <w:spacing w:val="3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Συμπλήρωσης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υποβολής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παρόντος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εντύπου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υπόδειξης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καλύτερη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εξυπηρέτησή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σας</w:t>
                            </w:r>
                            <w:r>
                              <w:rPr>
                                <w:rFonts w:ascii="Arial Black" w:hAnsi="Arial Black"/>
                                <w:spacing w:val="-5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μέχρι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9C439F">
                              <w:rPr>
                                <w:rFonts w:ascii="Arial Black" w:hAnsi="Arial Black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/10/2024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αργότερο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μέχρι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την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9C439F">
                              <w:rPr>
                                <w:rFonts w:ascii="Arial Black" w:hAnsi="Arial Black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/11/2024.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57833" id="Text Box 57" o:spid="_x0000_s1027" type="#_x0000_t202" style="width:487.6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" filled="f" strokeweight=".42pt">
                <v:textbox inset="0,0,0,0">
                  <w:txbxContent>
                    <w:p w14:paraId="14D213A0" w14:textId="77777777" w:rsidR="001D39A5" w:rsidRDefault="00EF3CAA">
                      <w:pPr>
                        <w:spacing w:line="235" w:lineRule="exact"/>
                        <w:ind w:left="441" w:right="442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ΓΙΑ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ΝΑ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ΣΥΜΠΕΡΙΛΗΦΘΕΙΤΕ</w:t>
                      </w:r>
                      <w:r>
                        <w:rPr>
                          <w:rFonts w:ascii="Arial Black" w:hAnsi="Arial Black"/>
                          <w:spacing w:val="-1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ΣΤΟΥ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ΕΚΛΟΓΙΚΟΥΣ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ΚΑΤΑΛΟΓΟΥΣ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-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ΠΡΟΣΟΧΗ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ΣΤΙΣ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ΠΡΟΘΕΣΜΙΕΣ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:</w:t>
                      </w:r>
                    </w:p>
                    <w:p w14:paraId="5A47A023" w14:textId="77777777" w:rsidR="001D39A5" w:rsidRDefault="00EF3CAA">
                      <w:pPr>
                        <w:spacing w:line="239" w:lineRule="exact"/>
                        <w:ind w:left="441" w:right="442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α.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Καταβολής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Τελών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ή</w:t>
                      </w:r>
                      <w:r>
                        <w:rPr>
                          <w:rFonts w:ascii="Arial Black" w:hAnsi="Arial Black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συνδρομών,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που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λήγει</w:t>
                      </w:r>
                      <w:r>
                        <w:rPr>
                          <w:rFonts w:ascii="Arial Black" w:hAnsi="Arial Black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2</w:t>
                      </w:r>
                      <w:r w:rsidR="009C439F">
                        <w:rPr>
                          <w:rFonts w:ascii="Arial Black" w:hAnsi="Arial Black"/>
                          <w:w w:val="95"/>
                          <w:sz w:val="18"/>
                        </w:rPr>
                        <w:t>2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-10-2024.</w:t>
                      </w:r>
                    </w:p>
                    <w:p w14:paraId="08D755B4" w14:textId="77777777" w:rsidR="001D39A5" w:rsidRDefault="00EF3CAA">
                      <w:pPr>
                        <w:spacing w:before="4" w:line="225" w:lineRule="auto"/>
                        <w:ind w:left="441" w:right="439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β.</w:t>
                      </w:r>
                      <w:r>
                        <w:rPr>
                          <w:rFonts w:ascii="Arial Black" w:hAnsi="Arial Black"/>
                          <w:spacing w:val="3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Συμπλήρωσης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και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υποβολής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του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παρόντος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εντύπου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υπόδειξης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για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καλύτερη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εξυπηρέτησή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σας</w:t>
                      </w:r>
                      <w:r>
                        <w:rPr>
                          <w:rFonts w:ascii="Arial Black" w:hAnsi="Arial Black"/>
                          <w:spacing w:val="-5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μέχρι</w:t>
                      </w:r>
                      <w:r>
                        <w:rPr>
                          <w:rFonts w:ascii="Arial Black" w:hAnsi="Arial Black"/>
                          <w:spacing w:val="-9"/>
                          <w:sz w:val="18"/>
                        </w:rPr>
                        <w:t xml:space="preserve"> </w:t>
                      </w:r>
                      <w:r w:rsidR="009C439F">
                        <w:rPr>
                          <w:rFonts w:ascii="Arial Black" w:hAnsi="Arial Black"/>
                          <w:sz w:val="18"/>
                        </w:rPr>
                        <w:t>30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/10/2024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και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το</w:t>
                      </w:r>
                      <w:r>
                        <w:rPr>
                          <w:rFonts w:ascii="Arial Black" w:hAnsi="Arial Black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αργότερο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μέχρι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την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 w:rsidR="009C439F">
                        <w:rPr>
                          <w:rFonts w:ascii="Arial Black" w:hAnsi="Arial Black"/>
                          <w:sz w:val="18"/>
                        </w:rPr>
                        <w:t>22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/11/2024.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1F61DF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268"/>
        </w:tabs>
        <w:spacing w:line="212" w:lineRule="exact"/>
        <w:ind w:hanging="595"/>
        <w:jc w:val="right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Κάθε</w:t>
      </w:r>
      <w:r w:rsidRPr="00C177B8">
        <w:rPr>
          <w:spacing w:val="2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Προσωπική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Ο.Ε.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και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Ε.Ε.</w:t>
      </w:r>
      <w:r w:rsidRPr="00C177B8">
        <w:rPr>
          <w:rFonts w:ascii="Arial" w:hAnsi="Arial"/>
          <w:b/>
          <w:spacing w:val="2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έχει</w:t>
      </w:r>
      <w:r w:rsidRPr="00C177B8">
        <w:rPr>
          <w:rFonts w:ascii="Arial" w:hAnsi="Arial"/>
          <w:b/>
          <w:spacing w:val="25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2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μέχρι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δύο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(2)</w:t>
      </w:r>
      <w:r w:rsidRPr="00C177B8">
        <w:rPr>
          <w:rFonts w:ascii="Arial" w:hAnsi="Arial"/>
          <w:b/>
          <w:spacing w:val="25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ψήφων</w:t>
      </w:r>
      <w:r w:rsidRPr="00C177B8">
        <w:rPr>
          <w:rFonts w:ascii="Arial" w:hAnsi="Arial"/>
          <w:b/>
          <w:spacing w:val="26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2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2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α)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Στις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ΟΕ</w:t>
      </w:r>
      <w:r w:rsidRPr="00C177B8">
        <w:rPr>
          <w:spacing w:val="2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μέχρι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δύο</w:t>
      </w:r>
    </w:p>
    <w:p w14:paraId="30FA7A0F" w14:textId="77777777" w:rsidR="001D39A5" w:rsidRPr="00C177B8" w:rsidRDefault="00EF3CAA">
      <w:pPr>
        <w:spacing w:line="213" w:lineRule="exact"/>
        <w:ind w:right="219"/>
        <w:jc w:val="right"/>
        <w:rPr>
          <w:rFonts w:ascii="Arial" w:hAnsi="Arial"/>
          <w:b/>
          <w:sz w:val="16"/>
          <w:szCs w:val="16"/>
        </w:rPr>
      </w:pPr>
      <w:r w:rsidRPr="00C177B8">
        <w:rPr>
          <w:spacing w:val="-1"/>
          <w:sz w:val="16"/>
          <w:szCs w:val="16"/>
        </w:rPr>
        <w:t>ομόρρυθμοι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εταίροι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και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β)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Στις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είτε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δύο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ομόρρυθμοι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εταίροι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z w:val="16"/>
          <w:szCs w:val="16"/>
        </w:rPr>
        <w:t>είτε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ομόρρυθμος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ετερόρρυθμος,</w:t>
      </w:r>
    </w:p>
    <w:p w14:paraId="14296752" w14:textId="77777777" w:rsidR="001D39A5" w:rsidRPr="00C177B8" w:rsidRDefault="00EF3CAA">
      <w:pPr>
        <w:pStyle w:val="a3"/>
        <w:spacing w:before="1" w:line="215" w:lineRule="exact"/>
        <w:ind w:left="665"/>
        <w:jc w:val="both"/>
        <w:rPr>
          <w:sz w:val="16"/>
          <w:szCs w:val="16"/>
        </w:rPr>
      </w:pPr>
      <w:r w:rsidRPr="00EF3CAA">
        <w:rPr>
          <w:color w:val="FF0000"/>
          <w:sz w:val="16"/>
          <w:szCs w:val="16"/>
          <w:u w:val="single"/>
        </w:rPr>
        <w:t>(ΠΡΟΣΟΧΗ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: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Όχι</w:t>
      </w:r>
      <w:r w:rsidRPr="00EF3CAA">
        <w:rPr>
          <w:color w:val="FF0000"/>
          <w:spacing w:val="-9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δύο</w:t>
      </w:r>
      <w:r w:rsidRPr="00EF3CAA">
        <w:rPr>
          <w:color w:val="FF0000"/>
          <w:spacing w:val="-9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Ετερόρρυθμοι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Εταίροι),</w:t>
      </w:r>
      <w:r w:rsidRPr="00EF3CAA">
        <w:rPr>
          <w:color w:val="FF0000"/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υποδεικνυόμενοι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εκπρόσωπό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136D6E69" w14:textId="77777777" w:rsidR="00EF3CAA" w:rsidRDefault="00EF3CAA" w:rsidP="00EF3CAA">
      <w:pPr>
        <w:spacing w:line="216" w:lineRule="exact"/>
        <w:ind w:left="460"/>
        <w:jc w:val="both"/>
        <w:rPr>
          <w:spacing w:val="-8"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ΠΡΟΣΟΧΗ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: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(2)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Ψήφους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όπως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Προσωπικές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Εταιρείες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 οι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r w:rsidRPr="00C177B8">
        <w:rPr>
          <w:rFonts w:ascii="Arial" w:hAnsi="Arial"/>
          <w:b/>
          <w:sz w:val="16"/>
          <w:szCs w:val="16"/>
        </w:rPr>
        <w:t>Αστικές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Μ.Κ.»,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r w:rsidRPr="00C177B8">
        <w:rPr>
          <w:rFonts w:ascii="Arial" w:hAnsi="Arial"/>
          <w:b/>
          <w:sz w:val="16"/>
          <w:szCs w:val="16"/>
        </w:rPr>
        <w:t>Κοινοπραξίες,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</w:p>
    <w:p w14:paraId="68317FC5" w14:textId="77777777" w:rsidR="001D39A5" w:rsidRPr="00EF3CAA" w:rsidRDefault="00EF3CAA" w:rsidP="00EF3CAA">
      <w:pPr>
        <w:spacing w:line="216" w:lineRule="exact"/>
        <w:ind w:left="460"/>
        <w:jc w:val="both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τους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εταίρους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τους,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υποδεικνυόμενοι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νόμιμο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εκπρόσωπό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4DFF894C" w14:textId="77777777" w:rsidR="001D39A5" w:rsidRPr="00EF3CAA" w:rsidRDefault="00EF3CAA">
      <w:pPr>
        <w:pStyle w:val="a4"/>
        <w:numPr>
          <w:ilvl w:val="0"/>
          <w:numId w:val="2"/>
        </w:numPr>
        <w:tabs>
          <w:tab w:val="left" w:pos="595"/>
        </w:tabs>
        <w:spacing w:before="10" w:line="235" w:lineRule="auto"/>
        <w:ind w:left="665" w:right="219" w:hanging="339"/>
        <w:jc w:val="both"/>
        <w:rPr>
          <w:color w:val="FF0000"/>
          <w:sz w:val="16"/>
          <w:szCs w:val="16"/>
        </w:rPr>
      </w:pPr>
      <w:r w:rsidRPr="00C177B8">
        <w:rPr>
          <w:sz w:val="16"/>
          <w:szCs w:val="16"/>
        </w:rPr>
        <w:t xml:space="preserve">Κάθε </w:t>
      </w:r>
      <w:r w:rsidRPr="004E34C5">
        <w:rPr>
          <w:rFonts w:ascii="Arial" w:hAnsi="Arial"/>
          <w:b/>
          <w:sz w:val="16"/>
          <w:szCs w:val="16"/>
        </w:rPr>
        <w:t>Ε.Π.Ε. και ΙΚΕ έχει δικαίωμα μέχρι δύο (2) ψήφων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και το ασκούν </w:t>
      </w:r>
      <w:r w:rsidRPr="00C177B8">
        <w:rPr>
          <w:rFonts w:ascii="Arial" w:hAnsi="Arial"/>
          <w:b/>
          <w:sz w:val="16"/>
          <w:szCs w:val="16"/>
        </w:rPr>
        <w:t>μέχρι δύο από τους διαχειριστές ή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διαχειριστής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εταίρος,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υποδεικνύονται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εταιρεία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υπογεγραμμένη)</w:t>
      </w:r>
      <w:r w:rsidRPr="00C177B8">
        <w:rPr>
          <w:spacing w:val="-48"/>
          <w:sz w:val="16"/>
          <w:szCs w:val="16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(ΠΡΟΣΟΧΗ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: Δεν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μπορούν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να υποδειχθούν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δύο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απλοί εταίροι)</w:t>
      </w:r>
      <w:r w:rsidRPr="00EF3CAA">
        <w:rPr>
          <w:color w:val="FF0000"/>
          <w:sz w:val="16"/>
          <w:szCs w:val="16"/>
        </w:rPr>
        <w:t>,.</w:t>
      </w:r>
    </w:p>
    <w:p w14:paraId="5F43158E" w14:textId="77777777" w:rsidR="001D39A5" w:rsidRPr="00EF3CAA" w:rsidRDefault="00EF3CAA" w:rsidP="00EF3CAA">
      <w:pPr>
        <w:pStyle w:val="a4"/>
        <w:numPr>
          <w:ilvl w:val="0"/>
          <w:numId w:val="2"/>
        </w:numPr>
        <w:tabs>
          <w:tab w:val="left" w:pos="595"/>
        </w:tabs>
        <w:spacing w:before="11" w:line="235" w:lineRule="auto"/>
        <w:ind w:left="665" w:hanging="339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Κάθε</w:t>
      </w:r>
      <w:r w:rsidRPr="00C177B8">
        <w:rPr>
          <w:spacing w:val="9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Συνεταιρισμός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(</w:t>
      </w:r>
      <w:proofErr w:type="spellStart"/>
      <w:r w:rsidRPr="004E34C5">
        <w:rPr>
          <w:rFonts w:ascii="Arial" w:hAnsi="Arial"/>
          <w:b/>
          <w:sz w:val="16"/>
          <w:szCs w:val="16"/>
        </w:rPr>
        <w:t>ΣυνΠΕ</w:t>
      </w:r>
      <w:proofErr w:type="spellEnd"/>
      <w:r w:rsidRPr="004E34C5">
        <w:rPr>
          <w:rFonts w:ascii="Arial" w:hAnsi="Arial"/>
          <w:b/>
          <w:sz w:val="16"/>
          <w:szCs w:val="16"/>
        </w:rPr>
        <w:t>)</w:t>
      </w:r>
      <w:r w:rsidRPr="004E34C5">
        <w:rPr>
          <w:rFonts w:ascii="Arial" w:hAnsi="Arial"/>
          <w:b/>
          <w:spacing w:val="4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έχει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δικαίωμα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δύο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(2)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ψήφων</w:t>
      </w:r>
      <w:r w:rsidRPr="00C177B8">
        <w:rPr>
          <w:rFonts w:ascii="Arial" w:hAnsi="Arial"/>
          <w:b/>
          <w:spacing w:val="5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Πρόεδρος</w:t>
      </w:r>
      <w:r w:rsidRPr="00C177B8">
        <w:rPr>
          <w:spacing w:val="10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Γενικός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Γραμματέα</w:t>
      </w:r>
      <w:r w:rsidRPr="00C177B8">
        <w:rPr>
          <w:color w:val="D13438"/>
          <w:sz w:val="16"/>
          <w:szCs w:val="16"/>
          <w:u w:val="single" w:color="D13438"/>
        </w:rPr>
        <w:t>ς</w:t>
      </w:r>
      <w:r w:rsidRPr="00C177B8">
        <w:rPr>
          <w:color w:val="D13438"/>
          <w:sz w:val="16"/>
          <w:szCs w:val="16"/>
        </w:rPr>
        <w:t xml:space="preserve"> </w:t>
      </w:r>
      <w:r w:rsidRPr="00C177B8">
        <w:rPr>
          <w:sz w:val="16"/>
          <w:szCs w:val="16"/>
        </w:rPr>
        <w:t>ή οι αναπληρωτές τους (που πρέπει να είναι μέλη του Δ.Σ.), με υπόδειξη νόμιμα υπογεγραμμένη.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ΠΡΟΣΟΧΗ</w:t>
      </w:r>
      <w:r w:rsidRPr="00C177B8">
        <w:rPr>
          <w:rFonts w:ascii="Arial" w:hAnsi="Arial"/>
          <w:b/>
          <w:spacing w:val="2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:</w:t>
      </w:r>
      <w:r w:rsidRPr="00C177B8">
        <w:rPr>
          <w:rFonts w:ascii="Arial" w:hAnsi="Arial"/>
          <w:b/>
          <w:spacing w:val="29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(2)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Ψήφους</w:t>
      </w:r>
      <w:r w:rsidRPr="00C177B8">
        <w:rPr>
          <w:spacing w:val="32"/>
          <w:sz w:val="16"/>
          <w:szCs w:val="16"/>
        </w:rPr>
        <w:t xml:space="preserve"> </w:t>
      </w:r>
      <w:r w:rsidRPr="00C177B8">
        <w:rPr>
          <w:sz w:val="16"/>
          <w:szCs w:val="16"/>
        </w:rPr>
        <w:t>όπως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Συν.Π.Ε</w:t>
      </w:r>
      <w:proofErr w:type="spellEnd"/>
      <w:r w:rsidRPr="00C177B8">
        <w:rPr>
          <w:rFonts w:ascii="Arial" w:hAnsi="Arial"/>
          <w:b/>
          <w:sz w:val="16"/>
          <w:szCs w:val="16"/>
        </w:rPr>
        <w:t>.»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ΚοινΣΕΠ</w:t>
      </w:r>
      <w:proofErr w:type="spellEnd"/>
      <w:r w:rsidRPr="00C177B8">
        <w:rPr>
          <w:sz w:val="16"/>
          <w:szCs w:val="16"/>
        </w:rPr>
        <w:t>»,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ΚοιΣΠΕ</w:t>
      </w:r>
      <w:proofErr w:type="spellEnd"/>
      <w:r w:rsidRPr="00C177B8">
        <w:rPr>
          <w:rFonts w:ascii="Arial" w:hAnsi="Arial"/>
          <w:b/>
          <w:sz w:val="16"/>
          <w:szCs w:val="16"/>
        </w:rPr>
        <w:t>»</w:t>
      </w:r>
      <w:r w:rsidRPr="00C177B8">
        <w:rPr>
          <w:rFonts w:ascii="Arial" w:hAnsi="Arial"/>
          <w:b/>
          <w:spacing w:val="2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Ε.Κοιν</w:t>
      </w:r>
      <w:proofErr w:type="spellEnd"/>
      <w:r w:rsidRPr="00C177B8">
        <w:rPr>
          <w:rFonts w:ascii="Arial" w:hAnsi="Arial"/>
          <w:b/>
          <w:sz w:val="16"/>
          <w:szCs w:val="16"/>
        </w:rPr>
        <w:t>.»,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«Κ.Α.Ε.»</w:t>
      </w:r>
      <w:r w:rsidRPr="00EF3CAA">
        <w:rPr>
          <w:rFonts w:ascii="Arial" w:hAnsi="Arial"/>
          <w:b/>
          <w:sz w:val="16"/>
          <w:szCs w:val="16"/>
        </w:rPr>
        <w:t xml:space="preserve">«Ε.Κ.Π.» &amp; «Ευρωπαϊκή Συνεταιριστική Εταιρεία» </w:t>
      </w:r>
      <w:r w:rsidRPr="00EF3CAA">
        <w:rPr>
          <w:sz w:val="16"/>
          <w:szCs w:val="16"/>
        </w:rPr>
        <w:t>που ασκούν πρόσωπα με τις ίδιες ως άνω ιδιότητες (με</w:t>
      </w:r>
      <w:r w:rsidRPr="00EF3CAA">
        <w:rPr>
          <w:spacing w:val="1"/>
          <w:sz w:val="16"/>
          <w:szCs w:val="16"/>
        </w:rPr>
        <w:t xml:space="preserve"> </w:t>
      </w:r>
      <w:r w:rsidRPr="00EF3CAA">
        <w:rPr>
          <w:sz w:val="16"/>
          <w:szCs w:val="16"/>
        </w:rPr>
        <w:t>υπόδειξη</w:t>
      </w:r>
      <w:r w:rsidRPr="00EF3CAA">
        <w:rPr>
          <w:spacing w:val="1"/>
          <w:sz w:val="16"/>
          <w:szCs w:val="16"/>
        </w:rPr>
        <w:t xml:space="preserve"> </w:t>
      </w:r>
      <w:r w:rsidRPr="00EF3CAA">
        <w:rPr>
          <w:sz w:val="16"/>
          <w:szCs w:val="16"/>
        </w:rPr>
        <w:t>νόμιμα υπογεγραμμένη).</w:t>
      </w:r>
    </w:p>
    <w:p w14:paraId="2B9EC679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595"/>
        </w:tabs>
        <w:spacing w:before="10" w:line="235" w:lineRule="auto"/>
        <w:ind w:left="665" w:right="219" w:hanging="339"/>
        <w:jc w:val="both"/>
        <w:rPr>
          <w:sz w:val="16"/>
          <w:szCs w:val="16"/>
        </w:rPr>
      </w:pPr>
      <w:r w:rsidRPr="004E34C5">
        <w:rPr>
          <w:sz w:val="16"/>
          <w:szCs w:val="16"/>
        </w:rPr>
        <w:t xml:space="preserve">Κάθε </w:t>
      </w:r>
      <w:r w:rsidRPr="004E34C5">
        <w:rPr>
          <w:rFonts w:ascii="Arial" w:hAnsi="Arial"/>
          <w:b/>
          <w:sz w:val="16"/>
          <w:szCs w:val="16"/>
        </w:rPr>
        <w:t>Υποκατάστημα Ημεδαπής Επιχείρησης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>(οποία εδρεύει εκτός της περιφέρειας του ΕΒΕ</w:t>
      </w:r>
      <w:r w:rsidR="009C439F" w:rsidRPr="00C177B8">
        <w:rPr>
          <w:sz w:val="16"/>
          <w:szCs w:val="16"/>
        </w:rPr>
        <w:t>Κ</w:t>
      </w:r>
      <w:r w:rsidRPr="00C177B8">
        <w:rPr>
          <w:sz w:val="16"/>
          <w:szCs w:val="16"/>
        </w:rPr>
        <w:t xml:space="preserve">) </w:t>
      </w:r>
      <w:r w:rsidRPr="004E34C5">
        <w:rPr>
          <w:rFonts w:ascii="Arial" w:hAnsi="Arial"/>
          <w:b/>
          <w:sz w:val="16"/>
          <w:szCs w:val="16"/>
        </w:rPr>
        <w:t>διαθέτει μία</w:t>
      </w:r>
      <w:r w:rsidRPr="004E34C5">
        <w:rPr>
          <w:rFonts w:ascii="Arial" w:hAnsi="Arial"/>
          <w:b/>
          <w:spacing w:val="1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ψήφο</w:t>
      </w:r>
      <w:r w:rsidRPr="004E34C5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στο</w:t>
      </w:r>
      <w:r w:rsidRPr="004E34C5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ΕΒΕ</w:t>
      </w:r>
      <w:r w:rsidR="009C439F" w:rsidRPr="004E34C5">
        <w:rPr>
          <w:rFonts w:ascii="Arial" w:hAnsi="Arial"/>
          <w:b/>
          <w:spacing w:val="-1"/>
          <w:sz w:val="16"/>
          <w:szCs w:val="16"/>
        </w:rPr>
        <w:t>Κ</w:t>
      </w:r>
      <w:r w:rsidRPr="00C177B8">
        <w:rPr>
          <w:rFonts w:ascii="Arial" w:hAnsi="Arial"/>
          <w:b/>
          <w:spacing w:val="-1"/>
          <w:sz w:val="16"/>
          <w:szCs w:val="16"/>
          <w:u w:val="thick"/>
        </w:rPr>
        <w:t>.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περίπτωση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είναι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γραμμένα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ΕΒΕ</w:t>
      </w:r>
      <w:r w:rsidR="009C439F" w:rsidRPr="00C177B8">
        <w:rPr>
          <w:sz w:val="16"/>
          <w:szCs w:val="16"/>
        </w:rPr>
        <w:t>Κ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περισσότερα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ενός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υποκαταστήματα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(της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ίδιας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επιχείρησης), δικαίωμα ψήφου έχει μόνο ένα υποκατάστημα, που υποδεικνύεται από τη διοίκηση της έδρας. </w:t>
      </w: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της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ψήφου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ασκεί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διευθυντής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ή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αναπληρωτής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αυτού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υπογεγραμμένη).</w:t>
      </w:r>
    </w:p>
    <w:p w14:paraId="0530DA4A" w14:textId="77777777" w:rsidR="001D39A5" w:rsidRPr="004E34C5" w:rsidRDefault="00EF3CAA">
      <w:pPr>
        <w:ind w:left="665" w:right="42" w:hanging="206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-7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Επιχείρηση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έχει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Έδρα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Υποκατάστημα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στο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ΕΒΕ</w:t>
      </w:r>
      <w:r w:rsidR="009C439F" w:rsidRPr="00C177B8">
        <w:rPr>
          <w:rFonts w:ascii="Arial" w:hAnsi="Arial"/>
          <w:b/>
          <w:sz w:val="16"/>
          <w:szCs w:val="16"/>
        </w:rPr>
        <w:t>Κ</w:t>
      </w:r>
      <w:r w:rsidRPr="00C177B8">
        <w:rPr>
          <w:rFonts w:ascii="Arial" w:hAnsi="Arial"/>
          <w:b/>
          <w:sz w:val="16"/>
          <w:szCs w:val="16"/>
        </w:rPr>
        <w:t>,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ψηφίζει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μόνο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ως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Έδρα</w:t>
      </w:r>
      <w:r w:rsidRPr="004E34C5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4E34C5">
        <w:rPr>
          <w:sz w:val="16"/>
          <w:szCs w:val="16"/>
        </w:rPr>
        <w:t>(δηλ.</w:t>
      </w:r>
      <w:r w:rsidRPr="004E34C5">
        <w:rPr>
          <w:spacing w:val="-5"/>
          <w:sz w:val="16"/>
          <w:szCs w:val="16"/>
        </w:rPr>
        <w:t xml:space="preserve"> </w:t>
      </w:r>
      <w:r w:rsidRPr="004E34C5">
        <w:rPr>
          <w:sz w:val="16"/>
          <w:szCs w:val="16"/>
        </w:rPr>
        <w:t>έχει</w:t>
      </w:r>
      <w:r w:rsidRPr="004E34C5">
        <w:rPr>
          <w:spacing w:val="-5"/>
          <w:sz w:val="16"/>
          <w:szCs w:val="16"/>
        </w:rPr>
        <w:t xml:space="preserve"> </w:t>
      </w:r>
      <w:r w:rsidRPr="004E34C5">
        <w:rPr>
          <w:sz w:val="16"/>
          <w:szCs w:val="16"/>
        </w:rPr>
        <w:t>δύο</w:t>
      </w:r>
      <w:r w:rsidRPr="004E34C5">
        <w:rPr>
          <w:spacing w:val="-47"/>
          <w:sz w:val="16"/>
          <w:szCs w:val="16"/>
        </w:rPr>
        <w:t xml:space="preserve"> </w:t>
      </w:r>
      <w:r w:rsidRPr="004E34C5">
        <w:rPr>
          <w:sz w:val="16"/>
          <w:szCs w:val="16"/>
        </w:rPr>
        <w:t>(2) ψήφους)</w:t>
      </w:r>
      <w:r w:rsidRPr="004E34C5">
        <w:rPr>
          <w:spacing w:val="1"/>
          <w:sz w:val="16"/>
          <w:szCs w:val="16"/>
        </w:rPr>
        <w:t xml:space="preserve"> </w:t>
      </w:r>
      <w:r w:rsidRPr="004E34C5">
        <w:rPr>
          <w:sz w:val="16"/>
          <w:szCs w:val="16"/>
        </w:rPr>
        <w:t>και</w:t>
      </w:r>
      <w:r w:rsidRPr="004E34C5">
        <w:rPr>
          <w:spacing w:val="-1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δεν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μπορεί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να</w:t>
      </w:r>
      <w:r w:rsidRPr="004E34C5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ψηφίσει</w:t>
      </w:r>
      <w:r w:rsidRPr="004E34C5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και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ως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Υποκατάστημα</w:t>
      </w:r>
      <w:r w:rsidRPr="004E34C5">
        <w:rPr>
          <w:sz w:val="16"/>
          <w:szCs w:val="16"/>
        </w:rPr>
        <w:t>.</w:t>
      </w:r>
    </w:p>
    <w:p w14:paraId="3E33038D" w14:textId="77777777" w:rsidR="001D39A5" w:rsidRPr="00C177B8" w:rsidRDefault="00EF3CAA">
      <w:pPr>
        <w:spacing w:before="32" w:line="217" w:lineRule="exact"/>
        <w:ind w:left="326"/>
        <w:rPr>
          <w:sz w:val="16"/>
          <w:szCs w:val="16"/>
        </w:rPr>
      </w:pPr>
      <w:r w:rsidRPr="00C177B8">
        <w:rPr>
          <w:sz w:val="16"/>
          <w:szCs w:val="16"/>
          <w:u w:val="single"/>
        </w:rPr>
        <w:t>Από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τα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ανωτέρω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προκύπτει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ότι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η</w:t>
      </w:r>
      <w:r w:rsidRPr="00C177B8">
        <w:rPr>
          <w:rFonts w:ascii="Arial" w:hAnsi="Arial"/>
          <w:b/>
          <w:spacing w:val="-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υπόδειξη</w:t>
      </w:r>
      <w:r w:rsidRPr="00C177B8">
        <w:rPr>
          <w:rFonts w:ascii="Arial" w:hAnsi="Arial"/>
          <w:b/>
          <w:spacing w:val="-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πρέπει</w:t>
      </w:r>
      <w:r w:rsidRPr="00C177B8">
        <w:rPr>
          <w:rFonts w:ascii="Arial" w:hAnsi="Arial"/>
          <w:b/>
          <w:spacing w:val="-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να</w:t>
      </w:r>
      <w:r w:rsidRPr="00C177B8">
        <w:rPr>
          <w:rFonts w:ascii="Arial" w:hAnsi="Arial"/>
          <w:b/>
          <w:spacing w:val="-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υποβληθεί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  <w:u w:val="single"/>
        </w:rPr>
        <w:t>:</w:t>
      </w:r>
    </w:p>
    <w:p w14:paraId="461C1AAE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single"/>
        </w:rPr>
        <w:t>από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τις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ΟΕ,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ΕΕ,</w:t>
      </w:r>
      <w:r w:rsidRPr="00C177B8">
        <w:rPr>
          <w:rFonts w:ascii="Arial" w:hAnsi="Arial"/>
          <w:b/>
          <w:spacing w:val="-12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κλπ,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που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έχουν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τρεις</w:t>
      </w:r>
      <w:r w:rsidRPr="00C177B8">
        <w:rPr>
          <w:spacing w:val="-12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και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άνω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εταίρους,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2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(κατά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τα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ανωτέρω),</w:t>
      </w:r>
    </w:p>
    <w:p w14:paraId="3F38529D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από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τις</w:t>
      </w:r>
      <w:r w:rsidRPr="00C177B8">
        <w:rPr>
          <w:rFonts w:ascii="Arial" w:hAnsi="Arial"/>
          <w:b/>
          <w:spacing w:val="-11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Ε.Π.Ε.</w:t>
      </w:r>
      <w:r w:rsidRPr="00C177B8">
        <w:rPr>
          <w:rFonts w:ascii="Arial" w:hAnsi="Arial"/>
          <w:b/>
          <w:spacing w:val="-11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και</w:t>
      </w:r>
      <w:r w:rsidRPr="00C177B8">
        <w:rPr>
          <w:rFonts w:ascii="Arial" w:hAnsi="Arial"/>
          <w:b/>
          <w:spacing w:val="-12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ΙΚΕ</w:t>
      </w:r>
      <w:r w:rsidRPr="00C177B8">
        <w:rPr>
          <w:spacing w:val="-1"/>
          <w:sz w:val="16"/>
          <w:szCs w:val="16"/>
          <w:u w:val="single"/>
        </w:rPr>
        <w:t>,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που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έχουν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τρείς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και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άνω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εταίρους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και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διαχειριστές,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εξ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αυτών.</w:t>
      </w:r>
    </w:p>
    <w:p w14:paraId="6EC61CDC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pacing w:val="-1"/>
          <w:sz w:val="16"/>
          <w:szCs w:val="16"/>
          <w:u w:val="thick"/>
        </w:rPr>
        <w:t>από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thick"/>
        </w:rPr>
        <w:t>τις</w:t>
      </w:r>
      <w:r w:rsidRPr="00C177B8">
        <w:rPr>
          <w:rFonts w:ascii="Arial" w:hAnsi="Arial"/>
          <w:b/>
          <w:spacing w:val="-11"/>
          <w:sz w:val="16"/>
          <w:szCs w:val="16"/>
          <w:u w:val="thick"/>
        </w:rPr>
        <w:t xml:space="preserve"> </w:t>
      </w:r>
      <w:proofErr w:type="spellStart"/>
      <w:r w:rsidRPr="00C177B8">
        <w:rPr>
          <w:rFonts w:ascii="Arial" w:hAnsi="Arial"/>
          <w:b/>
          <w:spacing w:val="-1"/>
          <w:sz w:val="16"/>
          <w:szCs w:val="16"/>
          <w:u w:val="thick"/>
        </w:rPr>
        <w:t>ΣυνΠΕ</w:t>
      </w:r>
      <w:proofErr w:type="spellEnd"/>
      <w:r w:rsidRPr="00C177B8">
        <w:rPr>
          <w:rFonts w:ascii="Arial" w:hAnsi="Arial"/>
          <w:b/>
          <w:spacing w:val="-1"/>
          <w:sz w:val="16"/>
          <w:szCs w:val="16"/>
        </w:rPr>
        <w:t>,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κλπ,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για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υποδειχθούν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δύο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(ο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Πρόεδρος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Γενικός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Γραμματέας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αναπληρωτές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τους)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</w:p>
    <w:p w14:paraId="414E1D3B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από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τις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επιχειρήσεις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για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ένα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Υποκατάστημά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τους</w:t>
      </w:r>
      <w:r w:rsidRPr="00C177B8">
        <w:rPr>
          <w:sz w:val="16"/>
          <w:szCs w:val="16"/>
        </w:rPr>
        <w:t>,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color w:val="D13438"/>
          <w:sz w:val="16"/>
          <w:szCs w:val="16"/>
        </w:rPr>
        <w:t>.</w:t>
      </w:r>
    </w:p>
    <w:p w14:paraId="6CC43D44" w14:textId="6A7FD60B" w:rsidR="001D39A5" w:rsidRPr="00C177B8" w:rsidRDefault="00715D2E">
      <w:pPr>
        <w:pStyle w:val="a3"/>
        <w:spacing w:line="20" w:lineRule="exact"/>
        <w:ind w:left="9601"/>
        <w:rPr>
          <w:sz w:val="16"/>
          <w:szCs w:val="16"/>
        </w:rPr>
      </w:pPr>
      <w:r>
        <w:rPr>
          <w:noProof/>
          <w:sz w:val="16"/>
          <w:szCs w:val="16"/>
          <w:lang w:eastAsia="el-GR"/>
        </w:rPr>
        <mc:AlternateContent>
          <mc:Choice Requires="wpg">
            <w:drawing>
              <wp:inline distT="0" distB="0" distL="0" distR="0" wp14:anchorId="473BFEA7" wp14:editId="34BA4F45">
                <wp:extent cx="33020" cy="8890"/>
                <wp:effectExtent l="3810" t="0" r="1270" b="3810"/>
                <wp:docPr id="9858371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" cy="8890"/>
                          <a:chOff x="0" y="0"/>
                          <a:chExt cx="52" cy="14"/>
                        </a:xfrm>
                      </wpg:grpSpPr>
                      <wps:wsp>
                        <wps:cNvPr id="465451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" cy="14"/>
                          </a:xfrm>
                          <a:prstGeom prst="rect">
                            <a:avLst/>
                          </a:prstGeom>
                          <a:solidFill>
                            <a:srgbClr val="D13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4C551" id="Group 2" o:spid="_x0000_s1026" style="width:2.6pt;height:.7pt;mso-position-horizontal-relative:char;mso-position-vertical-relative:line" coordsize="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">
                <v:rect id="Rectangle 3" o:spid="_x0000_s1027" style="position:absolute;width:5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" fillcolor="#d13438" stroked="f"/>
                <w10:anchorlock/>
              </v:group>
            </w:pict>
          </mc:Fallback>
        </mc:AlternateContent>
      </w:r>
    </w:p>
    <w:p w14:paraId="78DDAC29" w14:textId="5D04EB45" w:rsidR="00554106" w:rsidRPr="00554106" w:rsidRDefault="00EF3CAA" w:rsidP="00554106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 :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Επειδή στις </w:t>
      </w:r>
      <w:r w:rsidR="00D7247D" w:rsidRPr="00C177B8">
        <w:rPr>
          <w:rFonts w:ascii="Arial" w:hAnsi="Arial"/>
          <w:b/>
          <w:sz w:val="16"/>
          <w:szCs w:val="16"/>
        </w:rPr>
        <w:t>01/11</w:t>
      </w:r>
      <w:r w:rsidRPr="00C177B8">
        <w:rPr>
          <w:rFonts w:ascii="Arial" w:hAnsi="Arial"/>
          <w:b/>
          <w:sz w:val="16"/>
          <w:szCs w:val="16"/>
        </w:rPr>
        <w:t xml:space="preserve">/2024 θα γίνει κύρωση των εκλογικών καταλόγων </w:t>
      </w:r>
      <w:r w:rsidRPr="00C177B8">
        <w:rPr>
          <w:sz w:val="16"/>
          <w:szCs w:val="16"/>
        </w:rPr>
        <w:t>και θα συμπεριληφθούν σ’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αυτούς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όσοι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μέχρι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τότε,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το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παρόν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έντυπο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υπόδειξης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πρέπει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(</w:t>
      </w:r>
      <w:r w:rsidRPr="00C177B8">
        <w:rPr>
          <w:sz w:val="16"/>
          <w:szCs w:val="16"/>
        </w:rPr>
        <w:t>αφού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συμπληρωθεί και υπογραφεί από τον/τους Νόμιμο/ους Εκπρόσωπο/ους της επιχείρησης) </w:t>
      </w:r>
      <w:r w:rsidRPr="00C177B8">
        <w:rPr>
          <w:rFonts w:ascii="Arial" w:hAnsi="Arial"/>
          <w:b/>
          <w:sz w:val="16"/>
          <w:szCs w:val="16"/>
          <w:u w:val="thick"/>
        </w:rPr>
        <w:t>να υποβληθεί στο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ΕΒΕ</w:t>
      </w:r>
      <w:r w:rsidR="00D7247D" w:rsidRPr="00C177B8">
        <w:rPr>
          <w:rFonts w:ascii="Arial" w:hAnsi="Arial"/>
          <w:b/>
          <w:sz w:val="16"/>
          <w:szCs w:val="16"/>
          <w:u w:val="thick"/>
        </w:rPr>
        <w:t xml:space="preserve"> Κοζάνης</w:t>
      </w:r>
      <w:r w:rsidRPr="00C177B8">
        <w:rPr>
          <w:rFonts w:ascii="Arial" w:hAnsi="Arial"/>
          <w:b/>
          <w:sz w:val="16"/>
          <w:szCs w:val="16"/>
          <w:u w:val="thick"/>
        </w:rPr>
        <w:t>,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για καλύτερη εξυπηρέτησή σας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μέχρι</w:t>
      </w:r>
      <w:r w:rsidRPr="00C177B8">
        <w:rPr>
          <w:rFonts w:ascii="Arial" w:hAnsi="Arial"/>
          <w:b/>
          <w:spacing w:val="-10"/>
          <w:sz w:val="16"/>
          <w:szCs w:val="16"/>
          <w:u w:val="thick"/>
        </w:rPr>
        <w:t xml:space="preserve"> </w:t>
      </w:r>
      <w:r w:rsidR="00D7247D" w:rsidRPr="00C177B8">
        <w:rPr>
          <w:rFonts w:ascii="Arial" w:hAnsi="Arial"/>
          <w:b/>
          <w:sz w:val="16"/>
          <w:szCs w:val="16"/>
          <w:u w:val="thick"/>
        </w:rPr>
        <w:t>30</w:t>
      </w:r>
      <w:r w:rsidRPr="00C177B8">
        <w:rPr>
          <w:rFonts w:ascii="Arial" w:hAnsi="Arial"/>
          <w:b/>
          <w:sz w:val="16"/>
          <w:szCs w:val="16"/>
          <w:u w:val="thick"/>
        </w:rPr>
        <w:t>/10/2024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(δηλαδή,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πριν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κύρωση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των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εκλογικών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καταλόγων),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σημειώνοντάς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σας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ότι,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σύμφωνα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με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ΠΔ,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εξουσιοδοτήσεις εκπροσώπων ως και περιπτώσεις αλλαγής αυτών, </w:t>
      </w:r>
      <w:r w:rsidRPr="00C177B8">
        <w:rPr>
          <w:rFonts w:ascii="Arial" w:hAnsi="Arial"/>
          <w:b/>
          <w:sz w:val="16"/>
          <w:szCs w:val="16"/>
          <w:u w:val="thick"/>
        </w:rPr>
        <w:t>πρέπει να υποβληθούν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(παραληφθούν από Εκλογική Επιτροπή) το αργότερο μέχρι 2</w:t>
      </w:r>
      <w:r w:rsidR="00D7247D" w:rsidRPr="00C177B8">
        <w:rPr>
          <w:rFonts w:ascii="Arial" w:hAnsi="Arial"/>
          <w:b/>
          <w:sz w:val="16"/>
          <w:szCs w:val="16"/>
          <w:u w:val="single"/>
        </w:rPr>
        <w:t>2</w:t>
      </w:r>
      <w:r w:rsidRPr="00C177B8">
        <w:rPr>
          <w:rFonts w:ascii="Arial" w:hAnsi="Arial"/>
          <w:b/>
          <w:sz w:val="16"/>
          <w:szCs w:val="16"/>
          <w:u w:val="single"/>
        </w:rPr>
        <w:t xml:space="preserve">/11/2024 </w:t>
      </w:r>
      <w:r w:rsidRPr="00C177B8">
        <w:rPr>
          <w:sz w:val="16"/>
          <w:szCs w:val="16"/>
          <w:u w:val="single"/>
        </w:rPr>
        <w:t xml:space="preserve">(ημέρα </w:t>
      </w:r>
      <w:r w:rsidR="00D7247D" w:rsidRPr="00C177B8">
        <w:rPr>
          <w:sz w:val="16"/>
          <w:szCs w:val="16"/>
          <w:u w:val="single"/>
        </w:rPr>
        <w:t>Παρασκευή</w:t>
      </w:r>
      <w:r w:rsidRPr="00C177B8">
        <w:rPr>
          <w:sz w:val="16"/>
          <w:szCs w:val="16"/>
          <w:u w:val="single"/>
        </w:rPr>
        <w:t xml:space="preserve"> και ώρα 15,00 μμ)</w:t>
      </w:r>
      <w:r w:rsidRPr="00C177B8">
        <w:rPr>
          <w:rFonts w:ascii="Arial" w:hAnsi="Arial"/>
          <w:b/>
          <w:sz w:val="16"/>
          <w:szCs w:val="16"/>
          <w:u w:val="single"/>
        </w:rPr>
        <w:t>,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που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είναι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και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η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τελευταία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προθεσμία</w:t>
      </w:r>
      <w:r w:rsidRPr="00C177B8">
        <w:rPr>
          <w:rFonts w:ascii="Arial" w:hAnsi="Arial"/>
          <w:b/>
          <w:sz w:val="16"/>
          <w:szCs w:val="16"/>
        </w:rPr>
        <w:t xml:space="preserve">, </w:t>
      </w:r>
      <w:r w:rsidRPr="00C177B8">
        <w:rPr>
          <w:sz w:val="16"/>
          <w:szCs w:val="16"/>
        </w:rPr>
        <w:t>έτσι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ώστε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μπορούν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γίνουν,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μετά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έλεγχο,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αντίστοιχες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συμπληρώσεις στους εκλογικούς καταλόγους</w:t>
      </w:r>
      <w:r w:rsidRPr="001B6E65">
        <w:rPr>
          <w:sz w:val="20"/>
          <w:szCs w:val="20"/>
        </w:rPr>
        <w:t>.</w:t>
      </w:r>
      <w:r w:rsidR="00C177B8" w:rsidRPr="001B6E65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bookmarkStart w:id="0" w:name="_GoBack"/>
      <w:r w:rsidR="00566D2D">
        <w:rPr>
          <w:rFonts w:asciiTheme="minorHAnsi" w:hAnsiTheme="minorHAnsi"/>
          <w:color w:val="FF0000"/>
          <w:sz w:val="19"/>
          <w:szCs w:val="19"/>
        </w:rPr>
        <w:t xml:space="preserve">Τα έντυπα θα πρέπει να φέρουν σφραγίδα της εταιρείας και </w:t>
      </w:r>
      <w:r w:rsidR="00554106">
        <w:rPr>
          <w:rFonts w:asciiTheme="minorHAnsi" w:hAnsiTheme="minorHAnsi"/>
          <w:color w:val="FF0000"/>
          <w:sz w:val="19"/>
          <w:szCs w:val="19"/>
        </w:rPr>
        <w:t>υπογραφή του νομίμου εκπροσώπου και μπορούν να υποβληθούν μ</w:t>
      </w:r>
      <w:r w:rsidR="00554106" w:rsidRPr="00554106">
        <w:rPr>
          <w:rFonts w:asciiTheme="minorHAnsi" w:hAnsiTheme="minorHAnsi"/>
          <w:color w:val="FF0000"/>
          <w:sz w:val="19"/>
          <w:szCs w:val="19"/>
        </w:rPr>
        <w:t>ε φυσική παρουσία στο Επιμελητήριο Κοζάνης (</w:t>
      </w:r>
      <w:proofErr w:type="spellStart"/>
      <w:r w:rsidR="00554106" w:rsidRPr="00554106">
        <w:rPr>
          <w:rFonts w:asciiTheme="minorHAnsi" w:hAnsiTheme="minorHAnsi"/>
          <w:color w:val="FF0000"/>
          <w:sz w:val="19"/>
          <w:szCs w:val="19"/>
        </w:rPr>
        <w:t>Ι.Φαρμάκη</w:t>
      </w:r>
      <w:proofErr w:type="spellEnd"/>
      <w:r w:rsidR="00554106" w:rsidRPr="00554106">
        <w:rPr>
          <w:rFonts w:asciiTheme="minorHAnsi" w:hAnsiTheme="minorHAnsi"/>
          <w:color w:val="FF0000"/>
          <w:sz w:val="19"/>
          <w:szCs w:val="19"/>
        </w:rPr>
        <w:t xml:space="preserve"> 2 Κοζάνη)</w:t>
      </w:r>
      <w:r w:rsidR="00554106">
        <w:rPr>
          <w:rFonts w:asciiTheme="minorHAnsi" w:hAnsiTheme="minorHAnsi"/>
          <w:color w:val="FF0000"/>
          <w:sz w:val="19"/>
          <w:szCs w:val="19"/>
        </w:rPr>
        <w:t xml:space="preserve"> αλλά και </w:t>
      </w:r>
      <w:r w:rsidR="00554106" w:rsidRPr="00554106">
        <w:rPr>
          <w:rFonts w:asciiTheme="minorHAnsi" w:hAnsiTheme="minorHAnsi"/>
          <w:color w:val="FF0000"/>
          <w:sz w:val="19"/>
          <w:szCs w:val="19"/>
        </w:rPr>
        <w:t xml:space="preserve">στο </w:t>
      </w:r>
      <w:r w:rsidR="00554106" w:rsidRPr="00554106">
        <w:rPr>
          <w:rFonts w:asciiTheme="minorHAnsi" w:hAnsiTheme="minorHAnsi"/>
          <w:color w:val="FF0000"/>
          <w:sz w:val="19"/>
          <w:szCs w:val="19"/>
          <w:lang w:val="en-US"/>
        </w:rPr>
        <w:t>email</w:t>
      </w:r>
      <w:r w:rsidR="00554106" w:rsidRPr="00554106">
        <w:rPr>
          <w:rFonts w:asciiTheme="minorHAnsi" w:hAnsiTheme="minorHAnsi"/>
          <w:color w:val="FF0000"/>
          <w:sz w:val="19"/>
          <w:szCs w:val="19"/>
        </w:rPr>
        <w:t xml:space="preserve">  </w:t>
      </w:r>
      <w:hyperlink r:id="rId7" w:history="1">
        <w:r w:rsidR="00554106" w:rsidRPr="00554106">
          <w:rPr>
            <w:rStyle w:val="-"/>
            <w:rFonts w:asciiTheme="minorHAnsi" w:hAnsiTheme="minorHAnsi"/>
            <w:sz w:val="19"/>
            <w:szCs w:val="19"/>
          </w:rPr>
          <w:t>eklogeskoz@gmail.com</w:t>
        </w:r>
      </w:hyperlink>
      <w:r w:rsidR="00554106" w:rsidRPr="00554106">
        <w:rPr>
          <w:rFonts w:asciiTheme="minorHAnsi" w:hAnsiTheme="minorHAnsi"/>
          <w:color w:val="FF0000"/>
          <w:sz w:val="19"/>
          <w:szCs w:val="19"/>
        </w:rPr>
        <w:t xml:space="preserve">. </w:t>
      </w:r>
      <w:bookmarkEnd w:id="0"/>
    </w:p>
    <w:p w14:paraId="430AC16B" w14:textId="397873F2" w:rsidR="00554106" w:rsidRPr="00554106" w:rsidRDefault="00554106" w:rsidP="00554106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</w:p>
    <w:p w14:paraId="41688663" w14:textId="19083242" w:rsidR="001D39A5" w:rsidRPr="00C177B8" w:rsidRDefault="00EF3CAA" w:rsidP="00566D2D">
      <w:pPr>
        <w:spacing w:line="237" w:lineRule="auto"/>
        <w:ind w:left="673" w:right="176" w:hanging="401"/>
        <w:jc w:val="both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εκλογικό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ασκείται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αυτοπροσώπως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μυστική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ψηφοδελτίων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ψηφοφορία)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εξουσιοδοτούμενοι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προσέλθουν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αυτοπροσώπως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με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αποδεικτικό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ταυτοπροσωπίας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61F86479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2" w:line="235" w:lineRule="auto"/>
        <w:ind w:left="662" w:right="219" w:hanging="339"/>
        <w:jc w:val="both"/>
        <w:rPr>
          <w:rFonts w:ascii="Arial" w:hAnsi="Arial"/>
          <w:b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Κάθε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φυσικό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πρόσωπο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ψηφίζει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μόνο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μία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φορά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(γιατί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“κανένας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ψηφοφόρος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δεν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δύναται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να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έχει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περισσότερες</w:t>
      </w:r>
      <w:r w:rsidRPr="00C177B8">
        <w:rPr>
          <w:rFonts w:ascii="Arial" w:hAnsi="Arial"/>
          <w:i/>
          <w:spacing w:val="-5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από μια ψήφους όσες ιδιότητες και αν έχει”)</w:t>
      </w:r>
      <w:r w:rsidRPr="00C177B8">
        <w:rPr>
          <w:sz w:val="16"/>
          <w:szCs w:val="16"/>
        </w:rPr>
        <w:t>.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Γι' αυτό τα πρόσωπα που θα επιλεγούν και υποδειχθούν από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επιχείρησή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σας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συμπλήρωση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παρόντος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εντύπου)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δεν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πρέπει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ίδια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πρόσωπα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να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υποδειχθούν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ή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να</w:t>
      </w:r>
      <w:r w:rsidRPr="00C177B8">
        <w:rPr>
          <w:rFonts w:ascii="Arial" w:hAnsi="Arial"/>
          <w:b/>
          <w:spacing w:val="-7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έχουν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δικαίωμα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ψήφου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και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ως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εκπρόσωποι</w:t>
      </w:r>
      <w:r w:rsidRPr="00C177B8">
        <w:rPr>
          <w:rFonts w:ascii="Arial" w:hAnsi="Arial"/>
          <w:b/>
          <w:spacing w:val="-3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άλλων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επιχειρήσεων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(ΑΕ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ΕΠΕ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ΙΚΕ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ΟΕ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ή ΕΕ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Συν/</w:t>
      </w:r>
      <w:proofErr w:type="spellStart"/>
      <w:r w:rsidRPr="00C177B8">
        <w:rPr>
          <w:sz w:val="16"/>
          <w:szCs w:val="16"/>
        </w:rPr>
        <w:t>σμών</w:t>
      </w:r>
      <w:proofErr w:type="spellEnd"/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Ατομικών ή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Υποκαταστημάτων κλπ)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για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τις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εκλογές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του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ΕΒΕ</w:t>
      </w:r>
      <w:r w:rsidR="00A80496" w:rsidRPr="00C177B8">
        <w:rPr>
          <w:rFonts w:ascii="Arial" w:hAnsi="Arial"/>
          <w:b/>
          <w:sz w:val="16"/>
          <w:szCs w:val="16"/>
        </w:rPr>
        <w:t xml:space="preserve"> Κοζάνης</w:t>
      </w:r>
      <w:r w:rsidRPr="00C177B8">
        <w:rPr>
          <w:rFonts w:ascii="Arial" w:hAnsi="Arial"/>
          <w:b/>
          <w:sz w:val="16"/>
          <w:szCs w:val="16"/>
        </w:rPr>
        <w:t>.</w:t>
      </w:r>
    </w:p>
    <w:p w14:paraId="11334E00" w14:textId="037FD832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13" w:line="235" w:lineRule="auto"/>
        <w:ind w:left="662" w:right="219" w:hanging="339"/>
        <w:jc w:val="both"/>
        <w:rPr>
          <w:rFonts w:ascii="Arial" w:hAnsi="Arial"/>
          <w:i/>
          <w:sz w:val="16"/>
          <w:szCs w:val="16"/>
        </w:rPr>
      </w:pPr>
      <w:r w:rsidRPr="00C177B8">
        <w:rPr>
          <w:sz w:val="16"/>
          <w:szCs w:val="16"/>
        </w:rPr>
        <w:t>Στους εκλογικούς καταλόγους καταχωρούνται οι επιχειρήσεις-μέλη του Επιμελητηρίου που έχουν συμπληρώσει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ένα έτος από την εγγραφή τους στο ΕΒΕ</w:t>
      </w:r>
      <w:r w:rsidR="00A510E0">
        <w:rPr>
          <w:sz w:val="16"/>
          <w:szCs w:val="16"/>
        </w:rPr>
        <w:t xml:space="preserve">  Κοζάνης</w:t>
      </w:r>
      <w:r w:rsidRPr="00C177B8">
        <w:rPr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(δηλαδή όσοι έχουν εγγραφεί μέχρι και την </w:t>
      </w:r>
      <w:r w:rsidR="004314B2" w:rsidRPr="004314B2">
        <w:rPr>
          <w:rFonts w:ascii="Arial" w:hAnsi="Arial"/>
          <w:b/>
          <w:sz w:val="16"/>
          <w:szCs w:val="16"/>
        </w:rPr>
        <w:t>30-1</w:t>
      </w:r>
      <w:r w:rsidR="004314B2" w:rsidRPr="00093C3C">
        <w:rPr>
          <w:rFonts w:ascii="Arial" w:hAnsi="Arial"/>
          <w:b/>
          <w:sz w:val="16"/>
          <w:szCs w:val="16"/>
        </w:rPr>
        <w:t>1</w:t>
      </w:r>
      <w:r w:rsidRPr="00C177B8">
        <w:rPr>
          <w:rFonts w:ascii="Arial" w:hAnsi="Arial"/>
          <w:b/>
          <w:sz w:val="16"/>
          <w:szCs w:val="16"/>
        </w:rPr>
        <w:t xml:space="preserve">-2023) </w:t>
      </w:r>
      <w:r w:rsidRPr="00C177B8">
        <w:rPr>
          <w:sz w:val="16"/>
          <w:szCs w:val="16"/>
        </w:rPr>
        <w:t xml:space="preserve">και </w:t>
      </w:r>
      <w:r w:rsidRPr="00C177B8">
        <w:rPr>
          <w:rFonts w:ascii="Arial" w:hAnsi="Arial"/>
          <w:b/>
          <w:sz w:val="16"/>
          <w:szCs w:val="16"/>
        </w:rPr>
        <w:t>είναι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ταμειακά ενήμερα μέχρι και το έτος 2023). </w:t>
      </w:r>
      <w:r w:rsidRPr="00C177B8">
        <w:rPr>
          <w:rFonts w:ascii="Arial" w:hAnsi="Arial"/>
          <w:i/>
          <w:sz w:val="16"/>
          <w:szCs w:val="16"/>
        </w:rPr>
        <w:t>Ταμειακά ενήμερα θεωρούνται τα μέλη του Επιμελητηρίου που είναι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α) Νομικά πρόσωπα και έχουν καταβάλει τα τέλη τήρησης μερίδας στο Γ.Ε.ΜΗ. μέχρι και το προηγούμενο των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εκλογών έτος (ήτοι το 2023) και β) Φυσικά πρόσωπα και έχουν καταβάλει τα τέλη τήρησης μερίδας Γ.Ε.ΜΗ. ή την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ετήσια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συνδρομή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στο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οικείο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Επιμελητήριο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μέχρι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και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προηγούμενο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των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εκλογών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έτος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(ήτοι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2023)»</w:t>
      </w:r>
    </w:p>
    <w:p w14:paraId="784419E2" w14:textId="4ACE6FF4" w:rsidR="001D39A5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9" w:line="252" w:lineRule="exact"/>
        <w:ind w:left="665" w:right="0" w:hanging="342"/>
        <w:jc w:val="both"/>
        <w:rPr>
          <w:rFonts w:ascii="Arial" w:hAnsi="Arial"/>
          <w:b/>
          <w:color w:val="FF0000"/>
          <w:sz w:val="16"/>
          <w:szCs w:val="16"/>
        </w:rPr>
      </w:pP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Η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προθεσμία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για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καταβολή</w:t>
      </w:r>
      <w:r w:rsidRPr="008C53DA">
        <w:rPr>
          <w:rFonts w:ascii="Arial" w:hAnsi="Arial"/>
          <w:b/>
          <w:color w:val="FF0000"/>
          <w:spacing w:val="-7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των</w:t>
      </w:r>
      <w:r w:rsidRPr="008C53DA">
        <w:rPr>
          <w:rFonts w:ascii="Arial" w:hAnsi="Arial"/>
          <w:b/>
          <w:color w:val="FF0000"/>
          <w:spacing w:val="-9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τελών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ή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συνδρομών,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λήγει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την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2</w:t>
      </w:r>
      <w:r w:rsidR="004314B2" w:rsidRPr="004314B2">
        <w:rPr>
          <w:rFonts w:ascii="Arial" w:hAnsi="Arial"/>
          <w:b/>
          <w:color w:val="FF0000"/>
          <w:sz w:val="16"/>
          <w:szCs w:val="16"/>
          <w:u w:val="thick"/>
        </w:rPr>
        <w:t>1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-10-2024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και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δεν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θα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δοθεί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παράταση.</w:t>
      </w:r>
    </w:p>
    <w:p w14:paraId="483F1D37" w14:textId="77777777" w:rsidR="000B3C87" w:rsidRPr="000B3C87" w:rsidRDefault="000B3C87" w:rsidP="000B3C87">
      <w:pPr>
        <w:tabs>
          <w:tab w:val="left" w:pos="666"/>
        </w:tabs>
        <w:spacing w:before="9" w:line="252" w:lineRule="exact"/>
        <w:ind w:left="323"/>
        <w:rPr>
          <w:rFonts w:ascii="Arial" w:hAnsi="Arial"/>
          <w:b/>
          <w:color w:val="FF0000"/>
          <w:sz w:val="16"/>
          <w:szCs w:val="16"/>
        </w:rPr>
      </w:pPr>
    </w:p>
    <w:p w14:paraId="67A1E2AB" w14:textId="77777777" w:rsidR="001D39A5" w:rsidRPr="00C177B8" w:rsidRDefault="00EF3CAA">
      <w:pPr>
        <w:pStyle w:val="2"/>
        <w:spacing w:line="273" w:lineRule="exact"/>
        <w:rPr>
          <w:sz w:val="16"/>
          <w:szCs w:val="16"/>
          <w:u w:val="none"/>
        </w:rPr>
      </w:pPr>
      <w:r w:rsidRPr="00C177B8">
        <w:rPr>
          <w:w w:val="105"/>
          <w:sz w:val="16"/>
          <w:szCs w:val="16"/>
        </w:rPr>
        <w:t>ΟΔΗΓΙΕΣ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ΓΙΑ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ΤΗ</w:t>
      </w:r>
      <w:r w:rsidRPr="00C177B8">
        <w:rPr>
          <w:spacing w:val="-17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ΣΥΜΠΛΗΡΩΣΗ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ΤΟΥ</w:t>
      </w:r>
      <w:r w:rsidRPr="00C177B8">
        <w:rPr>
          <w:spacing w:val="-17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ΕΝΤΥΠΟΥ</w:t>
      </w:r>
    </w:p>
    <w:p w14:paraId="4881A5CB" w14:textId="77777777" w:rsidR="001D39A5" w:rsidRPr="00C177B8" w:rsidRDefault="00EF3CAA">
      <w:pPr>
        <w:pStyle w:val="a4"/>
        <w:numPr>
          <w:ilvl w:val="0"/>
          <w:numId w:val="1"/>
        </w:numPr>
        <w:tabs>
          <w:tab w:val="left" w:pos="456"/>
        </w:tabs>
        <w:spacing w:line="247" w:lineRule="auto"/>
        <w:ind w:right="98" w:hanging="133"/>
        <w:rPr>
          <w:rFonts w:ascii="Arial" w:hAnsi="Arial"/>
          <w:b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3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36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Αυτοί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επιλεγούν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υποδειχθούν,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κατά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νομική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μορφή,</w:t>
      </w:r>
      <w:r w:rsidRPr="00C177B8">
        <w:rPr>
          <w:spacing w:val="36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τις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ιδιότητες</w:t>
      </w:r>
      <w:r w:rsidRPr="00C177B8">
        <w:rPr>
          <w:spacing w:val="39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αναφέρονται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στις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ανωτέρω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παραγράφους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1,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2,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3 &amp; 4 της παρούσας</w:t>
      </w:r>
      <w:r w:rsidRPr="00C177B8">
        <w:rPr>
          <w:rFonts w:ascii="Arial" w:hAnsi="Arial"/>
          <w:b/>
          <w:sz w:val="16"/>
          <w:szCs w:val="16"/>
        </w:rPr>
        <w:t>.</w:t>
      </w:r>
    </w:p>
    <w:p w14:paraId="30C23743" w14:textId="77777777" w:rsidR="001D39A5" w:rsidRPr="00C177B8" w:rsidRDefault="00EF3CAA">
      <w:pPr>
        <w:pStyle w:val="a4"/>
        <w:numPr>
          <w:ilvl w:val="0"/>
          <w:numId w:val="1"/>
        </w:numPr>
        <w:tabs>
          <w:tab w:val="left" w:pos="440"/>
        </w:tabs>
        <w:spacing w:before="16" w:line="226" w:lineRule="exact"/>
        <w:ind w:right="98" w:hanging="170"/>
        <w:rPr>
          <w:rFonts w:ascii="Arial" w:hAnsi="Arial"/>
          <w:i/>
          <w:sz w:val="16"/>
          <w:szCs w:val="16"/>
        </w:rPr>
      </w:pPr>
      <w:r w:rsidRPr="00C177B8">
        <w:rPr>
          <w:sz w:val="16"/>
          <w:szCs w:val="16"/>
        </w:rPr>
        <w:t>Αναγράψτε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τον</w:t>
      </w:r>
      <w:r w:rsidRPr="00C177B8">
        <w:rPr>
          <w:rFonts w:ascii="Arial" w:hAnsi="Arial"/>
          <w:b/>
          <w:spacing w:val="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Αριθμό</w:t>
      </w:r>
      <w:r w:rsidRPr="00C177B8">
        <w:rPr>
          <w:rFonts w:ascii="Arial" w:hAnsi="Arial"/>
          <w:b/>
          <w:spacing w:val="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Δελτίου</w:t>
      </w:r>
      <w:r w:rsidRPr="00C177B8">
        <w:rPr>
          <w:rFonts w:ascii="Arial" w:hAnsi="Arial"/>
          <w:b/>
          <w:spacing w:val="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Ταυτότητας</w:t>
      </w:r>
      <w:r w:rsidRPr="00C177B8">
        <w:rPr>
          <w:rFonts w:ascii="Arial" w:hAnsi="Arial"/>
          <w:b/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εκπροσώπου,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οποίος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καταχωρηθεί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στους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εκλογικούς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καταλόγους,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γιατί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“</w:t>
      </w:r>
      <w:proofErr w:type="spellStart"/>
      <w:r w:rsidRPr="00C177B8">
        <w:rPr>
          <w:rFonts w:ascii="Arial" w:hAnsi="Arial"/>
          <w:i/>
          <w:sz w:val="16"/>
          <w:szCs w:val="16"/>
        </w:rPr>
        <w:t>Oι</w:t>
      </w:r>
      <w:proofErr w:type="spellEnd"/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εκλογείς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προσέρχονται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και</w:t>
      </w:r>
      <w:r w:rsidRPr="00C177B8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ψηφίζουν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προσκομίζοντας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αποδεικτικό</w:t>
      </w:r>
      <w:r w:rsidRPr="00C177B8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ταυτοπροσωπίας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τους”.</w:t>
      </w:r>
    </w:p>
    <w:p w14:paraId="25CEC901" w14:textId="77777777" w:rsidR="001D39A5" w:rsidRPr="00C177B8" w:rsidRDefault="00EF3CAA">
      <w:pPr>
        <w:pStyle w:val="a3"/>
        <w:spacing w:line="211" w:lineRule="exact"/>
        <w:ind w:left="157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vertAlign w:val="superscript"/>
        </w:rPr>
        <w:t>(3</w:t>
      </w:r>
      <w:r w:rsidRPr="00C177B8">
        <w:rPr>
          <w:sz w:val="16"/>
          <w:szCs w:val="16"/>
          <w:vertAlign w:val="superscript"/>
        </w:rPr>
        <w:t>)</w:t>
      </w:r>
      <w:r w:rsidRPr="00C177B8">
        <w:rPr>
          <w:spacing w:val="3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Αναγράψτε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1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Ιδιότητα</w:t>
      </w:r>
      <w:r w:rsidRPr="00C177B8">
        <w:rPr>
          <w:rFonts w:ascii="Arial" w:hAnsi="Arial"/>
          <w:b/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υποδεικνυομένου,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δηλαδή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ομόρρυθμος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ετερόρρυθμος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εταίρος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(στις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Ο.Ε.</w:t>
      </w:r>
      <w:r w:rsidRPr="00C177B8">
        <w:rPr>
          <w:spacing w:val="15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Ε.Ε.),</w:t>
      </w:r>
    </w:p>
    <w:p w14:paraId="0901DFAB" w14:textId="77777777" w:rsidR="001D39A5" w:rsidRPr="00C177B8" w:rsidRDefault="00EF3CAA">
      <w:pPr>
        <w:pStyle w:val="a3"/>
        <w:spacing w:before="1" w:line="215" w:lineRule="exact"/>
        <w:ind w:left="326"/>
        <w:rPr>
          <w:sz w:val="16"/>
          <w:szCs w:val="16"/>
        </w:rPr>
      </w:pPr>
      <w:r w:rsidRPr="00C177B8">
        <w:rPr>
          <w:w w:val="95"/>
          <w:sz w:val="16"/>
          <w:szCs w:val="16"/>
        </w:rPr>
        <w:t>διαχειριστής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ή</w:t>
      </w:r>
      <w:r w:rsidRPr="00C177B8">
        <w:rPr>
          <w:spacing w:val="9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εταίρος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(στις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Ε.Π.Ε.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&amp;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ΙΚΕ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)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και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Πρόεδρος</w:t>
      </w:r>
      <w:r w:rsidRPr="00C177B8">
        <w:rPr>
          <w:spacing w:val="9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&amp;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Γενικός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Γραμματέας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ή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αναπληρωτής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τους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(στις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Συν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Π.Ε.).</w:t>
      </w:r>
    </w:p>
    <w:p w14:paraId="27EE4E5B" w14:textId="77777777" w:rsidR="001D39A5" w:rsidRPr="00C177B8" w:rsidRDefault="00EF3CAA">
      <w:pPr>
        <w:pStyle w:val="a3"/>
        <w:spacing w:line="217" w:lineRule="exact"/>
        <w:ind w:left="157"/>
        <w:rPr>
          <w:sz w:val="16"/>
          <w:szCs w:val="16"/>
        </w:rPr>
      </w:pPr>
      <w:r w:rsidRPr="00C177B8">
        <w:rPr>
          <w:sz w:val="16"/>
          <w:szCs w:val="16"/>
          <w:vertAlign w:val="superscript"/>
        </w:rPr>
        <w:t>(4)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Σε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περιπτώσεις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Υποκαταστημάτων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αυτού.</w:t>
      </w:r>
    </w:p>
    <w:p w14:paraId="7C40CB7A" w14:textId="77777777" w:rsidR="001D39A5" w:rsidRPr="00C177B8" w:rsidRDefault="00EF3CAA">
      <w:pPr>
        <w:pStyle w:val="a3"/>
        <w:spacing w:line="216" w:lineRule="exact"/>
        <w:ind w:left="157"/>
        <w:rPr>
          <w:sz w:val="16"/>
          <w:szCs w:val="16"/>
        </w:rPr>
      </w:pPr>
      <w:r w:rsidRPr="00C177B8">
        <w:rPr>
          <w:spacing w:val="-1"/>
          <w:sz w:val="16"/>
          <w:szCs w:val="16"/>
          <w:vertAlign w:val="superscript"/>
        </w:rPr>
        <w:t>(5)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Αναγράψτε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την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Ιδιότητα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αυτού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θα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υποδειχθεί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Υποκαταστήματα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(π.χ.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32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Δ/</w:t>
      </w:r>
      <w:proofErr w:type="spellStart"/>
      <w:r w:rsidRPr="00C177B8">
        <w:rPr>
          <w:sz w:val="16"/>
          <w:szCs w:val="16"/>
        </w:rPr>
        <w:t>ντής</w:t>
      </w:r>
      <w:proofErr w:type="spellEnd"/>
      <w:r w:rsidRPr="00C177B8">
        <w:rPr>
          <w:sz w:val="16"/>
          <w:szCs w:val="16"/>
        </w:rPr>
        <w:t>)</w:t>
      </w:r>
    </w:p>
    <w:p w14:paraId="5CCB0007" w14:textId="77777777" w:rsidR="001D39A5" w:rsidRPr="00C177B8" w:rsidRDefault="00EF3CAA">
      <w:pPr>
        <w:ind w:left="326" w:hanging="170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vertAlign w:val="superscript"/>
        </w:rPr>
        <w:t>(6)</w:t>
      </w:r>
      <w:r w:rsidRPr="00C177B8">
        <w:rPr>
          <w:rFonts w:ascii="Arial" w:hAnsi="Arial"/>
          <w:b/>
          <w:spacing w:val="35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Αναγράψτε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ιδιότητα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Νομίμου/ων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εκπροσώπου/ων</w:t>
      </w:r>
      <w:r w:rsidRPr="00C177B8">
        <w:rPr>
          <w:spacing w:val="39"/>
          <w:sz w:val="16"/>
          <w:szCs w:val="16"/>
        </w:rPr>
        <w:t xml:space="preserve"> </w:t>
      </w:r>
      <w:r w:rsidRPr="00C177B8">
        <w:rPr>
          <w:sz w:val="16"/>
          <w:szCs w:val="16"/>
        </w:rPr>
        <w:t>της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επιχείρησης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υπογράφουν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[π.χ.</w:t>
      </w:r>
      <w:r w:rsidRPr="00C177B8">
        <w:rPr>
          <w:rFonts w:ascii="Arial" w:hAnsi="Arial"/>
          <w:b/>
          <w:spacing w:val="-5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Διαχειριστής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Ο.Ε.,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Ε.Ε.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Ε.Π.Ε.) ή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Πρόεδρος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&amp;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Γενικός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Γραμματέας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 Συν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ΠΕ)].</w:t>
      </w:r>
    </w:p>
    <w:sectPr w:rsidR="001D39A5" w:rsidRPr="00C177B8">
      <w:pgSz w:w="12240" w:h="15840"/>
      <w:pgMar w:top="46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DC6"/>
    <w:multiLevelType w:val="hybridMultilevel"/>
    <w:tmpl w:val="8D94D494"/>
    <w:lvl w:ilvl="0" w:tplc="C190529E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FDF8AE72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E7CC3C5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95962648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1964819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CC8826E4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541886C0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00EA876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F0C65B4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1">
    <w:nsid w:val="09EB406F"/>
    <w:multiLevelType w:val="hybridMultilevel"/>
    <w:tmpl w:val="2E247FBC"/>
    <w:lvl w:ilvl="0" w:tplc="F60A6048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190EA9D8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4AE21788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155475F0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07A0E4E4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8E9EB20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3F5AE6AC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1130ADF6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2570B816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2">
    <w:nsid w:val="0BC2404D"/>
    <w:multiLevelType w:val="hybridMultilevel"/>
    <w:tmpl w:val="32B0D4CA"/>
    <w:lvl w:ilvl="0" w:tplc="08C865D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D7A44B1A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A0A6A88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7484514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E3606BD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9DCC0E98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51AC9E8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B10833A8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3B06C3B2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3">
    <w:nsid w:val="0EAB674F"/>
    <w:multiLevelType w:val="hybridMultilevel"/>
    <w:tmpl w:val="221CFF30"/>
    <w:lvl w:ilvl="0" w:tplc="80B2A57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EBD2710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C694C0E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41747896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B14C244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08DC5C50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064AABEE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7C1CD9F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C99E355A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4">
    <w:nsid w:val="154E09B0"/>
    <w:multiLevelType w:val="hybridMultilevel"/>
    <w:tmpl w:val="99C8177E"/>
    <w:lvl w:ilvl="0" w:tplc="7DBE4A08">
      <w:start w:val="1"/>
      <w:numFmt w:val="decimal"/>
      <w:lvlText w:val="%1."/>
      <w:lvlJc w:val="left"/>
      <w:pPr>
        <w:ind w:left="992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l-GR" w:eastAsia="en-US" w:bidi="ar-SA"/>
      </w:rPr>
    </w:lvl>
    <w:lvl w:ilvl="1" w:tplc="84FAE604">
      <w:numFmt w:val="bullet"/>
      <w:lvlText w:val="•"/>
      <w:lvlJc w:val="left"/>
      <w:pPr>
        <w:ind w:left="1942" w:hanging="268"/>
      </w:pPr>
      <w:rPr>
        <w:rFonts w:hint="default"/>
        <w:lang w:val="el-GR" w:eastAsia="en-US" w:bidi="ar-SA"/>
      </w:rPr>
    </w:lvl>
    <w:lvl w:ilvl="2" w:tplc="ADF88DAE">
      <w:numFmt w:val="bullet"/>
      <w:lvlText w:val="•"/>
      <w:lvlJc w:val="left"/>
      <w:pPr>
        <w:ind w:left="2884" w:hanging="268"/>
      </w:pPr>
      <w:rPr>
        <w:rFonts w:hint="default"/>
        <w:lang w:val="el-GR" w:eastAsia="en-US" w:bidi="ar-SA"/>
      </w:rPr>
    </w:lvl>
    <w:lvl w:ilvl="3" w:tplc="B590DBB2">
      <w:numFmt w:val="bullet"/>
      <w:lvlText w:val="•"/>
      <w:lvlJc w:val="left"/>
      <w:pPr>
        <w:ind w:left="3826" w:hanging="268"/>
      </w:pPr>
      <w:rPr>
        <w:rFonts w:hint="default"/>
        <w:lang w:val="el-GR" w:eastAsia="en-US" w:bidi="ar-SA"/>
      </w:rPr>
    </w:lvl>
    <w:lvl w:ilvl="4" w:tplc="DD5C9E06">
      <w:numFmt w:val="bullet"/>
      <w:lvlText w:val="•"/>
      <w:lvlJc w:val="left"/>
      <w:pPr>
        <w:ind w:left="4768" w:hanging="268"/>
      </w:pPr>
      <w:rPr>
        <w:rFonts w:hint="default"/>
        <w:lang w:val="el-GR" w:eastAsia="en-US" w:bidi="ar-SA"/>
      </w:rPr>
    </w:lvl>
    <w:lvl w:ilvl="5" w:tplc="DB085D92">
      <w:numFmt w:val="bullet"/>
      <w:lvlText w:val="•"/>
      <w:lvlJc w:val="left"/>
      <w:pPr>
        <w:ind w:left="5710" w:hanging="268"/>
      </w:pPr>
      <w:rPr>
        <w:rFonts w:hint="default"/>
        <w:lang w:val="el-GR" w:eastAsia="en-US" w:bidi="ar-SA"/>
      </w:rPr>
    </w:lvl>
    <w:lvl w:ilvl="6" w:tplc="08227B78">
      <w:numFmt w:val="bullet"/>
      <w:lvlText w:val="•"/>
      <w:lvlJc w:val="left"/>
      <w:pPr>
        <w:ind w:left="6652" w:hanging="268"/>
      </w:pPr>
      <w:rPr>
        <w:rFonts w:hint="default"/>
        <w:lang w:val="el-GR" w:eastAsia="en-US" w:bidi="ar-SA"/>
      </w:rPr>
    </w:lvl>
    <w:lvl w:ilvl="7" w:tplc="15A6E5BC">
      <w:numFmt w:val="bullet"/>
      <w:lvlText w:val="•"/>
      <w:lvlJc w:val="left"/>
      <w:pPr>
        <w:ind w:left="7594" w:hanging="268"/>
      </w:pPr>
      <w:rPr>
        <w:rFonts w:hint="default"/>
        <w:lang w:val="el-GR" w:eastAsia="en-US" w:bidi="ar-SA"/>
      </w:rPr>
    </w:lvl>
    <w:lvl w:ilvl="8" w:tplc="08585DC8">
      <w:numFmt w:val="bullet"/>
      <w:lvlText w:val="•"/>
      <w:lvlJc w:val="left"/>
      <w:pPr>
        <w:ind w:left="8536" w:hanging="268"/>
      </w:pPr>
      <w:rPr>
        <w:rFonts w:hint="default"/>
        <w:lang w:val="el-GR" w:eastAsia="en-US" w:bidi="ar-SA"/>
      </w:rPr>
    </w:lvl>
  </w:abstractNum>
  <w:abstractNum w:abstractNumId="5">
    <w:nsid w:val="1BB92CC9"/>
    <w:multiLevelType w:val="hybridMultilevel"/>
    <w:tmpl w:val="C0540A8A"/>
    <w:lvl w:ilvl="0" w:tplc="95EE518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A7A0514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7EC6E6E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29AAD22E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AAC71A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9F36548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3A622932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A8B81A94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1DCCA6A8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6">
    <w:nsid w:val="525835DE"/>
    <w:multiLevelType w:val="hybridMultilevel"/>
    <w:tmpl w:val="A7BC5D44"/>
    <w:lvl w:ilvl="0" w:tplc="699CFC02">
      <w:start w:val="1"/>
      <w:numFmt w:val="decimal"/>
      <w:lvlText w:val="(%1)"/>
      <w:lvlJc w:val="left"/>
      <w:pPr>
        <w:ind w:left="326" w:hanging="261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9"/>
        <w:sz w:val="15"/>
        <w:szCs w:val="15"/>
        <w:lang w:val="el-GR" w:eastAsia="en-US" w:bidi="ar-SA"/>
      </w:rPr>
    </w:lvl>
    <w:lvl w:ilvl="1" w:tplc="5DBA1E4E">
      <w:numFmt w:val="bullet"/>
      <w:lvlText w:val="•"/>
      <w:lvlJc w:val="left"/>
      <w:pPr>
        <w:ind w:left="1330" w:hanging="261"/>
      </w:pPr>
      <w:rPr>
        <w:rFonts w:hint="default"/>
        <w:lang w:val="el-GR" w:eastAsia="en-US" w:bidi="ar-SA"/>
      </w:rPr>
    </w:lvl>
    <w:lvl w:ilvl="2" w:tplc="FAD8B9F4">
      <w:numFmt w:val="bullet"/>
      <w:lvlText w:val="•"/>
      <w:lvlJc w:val="left"/>
      <w:pPr>
        <w:ind w:left="2340" w:hanging="261"/>
      </w:pPr>
      <w:rPr>
        <w:rFonts w:hint="default"/>
        <w:lang w:val="el-GR" w:eastAsia="en-US" w:bidi="ar-SA"/>
      </w:rPr>
    </w:lvl>
    <w:lvl w:ilvl="3" w:tplc="7E26DE5A">
      <w:numFmt w:val="bullet"/>
      <w:lvlText w:val="•"/>
      <w:lvlJc w:val="left"/>
      <w:pPr>
        <w:ind w:left="3350" w:hanging="261"/>
      </w:pPr>
      <w:rPr>
        <w:rFonts w:hint="default"/>
        <w:lang w:val="el-GR" w:eastAsia="en-US" w:bidi="ar-SA"/>
      </w:rPr>
    </w:lvl>
    <w:lvl w:ilvl="4" w:tplc="B58E9EE6">
      <w:numFmt w:val="bullet"/>
      <w:lvlText w:val="•"/>
      <w:lvlJc w:val="left"/>
      <w:pPr>
        <w:ind w:left="4360" w:hanging="261"/>
      </w:pPr>
      <w:rPr>
        <w:rFonts w:hint="default"/>
        <w:lang w:val="el-GR" w:eastAsia="en-US" w:bidi="ar-SA"/>
      </w:rPr>
    </w:lvl>
    <w:lvl w:ilvl="5" w:tplc="8362B3B8">
      <w:numFmt w:val="bullet"/>
      <w:lvlText w:val="•"/>
      <w:lvlJc w:val="left"/>
      <w:pPr>
        <w:ind w:left="5370" w:hanging="261"/>
      </w:pPr>
      <w:rPr>
        <w:rFonts w:hint="default"/>
        <w:lang w:val="el-GR" w:eastAsia="en-US" w:bidi="ar-SA"/>
      </w:rPr>
    </w:lvl>
    <w:lvl w:ilvl="6" w:tplc="0CA4622A">
      <w:numFmt w:val="bullet"/>
      <w:lvlText w:val="•"/>
      <w:lvlJc w:val="left"/>
      <w:pPr>
        <w:ind w:left="6380" w:hanging="261"/>
      </w:pPr>
      <w:rPr>
        <w:rFonts w:hint="default"/>
        <w:lang w:val="el-GR" w:eastAsia="en-US" w:bidi="ar-SA"/>
      </w:rPr>
    </w:lvl>
    <w:lvl w:ilvl="7" w:tplc="4AE473DC">
      <w:numFmt w:val="bullet"/>
      <w:lvlText w:val="•"/>
      <w:lvlJc w:val="left"/>
      <w:pPr>
        <w:ind w:left="7390" w:hanging="261"/>
      </w:pPr>
      <w:rPr>
        <w:rFonts w:hint="default"/>
        <w:lang w:val="el-GR" w:eastAsia="en-US" w:bidi="ar-SA"/>
      </w:rPr>
    </w:lvl>
    <w:lvl w:ilvl="8" w:tplc="3C7E11A2">
      <w:numFmt w:val="bullet"/>
      <w:lvlText w:val="•"/>
      <w:lvlJc w:val="left"/>
      <w:pPr>
        <w:ind w:left="8400" w:hanging="261"/>
      </w:pPr>
      <w:rPr>
        <w:rFonts w:hint="default"/>
        <w:lang w:val="el-GR" w:eastAsia="en-US" w:bidi="ar-SA"/>
      </w:rPr>
    </w:lvl>
  </w:abstractNum>
  <w:abstractNum w:abstractNumId="7">
    <w:nsid w:val="609C092C"/>
    <w:multiLevelType w:val="hybridMultilevel"/>
    <w:tmpl w:val="10FAC346"/>
    <w:lvl w:ilvl="0" w:tplc="C50E5012">
      <w:start w:val="1"/>
      <w:numFmt w:val="decimal"/>
      <w:lvlText w:val="%1."/>
      <w:lvlJc w:val="left"/>
      <w:pPr>
        <w:ind w:left="594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l-GR" w:eastAsia="en-US" w:bidi="ar-SA"/>
      </w:rPr>
    </w:lvl>
    <w:lvl w:ilvl="1" w:tplc="486EF410">
      <w:numFmt w:val="bullet"/>
      <w:lvlText w:val=""/>
      <w:lvlJc w:val="left"/>
      <w:pPr>
        <w:ind w:left="665" w:hanging="170"/>
      </w:pPr>
      <w:rPr>
        <w:rFonts w:ascii="Symbol" w:eastAsia="Symbol" w:hAnsi="Symbol" w:cs="Symbol" w:hint="default"/>
        <w:w w:val="99"/>
        <w:sz w:val="19"/>
        <w:szCs w:val="19"/>
        <w:lang w:val="el-GR" w:eastAsia="en-US" w:bidi="ar-SA"/>
      </w:rPr>
    </w:lvl>
    <w:lvl w:ilvl="2" w:tplc="B7CC9408">
      <w:numFmt w:val="bullet"/>
      <w:lvlText w:val="•"/>
      <w:lvlJc w:val="left"/>
      <w:pPr>
        <w:ind w:left="1744" w:hanging="170"/>
      </w:pPr>
      <w:rPr>
        <w:rFonts w:hint="default"/>
        <w:lang w:val="el-GR" w:eastAsia="en-US" w:bidi="ar-SA"/>
      </w:rPr>
    </w:lvl>
    <w:lvl w:ilvl="3" w:tplc="8E8E602A">
      <w:numFmt w:val="bullet"/>
      <w:lvlText w:val="•"/>
      <w:lvlJc w:val="left"/>
      <w:pPr>
        <w:ind w:left="2828" w:hanging="170"/>
      </w:pPr>
      <w:rPr>
        <w:rFonts w:hint="default"/>
        <w:lang w:val="el-GR" w:eastAsia="en-US" w:bidi="ar-SA"/>
      </w:rPr>
    </w:lvl>
    <w:lvl w:ilvl="4" w:tplc="9A1E0C1A">
      <w:numFmt w:val="bullet"/>
      <w:lvlText w:val="•"/>
      <w:lvlJc w:val="left"/>
      <w:pPr>
        <w:ind w:left="3913" w:hanging="170"/>
      </w:pPr>
      <w:rPr>
        <w:rFonts w:hint="default"/>
        <w:lang w:val="el-GR" w:eastAsia="en-US" w:bidi="ar-SA"/>
      </w:rPr>
    </w:lvl>
    <w:lvl w:ilvl="5" w:tplc="92F8D4DE">
      <w:numFmt w:val="bullet"/>
      <w:lvlText w:val="•"/>
      <w:lvlJc w:val="left"/>
      <w:pPr>
        <w:ind w:left="4997" w:hanging="170"/>
      </w:pPr>
      <w:rPr>
        <w:rFonts w:hint="default"/>
        <w:lang w:val="el-GR" w:eastAsia="en-US" w:bidi="ar-SA"/>
      </w:rPr>
    </w:lvl>
    <w:lvl w:ilvl="6" w:tplc="D2B87198">
      <w:numFmt w:val="bullet"/>
      <w:lvlText w:val="•"/>
      <w:lvlJc w:val="left"/>
      <w:pPr>
        <w:ind w:left="6082" w:hanging="170"/>
      </w:pPr>
      <w:rPr>
        <w:rFonts w:hint="default"/>
        <w:lang w:val="el-GR" w:eastAsia="en-US" w:bidi="ar-SA"/>
      </w:rPr>
    </w:lvl>
    <w:lvl w:ilvl="7" w:tplc="72BABF68">
      <w:numFmt w:val="bullet"/>
      <w:lvlText w:val="•"/>
      <w:lvlJc w:val="left"/>
      <w:pPr>
        <w:ind w:left="7166" w:hanging="170"/>
      </w:pPr>
      <w:rPr>
        <w:rFonts w:hint="default"/>
        <w:lang w:val="el-GR" w:eastAsia="en-US" w:bidi="ar-SA"/>
      </w:rPr>
    </w:lvl>
    <w:lvl w:ilvl="8" w:tplc="A9D4A740">
      <w:numFmt w:val="bullet"/>
      <w:lvlText w:val="•"/>
      <w:lvlJc w:val="left"/>
      <w:pPr>
        <w:ind w:left="8251" w:hanging="170"/>
      </w:pPr>
      <w:rPr>
        <w:rFonts w:hint="default"/>
        <w:lang w:val="el-GR" w:eastAsia="en-US" w:bidi="ar-SA"/>
      </w:rPr>
    </w:lvl>
  </w:abstractNum>
  <w:abstractNum w:abstractNumId="8">
    <w:nsid w:val="6C792510"/>
    <w:multiLevelType w:val="hybridMultilevel"/>
    <w:tmpl w:val="31F60CD0"/>
    <w:lvl w:ilvl="0" w:tplc="E3E0BB6C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D770758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3BB4B8C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ACC6C0D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C6F63DA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E458BB60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C0D08262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5EB2556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0EBEEDD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9">
    <w:nsid w:val="71D966D4"/>
    <w:multiLevelType w:val="hybridMultilevel"/>
    <w:tmpl w:val="25687A46"/>
    <w:lvl w:ilvl="0" w:tplc="486822DA">
      <w:start w:val="1"/>
      <w:numFmt w:val="decimal"/>
      <w:lvlText w:val="%1)."/>
      <w:lvlJc w:val="left"/>
      <w:pPr>
        <w:ind w:left="665" w:hanging="306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l-GR" w:eastAsia="en-US" w:bidi="ar-SA"/>
      </w:rPr>
    </w:lvl>
    <w:lvl w:ilvl="1" w:tplc="6470A95C">
      <w:numFmt w:val="bullet"/>
      <w:lvlText w:val="•"/>
      <w:lvlJc w:val="left"/>
      <w:pPr>
        <w:ind w:left="1636" w:hanging="306"/>
      </w:pPr>
      <w:rPr>
        <w:rFonts w:hint="default"/>
        <w:lang w:val="el-GR" w:eastAsia="en-US" w:bidi="ar-SA"/>
      </w:rPr>
    </w:lvl>
    <w:lvl w:ilvl="2" w:tplc="A3BCFE06">
      <w:numFmt w:val="bullet"/>
      <w:lvlText w:val="•"/>
      <w:lvlJc w:val="left"/>
      <w:pPr>
        <w:ind w:left="2612" w:hanging="306"/>
      </w:pPr>
      <w:rPr>
        <w:rFonts w:hint="default"/>
        <w:lang w:val="el-GR" w:eastAsia="en-US" w:bidi="ar-SA"/>
      </w:rPr>
    </w:lvl>
    <w:lvl w:ilvl="3" w:tplc="C7A0D28C">
      <w:numFmt w:val="bullet"/>
      <w:lvlText w:val="•"/>
      <w:lvlJc w:val="left"/>
      <w:pPr>
        <w:ind w:left="3588" w:hanging="306"/>
      </w:pPr>
      <w:rPr>
        <w:rFonts w:hint="default"/>
        <w:lang w:val="el-GR" w:eastAsia="en-US" w:bidi="ar-SA"/>
      </w:rPr>
    </w:lvl>
    <w:lvl w:ilvl="4" w:tplc="04185C02">
      <w:numFmt w:val="bullet"/>
      <w:lvlText w:val="•"/>
      <w:lvlJc w:val="left"/>
      <w:pPr>
        <w:ind w:left="4564" w:hanging="306"/>
      </w:pPr>
      <w:rPr>
        <w:rFonts w:hint="default"/>
        <w:lang w:val="el-GR" w:eastAsia="en-US" w:bidi="ar-SA"/>
      </w:rPr>
    </w:lvl>
    <w:lvl w:ilvl="5" w:tplc="1724FDA0">
      <w:numFmt w:val="bullet"/>
      <w:lvlText w:val="•"/>
      <w:lvlJc w:val="left"/>
      <w:pPr>
        <w:ind w:left="5540" w:hanging="306"/>
      </w:pPr>
      <w:rPr>
        <w:rFonts w:hint="default"/>
        <w:lang w:val="el-GR" w:eastAsia="en-US" w:bidi="ar-SA"/>
      </w:rPr>
    </w:lvl>
    <w:lvl w:ilvl="6" w:tplc="67CEE73C">
      <w:numFmt w:val="bullet"/>
      <w:lvlText w:val="•"/>
      <w:lvlJc w:val="left"/>
      <w:pPr>
        <w:ind w:left="6516" w:hanging="306"/>
      </w:pPr>
      <w:rPr>
        <w:rFonts w:hint="default"/>
        <w:lang w:val="el-GR" w:eastAsia="en-US" w:bidi="ar-SA"/>
      </w:rPr>
    </w:lvl>
    <w:lvl w:ilvl="7" w:tplc="A37EC37A">
      <w:numFmt w:val="bullet"/>
      <w:lvlText w:val="•"/>
      <w:lvlJc w:val="left"/>
      <w:pPr>
        <w:ind w:left="7492" w:hanging="306"/>
      </w:pPr>
      <w:rPr>
        <w:rFonts w:hint="default"/>
        <w:lang w:val="el-GR" w:eastAsia="en-US" w:bidi="ar-SA"/>
      </w:rPr>
    </w:lvl>
    <w:lvl w:ilvl="8" w:tplc="A3E4DA7A">
      <w:numFmt w:val="bullet"/>
      <w:lvlText w:val="•"/>
      <w:lvlJc w:val="left"/>
      <w:pPr>
        <w:ind w:left="8468" w:hanging="306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A5"/>
    <w:rsid w:val="00093C3C"/>
    <w:rsid w:val="000B3C87"/>
    <w:rsid w:val="000E727B"/>
    <w:rsid w:val="001B6E65"/>
    <w:rsid w:val="001D39A5"/>
    <w:rsid w:val="002C53DC"/>
    <w:rsid w:val="004314B2"/>
    <w:rsid w:val="004E34C5"/>
    <w:rsid w:val="00554106"/>
    <w:rsid w:val="00566D2D"/>
    <w:rsid w:val="006E36EB"/>
    <w:rsid w:val="00715D2E"/>
    <w:rsid w:val="0075497D"/>
    <w:rsid w:val="00791E4F"/>
    <w:rsid w:val="008C53DA"/>
    <w:rsid w:val="00914EF2"/>
    <w:rsid w:val="00957D38"/>
    <w:rsid w:val="009C439F"/>
    <w:rsid w:val="00A510E0"/>
    <w:rsid w:val="00A80496"/>
    <w:rsid w:val="00C177B8"/>
    <w:rsid w:val="00D7247D"/>
    <w:rsid w:val="00E84515"/>
    <w:rsid w:val="00EF3C95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D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"/>
      <w:ind w:left="726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left="1275" w:right="1171"/>
      <w:jc w:val="center"/>
      <w:outlineLvl w:val="1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3">
    <w:name w:val="heading 3"/>
    <w:basedOn w:val="a"/>
    <w:uiPriority w:val="1"/>
    <w:qFormat/>
    <w:pPr>
      <w:ind w:left="665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65" w:right="2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C439F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styleId="-">
    <w:name w:val="Hyperlink"/>
    <w:basedOn w:val="a0"/>
    <w:uiPriority w:val="99"/>
    <w:unhideWhenUsed/>
    <w:rsid w:val="00C17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"/>
      <w:ind w:left="726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left="1275" w:right="1171"/>
      <w:jc w:val="center"/>
      <w:outlineLvl w:val="1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3">
    <w:name w:val="heading 3"/>
    <w:basedOn w:val="a"/>
    <w:uiPriority w:val="1"/>
    <w:qFormat/>
    <w:pPr>
      <w:ind w:left="665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65" w:right="2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C439F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styleId="-">
    <w:name w:val="Hyperlink"/>
    <w:basedOn w:val="a0"/>
    <w:uiPriority w:val="99"/>
    <w:unhideWhenUsed/>
    <w:rsid w:val="00C1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logesko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7581-D4ED-4989-9E04-057652C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- 2024-08-29 2 ?????? ????S??????S?S ?? ?? ??? IKE S????_ ??? 2-12-2024_tel_.doc</vt:lpstr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- 2024-08-29 2 ?????? ????S??????S?S ?? ?? ??? IKE S????_ ??? 2-12-2024_tel_.doc</dc:title>
  <dc:creator>Nikos Giannakopoulos</dc:creator>
  <cp:lastModifiedBy>admin</cp:lastModifiedBy>
  <cp:revision>4</cp:revision>
  <dcterms:created xsi:type="dcterms:W3CDTF">2024-10-29T09:24:00Z</dcterms:created>
  <dcterms:modified xsi:type="dcterms:W3CDTF">2024-11-04T06:54:00Z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2024-09-18T00:00:00Z</vt:filetime>
  </property>
</Properties>
</file>